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0BE1" w:rsidRPr="005275B7" w:rsidRDefault="005275B7" w:rsidP="005275B7">
      <w:pPr>
        <w:spacing w:afterLines="100" w:line="500" w:lineRule="exact"/>
        <w:jc w:val="center"/>
        <w:rPr>
          <w:rFonts w:ascii="方正小标宋简体" w:eastAsia="方正小标宋简体" w:hint="eastAsia"/>
          <w:sz w:val="44"/>
          <w:szCs w:val="44"/>
        </w:rPr>
      </w:pPr>
      <w:r w:rsidRPr="005275B7">
        <w:rPr>
          <w:rFonts w:ascii="方正小标宋简体" w:eastAsia="方正小标宋简体" w:hint="eastAsia"/>
          <w:sz w:val="44"/>
          <w:szCs w:val="44"/>
        </w:rPr>
        <w:t>河北省</w:t>
      </w:r>
      <w:r w:rsidR="008877B2" w:rsidRPr="005275B7">
        <w:rPr>
          <w:rFonts w:ascii="方正小标宋简体" w:eastAsia="方正小标宋简体" w:hint="eastAsia"/>
          <w:sz w:val="44"/>
          <w:szCs w:val="44"/>
        </w:rPr>
        <w:t>企业招聘信息</w:t>
      </w:r>
    </w:p>
    <w:p w:rsidR="00350BE1" w:rsidRDefault="008877B2" w:rsidP="005275B7">
      <w:pPr>
        <w:spacing w:line="400" w:lineRule="exact"/>
        <w:rPr>
          <w:rFonts w:ascii="黑体" w:eastAsia="黑体"/>
          <w:sz w:val="28"/>
          <w:szCs w:val="28"/>
        </w:rPr>
      </w:pPr>
      <w:r>
        <w:rPr>
          <w:rFonts w:ascii="黑体" w:eastAsia="黑体" w:hint="eastAsia"/>
          <w:sz w:val="28"/>
          <w:szCs w:val="28"/>
        </w:rPr>
        <w:t>一、长城汽车股份有限公司</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1、总部热招</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热招岗位</w:t>
      </w:r>
      <w:r w:rsidR="005275B7">
        <w:rPr>
          <w:rFonts w:ascii="仿宋_GB2312" w:eastAsia="仿宋_GB2312" w:hint="eastAsia"/>
          <w:sz w:val="28"/>
          <w:szCs w:val="28"/>
        </w:rPr>
        <w:t xml:space="preserve">                             </w:t>
      </w:r>
      <w:r>
        <w:rPr>
          <w:rFonts w:ascii="仿宋_GB2312" w:eastAsia="仿宋_GB2312" w:hint="eastAsia"/>
          <w:sz w:val="28"/>
          <w:szCs w:val="28"/>
        </w:rPr>
        <w:t>主招专业</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软件开发/网络运维工程师</w:t>
      </w:r>
      <w:r w:rsidR="005275B7">
        <w:rPr>
          <w:rFonts w:ascii="仿宋_GB2312" w:eastAsia="仿宋_GB2312" w:hint="eastAsia"/>
          <w:sz w:val="28"/>
          <w:szCs w:val="28"/>
        </w:rPr>
        <w:t xml:space="preserve">             </w:t>
      </w:r>
      <w:r>
        <w:rPr>
          <w:rFonts w:ascii="仿宋_GB2312" w:eastAsia="仿宋_GB2312" w:hint="eastAsia"/>
          <w:sz w:val="28"/>
          <w:szCs w:val="28"/>
        </w:rPr>
        <w:t>计算机/网络工程相关专业</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法务专员                             法学/法律</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供应商质量管理工程师                 机械/车辆/电子电器相关</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财务专员                             财务/会计相关</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翻译                                 英/日/韩/德语言专业</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销售市场监管                         管理类/汽车类相关专业</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简历投递邮箱：xiaoyuanzhaopin@gwm.cn</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2、智能驾驶方向</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热招岗位：新能源电控开发岗、智能驾驶设计开发岗、电子电器设计开发岗（智能网联、智能电子）、动力标定设计岗；</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主招专业：机械电子、电气/自动化、电子信息/通信专业；</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简历投递邮箱：cyhr@gwm.cn</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3、控制器方向</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热招岗位:DCT软件开发岗、CT标定开发岗、控制器软件开发岗、控制器硬件开发岗、电机结构设计岗、电磁设计岗、商品技术开发岗；</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主招专业:电气工程及自动化、电子信息工程、电机与电气、自动化、测控、机械、车辆工程；</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简历投递邮箱：cdyzp@gwm.cn</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4、线束方向</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热招岗位：线束技术员（包括项目管理、产品设计、工艺开发、试验验证等细分方向）</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主招专业：汽车电子、电气自动化、电子信息、车辆工程（电子方向最好）、测控、工业工程、机械等；</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简历投递邮箱：mdhr@gwm.cn</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5、内饰方向</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热招岗位：密封条产品设计工程师、密封条模具设计工程师、密封条工艺工程师、发动机悬置设计工程师、底盘衬套设计工程师</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主招专业：机械类、材料类（材料化学；高分子材料与工程等）</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简历投递邮箱：nbrenli@gwm.cn</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lastRenderedPageBreak/>
        <w:t>6、营销方向</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热招岗位                      主招专业</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高级汽车客服               汽车类、管理类相关专业；</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海外项目人力资源专员       管理类相关专业，英语交流无障碍（英语专八）</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简历投递邮箱：shrenli@gwm.cn</w:t>
      </w:r>
    </w:p>
    <w:p w:rsidR="00350BE1" w:rsidRDefault="00350BE1" w:rsidP="005275B7">
      <w:pPr>
        <w:spacing w:line="400" w:lineRule="exact"/>
        <w:rPr>
          <w:rFonts w:ascii="仿宋_GB2312" w:eastAsia="仿宋_GB2312"/>
          <w:sz w:val="28"/>
          <w:szCs w:val="28"/>
        </w:rPr>
      </w:pPr>
    </w:p>
    <w:p w:rsidR="00350BE1" w:rsidRDefault="008877B2" w:rsidP="005275B7">
      <w:pPr>
        <w:spacing w:line="400" w:lineRule="exact"/>
        <w:rPr>
          <w:rFonts w:ascii="黑体" w:eastAsia="黑体"/>
          <w:sz w:val="28"/>
          <w:szCs w:val="28"/>
        </w:rPr>
      </w:pPr>
      <w:r>
        <w:rPr>
          <w:rFonts w:ascii="黑体" w:eastAsia="黑体" w:hint="eastAsia"/>
          <w:sz w:val="28"/>
          <w:szCs w:val="28"/>
        </w:rPr>
        <w:t>二、中国电子科技集团公司第十三研究所</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 xml:space="preserve">    我所位于河北石家庄市，是我国规模较大、技术力量雄厚、专业结构配套齐全的大型综合性半导体研究所，专业方向为微电子、光电子、微电子机械系统（MEMS）、光机电微系统和高端传感器五大领域和电子封装、材料和计量检测等基础支撑领域，同时也是是工学硕士招生培养单位、联合培养博士单位。</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招聘信息</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1、岗位：设计研发类，人数：10人，要求：本科及以上学历，薪资：4000-6000</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2、岗位：工艺操作类，人数：10人，要求：大专及以上学历，薪资：3000-5000</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3、岗位：电子封装类，人数：10人，要求：大专及以上学历，薪资：3000-5000</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4、岗位：调试测试类，人数：10人，要求：大专及以上学历，薪资：3000-5000</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5、岗位：机电一体化，人数：5人，要求：大专及以上学历，薪资：3000-5000</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联系方式</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联系人： 王阳</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办公电话： 0311-87091531</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 xml:space="preserve">E-mail:   cetc13hr@126.com </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有意者请将详细个人简历发送至：cetc13hr@126.com，邮件统一命名格式为：学历+学校+专业+姓名+性别（例如：本一+燕山大学+电磁场与微波技术+张三+男</w:t>
      </w:r>
    </w:p>
    <w:p w:rsidR="00350BE1" w:rsidRDefault="00350BE1" w:rsidP="005275B7">
      <w:pPr>
        <w:spacing w:line="400" w:lineRule="exact"/>
        <w:rPr>
          <w:rFonts w:ascii="仿宋_GB2312" w:eastAsia="仿宋_GB2312"/>
          <w:sz w:val="28"/>
          <w:szCs w:val="28"/>
        </w:rPr>
      </w:pPr>
    </w:p>
    <w:p w:rsidR="00350BE1" w:rsidRDefault="008877B2" w:rsidP="005275B7">
      <w:pPr>
        <w:spacing w:line="400" w:lineRule="exact"/>
        <w:rPr>
          <w:rFonts w:ascii="黑体" w:eastAsia="黑体"/>
          <w:sz w:val="28"/>
          <w:szCs w:val="28"/>
        </w:rPr>
      </w:pPr>
      <w:r>
        <w:rPr>
          <w:rFonts w:ascii="黑体" w:eastAsia="黑体" w:hint="eastAsia"/>
          <w:sz w:val="28"/>
          <w:szCs w:val="28"/>
        </w:rPr>
        <w:t>三、千喜鹤集团</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 xml:space="preserve">    千喜鹤集团成立于1993年，总部设在北京市海淀区，经营范围</w:t>
      </w:r>
      <w:r>
        <w:rPr>
          <w:rFonts w:ascii="仿宋_GB2312" w:eastAsia="仿宋_GB2312" w:hint="eastAsia"/>
          <w:sz w:val="28"/>
          <w:szCs w:val="28"/>
        </w:rPr>
        <w:lastRenderedPageBreak/>
        <w:t>涉及后勤社会化保障、团餐、百牌快餐、餐饮咨询、便利店、肉食品工业、商业地产、互联网金融、粮油果品贸易、物流配送、职业技术教育、互联网餐饮等多个领域，下属20多个全资子公司，员工8万余人，资产规模97亿元，2015年集团销售收入169亿元。是“中国团餐第一品牌”、“中国人民解放军饮食社会化保障龙头企业”、“北京市2008年奥运会冷鲜猪肉及猪肉制品独家供应商”、“中国名牌产品生产企业”。</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1、储备干部（20名)要求：学历不限  热爱餐饮烹饪；</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2、市场开发经理（2名）要求：专业不限，学生干部优先；</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3、会计（10名）要求：财务相关专业，有会计证者优先；</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4、常年招厨师、小吃师傅、主食面点。以上岗位均需驻外河北省内为主</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福利待遇及相关</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1、薪资福利：</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（1）公司免费提供食宿,缴纳五险。</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（2）以岗定薪，实习期、试用期2200元，转正后2500元--3000元，可晋升为部门主管、部门主任或经营经理年收入4-12万/年，并享受岗位考核工资、绩效工资、电话补贴等。</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2、公司提供大学生成长的系统培训，包含岗前入职培训、“一对一传帮带”培训、晋升培训、转岗培训、外派培训等。</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3、人事管理：</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（1）毕业前签订就业协议，入职后签订劳动合同；</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4、公司提供毕业生实习机会，欢迎广大同学来千喜鹤集团安排实习。</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工作地点</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河北地区，工作区域安排的方式为双向选择。</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5、联系方式</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咨询电话：齐主任 13393033488  0311---80818059</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办公地点：石家庄市高新区黄河大道98号澳怡大厦806室。</w:t>
      </w:r>
    </w:p>
    <w:p w:rsidR="00350BE1" w:rsidRDefault="00350BE1" w:rsidP="005275B7">
      <w:pPr>
        <w:spacing w:line="400" w:lineRule="exact"/>
        <w:rPr>
          <w:rFonts w:ascii="仿宋_GB2312" w:eastAsia="仿宋_GB2312"/>
          <w:sz w:val="28"/>
          <w:szCs w:val="28"/>
        </w:rPr>
      </w:pPr>
    </w:p>
    <w:p w:rsidR="00350BE1" w:rsidRDefault="008877B2" w:rsidP="005275B7">
      <w:pPr>
        <w:spacing w:line="400" w:lineRule="exact"/>
        <w:rPr>
          <w:rFonts w:ascii="黑体" w:eastAsia="黑体"/>
          <w:sz w:val="28"/>
          <w:szCs w:val="28"/>
        </w:rPr>
      </w:pPr>
      <w:r>
        <w:rPr>
          <w:rFonts w:ascii="黑体" w:eastAsia="黑体" w:hint="eastAsia"/>
          <w:sz w:val="28"/>
          <w:szCs w:val="28"/>
        </w:rPr>
        <w:t>四、敬业集团</w:t>
      </w:r>
    </w:p>
    <w:p w:rsidR="00350BE1" w:rsidRDefault="008877B2" w:rsidP="005275B7">
      <w:pPr>
        <w:spacing w:line="400" w:lineRule="exact"/>
        <w:ind w:firstLineChars="200" w:firstLine="560"/>
        <w:rPr>
          <w:rFonts w:ascii="仿宋_GB2312" w:eastAsia="仿宋_GB2312"/>
          <w:sz w:val="28"/>
          <w:szCs w:val="28"/>
        </w:rPr>
      </w:pPr>
      <w:r>
        <w:rPr>
          <w:rFonts w:ascii="仿宋_GB2312" w:eastAsia="仿宋_GB2312" w:hint="eastAsia"/>
          <w:sz w:val="28"/>
          <w:szCs w:val="28"/>
        </w:rPr>
        <w:t>敬业集团是以钢铁为主业，兼营钢材深加工、房地产、贸易、金融、医药、酒店、旅游的大型集团公司，主要产品螺纹钢、中厚板、热卷板、圆钢，现有员工22500名，总资产313亿元，是全球大型螺纹钢生产基地，国家高强钢筋生产示范企业。2017年集团实现销售</w:t>
      </w:r>
      <w:r>
        <w:rPr>
          <w:rFonts w:ascii="仿宋_GB2312" w:eastAsia="仿宋_GB2312" w:hint="eastAsia"/>
          <w:sz w:val="28"/>
          <w:szCs w:val="28"/>
        </w:rPr>
        <w:lastRenderedPageBreak/>
        <w:t>收入675亿元，税金16亿元，在全国500强企业名列258位，连续九年在石家庄市百强企业排名第1位</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1、技术研发工程师  40人 薪资： 7500元起</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要求：硕士研究生（本科为一本、二本或211、985高校毕业），男，冶金、材料、机械、自动化专业；</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2、技术员   100人 薪资：6000—7500元</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要求：全日制一本及以上学历，男，冶金、材料、机械、自动化、仪表专业；</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3、技术员   40人</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要求：全日制一本及以上学历，男，汽车研发、机械、自动化、土木工程、钢结构、机电一体化、机加工、铸造专业</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4、内/外贸业务经理  32人</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要求：全日制本科及以上学历，外语、国际贸易相关专业，可熟练应用外语沟通；</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5、财务管理 20人</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要求：全日制本科及以上学历，会计、财务管理相关专业</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6、内部审计 13人</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要求：全日制本科及以上学历，会计、财务管理、审计、工程造价等专业</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7、JAVA软件开发工程师6人</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要求：全日制本科及以上学历，软件开发相关专业</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招聘经理 1人</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要求：全日制一本及以上学历，管理类专业</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薪资待遇：</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1、试用期1个月；</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2、转正后工资=基本工资+效益工资+绩效奖+工龄补贴=4500元以上；</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 xml:space="preserve">   研发类、金融、业务类、驻外人员：工资7500元以上</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福利待遇</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五险一金、旅游补贴、节日福利、出国旅游、提供食宿、定期体检、累计休假、完善的晋升通道、子女教育基金、就医补助金。</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 xml:space="preserve">工作地点：石家庄市平山县南甸镇河北敬业集团总部（业务人员除外） </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内贸业务员工作地点：天津、山西、沧州、衡水等地</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外贸业务员工作地点：俄罗斯、韩国、东南亚、非洲、上海、天津等地</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lastRenderedPageBreak/>
        <w:t xml:space="preserve">联系电话：人力资源部 0311-82873538  张生龙 13513382309  </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邮箱地址：jingyezhaopin@163.com</w:t>
      </w:r>
    </w:p>
    <w:p w:rsidR="00350BE1" w:rsidRDefault="00350BE1" w:rsidP="005275B7">
      <w:pPr>
        <w:spacing w:line="400" w:lineRule="exact"/>
        <w:rPr>
          <w:rFonts w:ascii="仿宋_GB2312" w:eastAsia="仿宋_GB2312"/>
          <w:sz w:val="28"/>
          <w:szCs w:val="28"/>
        </w:rPr>
      </w:pPr>
    </w:p>
    <w:p w:rsidR="00350BE1" w:rsidRDefault="008877B2" w:rsidP="005275B7">
      <w:pPr>
        <w:spacing w:line="400" w:lineRule="exact"/>
        <w:rPr>
          <w:rFonts w:ascii="黑体" w:eastAsia="黑体"/>
          <w:sz w:val="28"/>
          <w:szCs w:val="28"/>
        </w:rPr>
      </w:pPr>
      <w:r>
        <w:rPr>
          <w:rFonts w:ascii="黑体" w:eastAsia="黑体" w:hint="eastAsia"/>
          <w:sz w:val="28"/>
          <w:szCs w:val="28"/>
        </w:rPr>
        <w:t>五、完达山高端乳品运营中心</w:t>
      </w:r>
    </w:p>
    <w:p w:rsidR="00350BE1" w:rsidRDefault="008877B2" w:rsidP="005275B7">
      <w:pPr>
        <w:spacing w:line="400" w:lineRule="exact"/>
        <w:ind w:firstLineChars="200" w:firstLine="560"/>
        <w:rPr>
          <w:rFonts w:ascii="仿宋_GB2312" w:eastAsia="仿宋_GB2312"/>
          <w:sz w:val="28"/>
          <w:szCs w:val="28"/>
        </w:rPr>
      </w:pPr>
      <w:r>
        <w:rPr>
          <w:rFonts w:ascii="仿宋_GB2312" w:eastAsia="仿宋_GB2312" w:hint="eastAsia"/>
          <w:sz w:val="28"/>
          <w:szCs w:val="28"/>
        </w:rPr>
        <w:t>作为老牌企业--完达山旗下专业运营完达山高端乳品的石家庄营销中心，经过多年的市场积淀和品牌培育，以其深厚的团队文化、强大的战术模式、卓越 的市场业绩和客户口碑，不仅在万达山乳液的战略版图中占据了举足轻重的地 位，更成为中国健康产业中一颗耀眼的明星。</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公司因快速发展现诚招以下职位：</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1.总部市场督导：10人 负责石家庄各店面推广活动的巡视、组织及总结和指 导，</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培养方向为市场经理。月薪4000-6000元。</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2.储备干部：20人  作为后备店长来培养、培养期间按照公司安排进行轮岗，</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最终根据个人和公司需求定岗定位。岗位为营销类、督导类、管理类。</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 xml:space="preserve">月薪3000-6000元。 </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3.市场拓展专员：20人，负责石家庄市内各大中高端社区客户资源的开发，产 品的宣传，讲解，营销活动的组织和实施，以及顾客的服务等相关工作。积极 配合团队小组人员进行各项工作的开展。</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岗位薪资，2500一5000元+高额提成+丰厚奖金（个人奖，团队奖，排名奖，新 人开单奖等）+五险+免费住宿+团队国内外旅游+感恩亲情福利等</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4.行政后勤：5人 岗位职责：负责店面的后勤事宜，考勤、店面报表整理上报 ，</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新员工的面试、接待，店面活动协助。</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 xml:space="preserve">月薪2500-3500元。 </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5.会计： 5人  岗位职责;负责店面的账务整理，财务报表的上报，店面费用 、</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利润核算，员工工资核发等。月薪2000-3500元。</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福利待遇：</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员工一经录用均可享受带薪培训，拓展训练，免费住宿，办理五险，员工过节 福利及奖金，团队娱乐聚餐活动，国内国外旅游，丰厚的现金及物质奖励，苹 果系列套装以及优秀员工父母家人国内国外旅</w:t>
      </w:r>
      <w:r>
        <w:rPr>
          <w:rFonts w:ascii="仿宋_GB2312" w:eastAsia="仿宋_GB2312" w:hint="eastAsia"/>
          <w:sz w:val="28"/>
          <w:szCs w:val="28"/>
        </w:rPr>
        <w:lastRenderedPageBreak/>
        <w:t>游等福利</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联系人：李经理  15075119108、赵经理  18883192456</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公司地址：合作路筑凯大厦607/桥西区南小街金裕花园东门一楼完达山门店</w:t>
      </w:r>
    </w:p>
    <w:p w:rsidR="00350BE1" w:rsidRDefault="00350BE1" w:rsidP="005275B7">
      <w:pPr>
        <w:spacing w:line="400" w:lineRule="exact"/>
        <w:rPr>
          <w:rFonts w:ascii="黑体" w:eastAsia="黑体"/>
          <w:sz w:val="28"/>
          <w:szCs w:val="28"/>
        </w:rPr>
      </w:pPr>
    </w:p>
    <w:p w:rsidR="00350BE1" w:rsidRDefault="008877B2" w:rsidP="005275B7">
      <w:pPr>
        <w:spacing w:line="400" w:lineRule="exact"/>
        <w:rPr>
          <w:rFonts w:ascii="黑体" w:eastAsia="黑体"/>
          <w:sz w:val="28"/>
          <w:szCs w:val="28"/>
        </w:rPr>
      </w:pPr>
      <w:r>
        <w:rPr>
          <w:rFonts w:ascii="黑体" w:eastAsia="黑体" w:hint="eastAsia"/>
          <w:sz w:val="28"/>
          <w:szCs w:val="28"/>
        </w:rPr>
        <w:t>六、国大地产--本市品牌公司</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总体福利待遇：</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就近分配+晋级底薪+高额提成+工龄工资+月度奖励+层级培训+社保五险+晋升空间</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招聘岗位：</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地产策划： 大专及以上学历，一年以上工作经验，月薪5000元以上</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案场助理： 大专及以上学历，财会行政相关专业，月薪3000-5000元</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项目经理： 大专及以上学历，3年项目团队管理经验，月薪8000元以上</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项目主管： 大专及以上学历，一年以上项目销售管理经验，月薪5000元以上</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房产销售（一手房）： 大专及以上学历，沟通能力强，月薪5000元以上</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房产经纪人（二手房）：大专及以上学历，热爱地产经纪行业，月薪5000元以上</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 xml:space="preserve">联系电话：0311-86077772、86077709    </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面试地址：建设大街中山路交口西行百米路北5楼，国大地产</w:t>
      </w:r>
    </w:p>
    <w:p w:rsidR="00350BE1" w:rsidRDefault="00350BE1" w:rsidP="005275B7">
      <w:pPr>
        <w:spacing w:line="400" w:lineRule="exact"/>
        <w:rPr>
          <w:rFonts w:ascii="黑体" w:eastAsia="黑体"/>
          <w:sz w:val="28"/>
          <w:szCs w:val="28"/>
        </w:rPr>
      </w:pPr>
    </w:p>
    <w:p w:rsidR="00350BE1" w:rsidRDefault="008877B2" w:rsidP="005275B7">
      <w:pPr>
        <w:spacing w:line="400" w:lineRule="exact"/>
        <w:rPr>
          <w:rFonts w:ascii="黑体" w:eastAsia="黑体"/>
          <w:sz w:val="28"/>
          <w:szCs w:val="28"/>
        </w:rPr>
      </w:pPr>
      <w:r>
        <w:rPr>
          <w:rFonts w:ascii="黑体" w:eastAsia="黑体" w:hint="eastAsia"/>
          <w:sz w:val="28"/>
          <w:szCs w:val="28"/>
        </w:rPr>
        <w:t>七、中国平安金融集团</w:t>
      </w:r>
    </w:p>
    <w:p w:rsidR="00350BE1" w:rsidRDefault="008877B2" w:rsidP="005275B7">
      <w:pPr>
        <w:spacing w:line="400" w:lineRule="exact"/>
        <w:ind w:firstLineChars="200" w:firstLine="560"/>
        <w:rPr>
          <w:rFonts w:ascii="仿宋_GB2312" w:eastAsia="仿宋_GB2312"/>
          <w:sz w:val="28"/>
          <w:szCs w:val="28"/>
        </w:rPr>
      </w:pPr>
      <w:r>
        <w:rPr>
          <w:rFonts w:ascii="仿宋_GB2312" w:eastAsia="仿宋_GB2312" w:hint="eastAsia"/>
          <w:sz w:val="28"/>
          <w:szCs w:val="28"/>
        </w:rPr>
        <w:t>世界500强企业，第一家施行周薪制公司，集保 险，银行，投资多元产品为一体的金融集团，现 招聘：</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1：售后服务人员15名：主要负责老客户的管 理和维护工作。要求：高中以上学历，月薪3000 —5000元</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2：办公室内勤5名：协助主管管理员工及办公 事务。要求：大专以上学历，月薪1500—3000元</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3：售后主管3名：负责员工日常管理工作，要 求：大专以上学历，有相关管理经验，月薪8000 —20000元</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 xml:space="preserve">联系方式：祁雪芹13303217826    刘超 13303039910     </w:t>
      </w:r>
    </w:p>
    <w:p w:rsidR="00350BE1" w:rsidRDefault="00350BE1" w:rsidP="005275B7">
      <w:pPr>
        <w:spacing w:line="400" w:lineRule="exact"/>
        <w:rPr>
          <w:rFonts w:ascii="黑体" w:eastAsia="黑体"/>
          <w:sz w:val="28"/>
          <w:szCs w:val="28"/>
        </w:rPr>
      </w:pPr>
    </w:p>
    <w:p w:rsidR="00350BE1" w:rsidRDefault="008877B2" w:rsidP="005275B7">
      <w:pPr>
        <w:spacing w:line="400" w:lineRule="exact"/>
        <w:rPr>
          <w:rFonts w:ascii="黑体" w:eastAsia="黑体"/>
          <w:sz w:val="28"/>
          <w:szCs w:val="28"/>
        </w:rPr>
      </w:pPr>
      <w:r>
        <w:rPr>
          <w:rFonts w:ascii="黑体" w:eastAsia="黑体" w:hint="eastAsia"/>
          <w:sz w:val="28"/>
          <w:szCs w:val="28"/>
        </w:rPr>
        <w:t>八、河北省长城经贸有限公司</w:t>
      </w:r>
    </w:p>
    <w:p w:rsidR="00350BE1" w:rsidRDefault="008877B2" w:rsidP="005275B7">
      <w:pPr>
        <w:spacing w:line="400" w:lineRule="exact"/>
        <w:ind w:firstLineChars="200" w:firstLine="560"/>
        <w:rPr>
          <w:rFonts w:ascii="仿宋_GB2312" w:eastAsia="仿宋_GB2312"/>
          <w:sz w:val="28"/>
          <w:szCs w:val="28"/>
        </w:rPr>
      </w:pPr>
      <w:r>
        <w:rPr>
          <w:rFonts w:ascii="仿宋_GB2312" w:eastAsia="仿宋_GB2312" w:hint="eastAsia"/>
          <w:sz w:val="28"/>
          <w:szCs w:val="28"/>
        </w:rPr>
        <w:t>长城果业主要从事鲜水果蔬菜的种植加工、销售及进出口业务，为国家级重点龙头企业，成立27年来，已成长为业内的领头羊，固定资产上亿元。旗下拥有两家水果种植加工厂，一家蔬菜种植加工基地。</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现诚聘：</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●电商运营经理2名：熟悉京东、天猫等大型电商运营模式及后台操作，独立开拓市场和带领团队，3年相关经验。</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●电商跟单2名：熟悉京东、天猫等大型电商运营模式及后台操作，沟通、协调能力强。</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●外贸业务2名：英文熟练，口语流利，熟知流程及风险，2年以上经验。</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●外贸跟单2名：精通单证操作流程，沟通能力强，条理性强。</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●报检2名：熟悉商检及产地证操作流程，英文熟练。</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●财务（晋州岗位）3名，要求：能够驻厂，熟悉财会相关内容，1年以上经验。</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●HR 1名：熟悉HR职责，2年以上经验，能够独立编撰岗位职责、作业指导书等。</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●办公室内勤：熟悉办公软件使用，档案整理能力强，形象气质佳。</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●食品内审员1名：熟悉BRC,GAP,HACCP及社会责任等审核，能独立应审，英文熟练，3年相关经验。</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公司承诺：无责任底薪2000元+学历奖+工龄+绩效奖+生活补助+提成。</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五险一金，市中心公寓式宿舍，出国机会，年度旅游，培训机会。</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面试地址：建设北大街44号瀚科大厦1706</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联系电话：67503609</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简历邮箱：janet.liu@greatwallfruit.com</w:t>
      </w:r>
    </w:p>
    <w:p w:rsidR="00350BE1" w:rsidRDefault="00350BE1" w:rsidP="005275B7">
      <w:pPr>
        <w:spacing w:line="400" w:lineRule="exact"/>
        <w:rPr>
          <w:rFonts w:ascii="仿宋_GB2312" w:eastAsia="仿宋_GB2312"/>
          <w:sz w:val="28"/>
          <w:szCs w:val="28"/>
        </w:rPr>
      </w:pPr>
    </w:p>
    <w:p w:rsidR="00350BE1" w:rsidRDefault="008877B2" w:rsidP="005275B7">
      <w:pPr>
        <w:spacing w:line="400" w:lineRule="exact"/>
        <w:rPr>
          <w:rFonts w:ascii="黑体" w:eastAsia="黑体"/>
          <w:sz w:val="28"/>
          <w:szCs w:val="28"/>
        </w:rPr>
      </w:pPr>
      <w:r>
        <w:rPr>
          <w:rFonts w:ascii="黑体" w:eastAsia="黑体" w:hint="eastAsia"/>
          <w:sz w:val="28"/>
          <w:szCs w:val="28"/>
        </w:rPr>
        <w:t>九、石家庄市金元康牧药业有限公司</w:t>
      </w:r>
    </w:p>
    <w:p w:rsidR="00350BE1" w:rsidRDefault="008877B2" w:rsidP="005275B7">
      <w:pPr>
        <w:spacing w:line="400" w:lineRule="exact"/>
        <w:ind w:firstLineChars="200" w:firstLine="560"/>
        <w:rPr>
          <w:rFonts w:ascii="仿宋_GB2312" w:eastAsia="仿宋_GB2312"/>
          <w:sz w:val="28"/>
          <w:szCs w:val="28"/>
        </w:rPr>
      </w:pPr>
      <w:r>
        <w:rPr>
          <w:rFonts w:ascii="仿宋_GB2312" w:eastAsia="仿宋_GB2312" w:hint="eastAsia"/>
          <w:sz w:val="28"/>
          <w:szCs w:val="28"/>
        </w:rPr>
        <w:t>石家庄市金元康牧药业有限公司，是一家集动物药品的研究、开发、生产、销售和服务于一体的高新技术企业，并一次性通过国家农业部兽药GMP认证，包括西药粉剂、预混剂、中药散剂、口服溶液剂（含中提）、杀虫剂、消毒剂在内的六条生产线，生产基地占地十余亩，拥有一流的生产设备和完善的质量保证体系，并专设一条为集团</w:t>
      </w:r>
      <w:r>
        <w:rPr>
          <w:rFonts w:ascii="仿宋_GB2312" w:eastAsia="仿宋_GB2312" w:hint="eastAsia"/>
          <w:sz w:val="28"/>
          <w:szCs w:val="28"/>
        </w:rPr>
        <w:lastRenderedPageBreak/>
        <w:t xml:space="preserve">出口公司生产产品的粉剂生产线，为生产优质绿色无药残产品提供了完善的保障。 </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1、兽药研发人员   3人     本科及以上学历      3000元/月</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2、化验员         2人     大专及以上学历          2500元/月</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3、质检员         2人     大专及以上学历          2500元/月</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4、生产车间组长   1人     大专及以上学历          3500元/ 月</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5、禽药业务员     不限     大专及以上学历           2000-8000元/月</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6、猪药业务员     不限     大专及以上学历           2000-8000元/月</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7、禽药技术人员    5人     大专及以上学历           2000-8000元/月</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联系人：伍红艳</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办公电话：0311-85114670</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手机：13127386670</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E-mail:382868618@qq.com</w:t>
      </w:r>
    </w:p>
    <w:p w:rsidR="00350BE1" w:rsidRDefault="00350BE1" w:rsidP="005275B7">
      <w:pPr>
        <w:spacing w:line="400" w:lineRule="exact"/>
        <w:rPr>
          <w:rFonts w:ascii="仿宋_GB2312" w:eastAsia="仿宋_GB2312"/>
          <w:sz w:val="28"/>
          <w:szCs w:val="28"/>
        </w:rPr>
      </w:pPr>
    </w:p>
    <w:p w:rsidR="00350BE1" w:rsidRDefault="008877B2" w:rsidP="005275B7">
      <w:pPr>
        <w:spacing w:line="400" w:lineRule="exact"/>
        <w:rPr>
          <w:rFonts w:ascii="黑体" w:eastAsia="黑体"/>
          <w:sz w:val="28"/>
          <w:szCs w:val="28"/>
        </w:rPr>
      </w:pPr>
      <w:r>
        <w:rPr>
          <w:rFonts w:ascii="黑体" w:eastAsia="黑体" w:hint="eastAsia"/>
          <w:sz w:val="28"/>
          <w:szCs w:val="28"/>
        </w:rPr>
        <w:t>十、河北顺泰环保设备有限公司</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1、采购经理：男1名</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有三年及以上机械相关采购管理工作经验，能够出差，会开车，有组织管理能力。工资5000-7000元</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2、电气编程工程师：2名</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大专及以上学历，电气自动化相关专业，有机械自动生产线工作经验的，会西门子200、300PLC编程组态，CAD，触摸屏自动化等.工资6000-8000元</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3、工程经理：2名</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大专及以上学历，5年及以上建设（化工）设备安装相关工作经验，熟悉企业设备安装管理，能出差，工资4500-7000元</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4、总经办：2名</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大专及以上学历，工商管理、人力资源</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等相关专业，具有8年及以上工作经验，在机械制造企业工作过的优</w:t>
      </w:r>
      <w:r>
        <w:rPr>
          <w:rFonts w:ascii="仿宋_GB2312" w:eastAsia="仿宋_GB2312" w:hint="eastAsia"/>
          <w:sz w:val="28"/>
          <w:szCs w:val="28"/>
        </w:rPr>
        <w:lastRenderedPageBreak/>
        <w:t>先录用，懂培训考核。工资5000-7000元</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5、等离子切割数控操作员：2名</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具有相关工作经验的，工资3500-6000元</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6、外贸跟单员：男2名</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大专及以上学历，商贸英语专业有电话推广或网络推广工作经验。底薪加提成，年终分红</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7、经营部科员：男性2名</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大专及以上学历，做方案报价、合同、标书制定，参加招标，机械类工科专业，会基础cad软件操作。薪资面议。</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8、电气调试员：男性</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能出差，电气自动化相关专业，有安装工程工作经验的优先录用，转正后工资在3500-6000。</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9、焊工、铆工：男10人</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身体健康，年龄在20-40岁，电焊技术过关，能够适应出差，转正后执行包工结算，月工资在3500-6000元之间。</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10、钳工：2名</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身体健康，年龄20-45之间，能够适应短期出差，转正后3500-6000元之间。</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11、业务员：4名</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能出差，有机械设备销售经验的优先，薪资待遇 基本工资</w:t>
      </w:r>
      <w:r>
        <w:rPr>
          <w:rFonts w:ascii="仿宋_GB2312" w:hint="eastAsia"/>
          <w:sz w:val="28"/>
          <w:szCs w:val="28"/>
        </w:rPr>
        <w:t>﹢</w:t>
      </w:r>
      <w:r>
        <w:rPr>
          <w:rFonts w:ascii="仿宋_GB2312" w:eastAsia="仿宋_GB2312" w:hint="eastAsia"/>
          <w:sz w:val="28"/>
          <w:szCs w:val="28"/>
        </w:rPr>
        <w:t>提成。</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12、企宣专员</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男性1名 能出差，大专及以上学历有写作功底。</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13、技术部工程师</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男性2名 能出差，大专及以上学历，有机械生产线设计经验的优先录用</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以上招聘岗位 ，有对口工作经验（3年以上）者，可放宽学历要求。</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电话：84751997   17703310619</w:t>
      </w:r>
    </w:p>
    <w:p w:rsidR="00350BE1" w:rsidRDefault="00350BE1" w:rsidP="005275B7">
      <w:pPr>
        <w:spacing w:line="400" w:lineRule="exact"/>
        <w:rPr>
          <w:rFonts w:ascii="仿宋_GB2312" w:eastAsia="仿宋_GB2312"/>
          <w:sz w:val="28"/>
          <w:szCs w:val="28"/>
        </w:rPr>
      </w:pPr>
    </w:p>
    <w:p w:rsidR="00350BE1" w:rsidRDefault="008877B2" w:rsidP="005275B7">
      <w:pPr>
        <w:spacing w:line="400" w:lineRule="exact"/>
        <w:rPr>
          <w:rFonts w:ascii="黑体" w:eastAsia="黑体"/>
          <w:sz w:val="28"/>
          <w:szCs w:val="28"/>
        </w:rPr>
      </w:pPr>
      <w:r>
        <w:rPr>
          <w:rFonts w:ascii="黑体" w:eastAsia="黑体" w:hint="eastAsia"/>
          <w:sz w:val="28"/>
          <w:szCs w:val="28"/>
        </w:rPr>
        <w:t>十一、河北中废通拍卖有限公司</w:t>
      </w:r>
    </w:p>
    <w:p w:rsidR="00350BE1" w:rsidRDefault="008877B2" w:rsidP="005275B7">
      <w:pPr>
        <w:spacing w:line="400" w:lineRule="exact"/>
        <w:ind w:firstLineChars="200" w:firstLine="560"/>
        <w:rPr>
          <w:rFonts w:ascii="仿宋_GB2312" w:eastAsia="仿宋_GB2312"/>
          <w:sz w:val="28"/>
          <w:szCs w:val="28"/>
        </w:rPr>
      </w:pPr>
      <w:r>
        <w:rPr>
          <w:rFonts w:ascii="仿宋_GB2312" w:eastAsia="仿宋_GB2312" w:hint="eastAsia"/>
          <w:sz w:val="28"/>
          <w:szCs w:val="28"/>
        </w:rPr>
        <w:t>中废通（Feijiu网）——中国B2B电商50强企业，2015年中国电商“再生资源行业龙头企业” ，工信部“工业信息化运行形势样本企业”，中国电商协会B2B理事单位，拥有国内最大交易平台-聚拍网，网站日均访问量(PV)超过135万，VIP注册用户超过160万，在北京设有技术研发中心，石家庄设立客户服务中心，拥有员工300余</w:t>
      </w:r>
      <w:r>
        <w:rPr>
          <w:rFonts w:ascii="仿宋_GB2312" w:eastAsia="仿宋_GB2312" w:hint="eastAsia"/>
          <w:sz w:val="28"/>
          <w:szCs w:val="28"/>
        </w:rPr>
        <w:lastRenderedPageBreak/>
        <w:t>名。</w:t>
      </w:r>
    </w:p>
    <w:p w:rsidR="00350BE1" w:rsidRDefault="00350BE1" w:rsidP="005275B7">
      <w:pPr>
        <w:spacing w:line="400" w:lineRule="exact"/>
        <w:rPr>
          <w:rFonts w:ascii="仿宋_GB2312" w:eastAsia="仿宋_GB2312"/>
          <w:sz w:val="28"/>
          <w:szCs w:val="28"/>
        </w:rPr>
      </w:pP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1、销售经理，2人，大专以上学历，薪资待遇：6000-8000  五险一金、带薪年假</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2、电子商务专员，20人，大专以上学历，薪资待遇：4000-6000  五险一金、带薪年假</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3、外联专员，3人，大专以上学历，薪资待遇：3000-5000  五险一金、带薪年假</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4、.net开发工程师，1人，大专以上学历，2年以上相关工作经验，薪资待遇：4000-8000  五险一金、带薪年假</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联系人：张女士</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联系电话：15373963250 0311-89925112</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E-mail:zhangnongnong@feijiu.net</w:t>
      </w:r>
    </w:p>
    <w:p w:rsidR="00350BE1" w:rsidRDefault="00350BE1" w:rsidP="005275B7">
      <w:pPr>
        <w:spacing w:line="400" w:lineRule="exact"/>
        <w:rPr>
          <w:rFonts w:ascii="仿宋_GB2312" w:eastAsia="仿宋_GB2312"/>
          <w:sz w:val="28"/>
          <w:szCs w:val="28"/>
        </w:rPr>
      </w:pPr>
    </w:p>
    <w:p w:rsidR="00350BE1" w:rsidRDefault="008877B2" w:rsidP="005275B7">
      <w:pPr>
        <w:spacing w:line="400" w:lineRule="exact"/>
        <w:rPr>
          <w:rFonts w:ascii="黑体" w:eastAsia="黑体"/>
          <w:sz w:val="28"/>
          <w:szCs w:val="28"/>
        </w:rPr>
      </w:pPr>
      <w:r>
        <w:rPr>
          <w:rFonts w:ascii="黑体" w:eastAsia="黑体" w:hint="eastAsia"/>
          <w:sz w:val="28"/>
          <w:szCs w:val="28"/>
        </w:rPr>
        <w:t>十二、河北翼凌机械制造总厂（国有军工企业）</w:t>
      </w:r>
    </w:p>
    <w:p w:rsidR="00350BE1" w:rsidRDefault="008877B2" w:rsidP="005275B7">
      <w:pPr>
        <w:spacing w:line="400" w:lineRule="exact"/>
        <w:ind w:firstLineChars="200" w:firstLine="560"/>
        <w:rPr>
          <w:rFonts w:ascii="仿宋_GB2312" w:eastAsia="仿宋_GB2312"/>
          <w:sz w:val="28"/>
          <w:szCs w:val="28"/>
        </w:rPr>
      </w:pPr>
      <w:r>
        <w:rPr>
          <w:rFonts w:ascii="仿宋_GB2312" w:eastAsia="仿宋_GB2312" w:hint="eastAsia"/>
          <w:sz w:val="28"/>
          <w:szCs w:val="28"/>
        </w:rPr>
        <w:t>工厂建于1960年，是国有军工大型骨干企业，地处石家庄井陉县内，现有职工2100多人，濒临307国道，交通便利。拥有各类生产设备3000余台。工厂产品分为军品和民品，民品主要为风力发电系列产品。工厂派遣专家组为巴基斯坦等10多个国家进行技术服务和培训，享有较高的国际声望。</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1、通信工程专业，2人，本科</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2、计算机科学与技术，2人，本科</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3、材料成型及控制工程（焊接、热处理），2人，本科</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4、电子信息工程，2人，本科</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5、电气工程及其自动化（弱电方向），2人，本科</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6、光电信息工程，1人，本科</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7、会计学、财务管理，4人，本科</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8、机械、数控、机电，10人，大专</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9、电气自动化，3人，大专</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10、焊接技术与应用，4人，大专</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福利待遇：本科生最低保障2950元/月，大专生最低保障2600元/月，五险一金，提供住宿，班车，暖气补贴等。</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联系人：李助理</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联系电话：0311-82358891/18633484060</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lastRenderedPageBreak/>
        <w:t>E-mail:hbyljxzp@163.com</w:t>
      </w:r>
    </w:p>
    <w:p w:rsidR="00350BE1" w:rsidRDefault="00350BE1" w:rsidP="005275B7">
      <w:pPr>
        <w:spacing w:line="400" w:lineRule="exact"/>
        <w:rPr>
          <w:rFonts w:ascii="仿宋_GB2312" w:eastAsia="仿宋_GB2312"/>
          <w:sz w:val="28"/>
          <w:szCs w:val="28"/>
        </w:rPr>
      </w:pPr>
    </w:p>
    <w:p w:rsidR="00350BE1" w:rsidRDefault="008877B2" w:rsidP="005275B7">
      <w:pPr>
        <w:spacing w:line="400" w:lineRule="exact"/>
        <w:rPr>
          <w:rFonts w:ascii="黑体" w:eastAsia="黑体"/>
          <w:sz w:val="28"/>
          <w:szCs w:val="28"/>
        </w:rPr>
      </w:pPr>
      <w:r>
        <w:rPr>
          <w:rFonts w:ascii="黑体" w:eastAsia="黑体" w:hint="eastAsia"/>
          <w:sz w:val="28"/>
          <w:szCs w:val="28"/>
        </w:rPr>
        <w:t>十三、石家庄可耐贸易有限公司</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一、超威电池业务4名   2500+提成</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1、1-2年以上销售行业工作经验，业绩突出者优先；会开车。</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2、具备一定的市场分析及判断能力，良好的客户服务意识。</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二、销售内勤3名  3000-4000元</w:t>
      </w:r>
      <w:r>
        <w:rPr>
          <w:rFonts w:ascii="仿宋_GB2312" w:eastAsia="仿宋_GB2312" w:hint="eastAsia"/>
          <w:sz w:val="28"/>
          <w:szCs w:val="28"/>
        </w:rPr>
        <w:tab/>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1、接听客户电话、进行订单录入及物流跟进。</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2、负责整理客户资料、销售协议、合同等存档管理。</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3、销售数据汇总、整理。</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4、熟练操作基本办公软件，配合业务人员做好销售的后台支持。</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三、出纳、会计   3000-4000元</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1、现金日记帐、银行存款流水帐。</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2、客户往来明细、核账销账。</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3、费用、内部帐务等财务事宜。</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4、本岗位工作地点：南高基工业区</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四、货运司机4名  4000-6000元</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1、主要开4.2米箱货，给客户送货。</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2、工作内容：装卸货，收款等。</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3、无不良记录者优先录用。</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有相关经验者优先。公司提供食宿。</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工作时间：8：00-18：00       电话：0311-85580617</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地址：石家庄市胜利北街和平路交口北行200米路东东胜集团底商</w:t>
      </w:r>
    </w:p>
    <w:p w:rsidR="00350BE1" w:rsidRDefault="00350BE1" w:rsidP="005275B7">
      <w:pPr>
        <w:spacing w:line="400" w:lineRule="exact"/>
        <w:rPr>
          <w:rFonts w:ascii="黑体" w:eastAsia="黑体"/>
          <w:sz w:val="28"/>
          <w:szCs w:val="28"/>
        </w:rPr>
      </w:pPr>
    </w:p>
    <w:p w:rsidR="00350BE1" w:rsidRDefault="008877B2" w:rsidP="005275B7">
      <w:pPr>
        <w:spacing w:line="400" w:lineRule="exact"/>
        <w:rPr>
          <w:rFonts w:ascii="黑体" w:eastAsia="黑体"/>
          <w:sz w:val="28"/>
          <w:szCs w:val="28"/>
        </w:rPr>
      </w:pPr>
      <w:r>
        <w:rPr>
          <w:rFonts w:ascii="黑体" w:eastAsia="黑体" w:hint="eastAsia"/>
          <w:sz w:val="28"/>
          <w:szCs w:val="28"/>
        </w:rPr>
        <w:t>十四、河北三元建设监理有限责任公司</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1、土建、水、电、安装等监理工程若干名</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2、监理员三名，资料员三名</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3、办公室文员一名</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4、小车司机一名，C1本，5年以上驾龄</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5、监理合同管理员一名</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6、监理招投标员一名</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联系电话：0311-87186266  87186299</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地址：石家庄市翟营南大街中铁大厦A座7楼</w:t>
      </w:r>
    </w:p>
    <w:p w:rsidR="00350BE1" w:rsidRDefault="008877B2" w:rsidP="005275B7">
      <w:pPr>
        <w:spacing w:line="400" w:lineRule="exact"/>
        <w:rPr>
          <w:rFonts w:ascii="黑体" w:eastAsia="黑体"/>
          <w:sz w:val="28"/>
          <w:szCs w:val="28"/>
        </w:rPr>
      </w:pPr>
      <w:r>
        <w:rPr>
          <w:rFonts w:ascii="黑体" w:eastAsia="黑体" w:hint="eastAsia"/>
          <w:sz w:val="28"/>
          <w:szCs w:val="28"/>
        </w:rPr>
        <w:t>十五、石家庄威乐泵业工程设备有限公司</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lastRenderedPageBreak/>
        <w:t>1、涉外协管：5名，无责任底薪底薪2400元加提成加出差补加房补。要求：男，20-30岁，能适应短期出差。</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2、涉外大区经理：2名，无责任底薪2500元加提成加出差补加房补。要求：男，20-30岁，能适应短期出差。</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3、会计：4名，转正待遇2200元加奖金加房补。要求：女，20-35岁有无工作经验均可</w:t>
      </w:r>
    </w:p>
    <w:p w:rsidR="00350BE1" w:rsidRDefault="00350BE1" w:rsidP="005275B7">
      <w:pPr>
        <w:spacing w:line="400" w:lineRule="exact"/>
        <w:rPr>
          <w:rFonts w:ascii="仿宋_GB2312" w:eastAsia="仿宋_GB2312"/>
          <w:sz w:val="28"/>
          <w:szCs w:val="28"/>
        </w:rPr>
      </w:pPr>
    </w:p>
    <w:p w:rsidR="00350BE1" w:rsidRDefault="008877B2" w:rsidP="005275B7">
      <w:pPr>
        <w:spacing w:line="400" w:lineRule="exact"/>
        <w:rPr>
          <w:rFonts w:ascii="黑体" w:eastAsia="黑体"/>
          <w:sz w:val="28"/>
          <w:szCs w:val="28"/>
        </w:rPr>
      </w:pPr>
      <w:r>
        <w:rPr>
          <w:rFonts w:ascii="黑体" w:eastAsia="黑体" w:hint="eastAsia"/>
          <w:sz w:val="28"/>
          <w:szCs w:val="28"/>
        </w:rPr>
        <w:t>十六、硒谷科技有限公司</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1、销售精英：15人,积极热情，有上进心，待遇3000-5000</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2、文案策划：2人,文笔好、思想活跃，大专以上学历,2年以上工作经验，待遇3000-5000。</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3、客服代表：5人，待遇2000-4000，良好的交流沟通能力以及协调能力。大专（及以上）学历， 1年以上工作经验。</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4、人事专员：2名，沟通能力强，有相关工作经验，待遇2000-4000</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5、出纳：2人,会计专业，有资格证书，待遇2000-4000。</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6、销售内勤：3人，大专（及以上）学历，认真负责。待遇2000-4000</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地址：建华大街与和平路交口东行100米盛世长安西门口对过科大硒粮</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电话：0311-87690619</w:t>
      </w:r>
    </w:p>
    <w:p w:rsidR="00350BE1" w:rsidRDefault="00350BE1" w:rsidP="005275B7">
      <w:pPr>
        <w:spacing w:line="400" w:lineRule="exact"/>
        <w:rPr>
          <w:rFonts w:ascii="仿宋_GB2312" w:eastAsia="仿宋_GB2312"/>
          <w:sz w:val="28"/>
          <w:szCs w:val="28"/>
        </w:rPr>
      </w:pPr>
    </w:p>
    <w:p w:rsidR="00350BE1" w:rsidRDefault="008877B2" w:rsidP="005275B7">
      <w:pPr>
        <w:spacing w:line="400" w:lineRule="exact"/>
        <w:rPr>
          <w:rFonts w:ascii="黑体" w:eastAsia="黑体"/>
          <w:sz w:val="28"/>
          <w:szCs w:val="28"/>
        </w:rPr>
      </w:pPr>
      <w:r>
        <w:rPr>
          <w:rFonts w:ascii="黑体" w:eastAsia="黑体" w:hint="eastAsia"/>
          <w:sz w:val="28"/>
          <w:szCs w:val="28"/>
        </w:rPr>
        <w:t>十七、汇科琪（天津）水质添加剂有限公司</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1、技术人员 4人</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工作地点：天津、石家庄</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专业要求：化工、化学、环境工程、水处理相关专业</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薪资待遇：实习期三个月，实习期间工资2000元/月，实习期满考核后转正，转正待遇视实习成绩而定，一般在2700元/月左右。出差期间另有补助，每年有提升待遇的机会，提升额度视表现而定。</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签订正式劳动合同  五险一金  提供住宿  双休  法定节假日休息</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2、业务人员 10人</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工作地点：西安、石家庄</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要求：身体健康、五官端正，高中以上学历、有工厂业务经验的优先，能适应出差工作。</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工资待遇： 培训一个月，待遇1800元/月，转正待遇4000+提成</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3、售后人员 2人</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lastRenderedPageBreak/>
        <w:t>工作地点：石家庄、天津</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要求：身体健康、五官端正，有电工工作经验的优先，能适应出差工作。</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工资待遇：1800元/月</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双休  法定节假日休息</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石家庄分公司地址：石家庄市广安大街16号美东国际D座1301室</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 xml:space="preserve">西安办事处地址：西安市未央区凤城北路文景小区17-1-2402                    </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石家庄公司邮箱：hkq0311@126.com    西安办事处邮箱：chenny_atman@163.com</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 xml:space="preserve">联系电话：0311-86681628   </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负责人：刘经理</w:t>
      </w:r>
    </w:p>
    <w:p w:rsidR="00350BE1" w:rsidRDefault="00350BE1" w:rsidP="005275B7">
      <w:pPr>
        <w:spacing w:line="400" w:lineRule="exact"/>
        <w:rPr>
          <w:rFonts w:ascii="仿宋_GB2312" w:eastAsia="仿宋_GB2312"/>
          <w:sz w:val="28"/>
          <w:szCs w:val="28"/>
        </w:rPr>
      </w:pPr>
    </w:p>
    <w:p w:rsidR="00350BE1" w:rsidRDefault="008877B2" w:rsidP="005275B7">
      <w:pPr>
        <w:spacing w:line="400" w:lineRule="exact"/>
        <w:rPr>
          <w:rFonts w:ascii="黑体" w:eastAsia="黑体"/>
          <w:sz w:val="28"/>
          <w:szCs w:val="28"/>
        </w:rPr>
      </w:pPr>
      <w:r>
        <w:rPr>
          <w:rFonts w:ascii="黑体" w:eastAsia="黑体" w:hint="eastAsia"/>
          <w:sz w:val="28"/>
          <w:szCs w:val="28"/>
        </w:rPr>
        <w:t>十八、石家庄墙酷装饰材料销售有限公司</w:t>
      </w:r>
    </w:p>
    <w:p w:rsidR="00350BE1" w:rsidRDefault="008877B2" w:rsidP="005275B7">
      <w:pPr>
        <w:spacing w:line="400" w:lineRule="exact"/>
        <w:ind w:firstLineChars="200" w:firstLine="560"/>
        <w:rPr>
          <w:rFonts w:ascii="仿宋_GB2312" w:eastAsia="仿宋_GB2312"/>
          <w:sz w:val="28"/>
          <w:szCs w:val="28"/>
        </w:rPr>
      </w:pPr>
      <w:r>
        <w:rPr>
          <w:rFonts w:ascii="仿宋_GB2312" w:eastAsia="仿宋_GB2312" w:hint="eastAsia"/>
          <w:sz w:val="28"/>
          <w:szCs w:val="28"/>
        </w:rPr>
        <w:t>成立于2012年9月18日，是一家专门从事装饰材料销售及代理进口品牌的专业装饰材料公司，公司主营墙纸、墙布、墙纸辅料、个性化壁画等各个系列装饰材料产品；公司拥有享誉海内外众多知名品牌，并同时代理国外知名装饰材料产品。现公司业务发展，诚聘以下英才：</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一、会计 2名</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1、会计相关专业，大专以上学历；5年以上工作经验；</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2、认真细致，爱岗敬业，吃苦耐劳，有良好的职业操守；</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3、熟练应用财务及Office办公软件，对金蝶、用友等财务系统有实际操作者优先；</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4、有会计从业资格证书，同时具备会计初级资格证者优先考虑。</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待遇：面议</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二、客服 10名</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1、要求：女性；大专以上学历，网络营销或电子商务专业优先考虑。</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2、计算机操作熟练，office办公软件使用熟练，有一定的网络知识基础，熟练使用Photoshop等制图工具者优先考虑。</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3、要求一定要有“客户为先”的服务精神，一切从帮助客户、满足客户角度出发。</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 xml:space="preserve">4、性格要求沉稳、隐忍，善于倾听，有同理心，乐观、积极。普通话标准、流利，反应灵敏。 </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5、热爱工作，敬业、勤恳，乐于思考，具有自我发展的主观愿望和</w:t>
      </w:r>
      <w:r>
        <w:rPr>
          <w:rFonts w:ascii="仿宋_GB2312" w:eastAsia="仿宋_GB2312" w:hint="eastAsia"/>
          <w:sz w:val="28"/>
          <w:szCs w:val="28"/>
        </w:rPr>
        <w:lastRenderedPageBreak/>
        <w:t>自我学习能力。为客户提供咨询及售后等问题的解决。</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 xml:space="preserve">待遇：3000元以上+补助+提成（有四天公休）； </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三、厢货司机 10名</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待遇：4000元以上</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以上职位公司提供住宿，仅招长期工。</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 xml:space="preserve">公司面试地址：石家庄保利花园 </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联系人：丁经理   13832167738</w:t>
      </w:r>
    </w:p>
    <w:p w:rsidR="00350BE1" w:rsidRDefault="00350BE1" w:rsidP="005275B7">
      <w:pPr>
        <w:spacing w:line="400" w:lineRule="exact"/>
        <w:rPr>
          <w:rFonts w:ascii="仿宋_GB2312" w:eastAsia="仿宋_GB2312"/>
          <w:sz w:val="28"/>
          <w:szCs w:val="28"/>
        </w:rPr>
      </w:pPr>
    </w:p>
    <w:p w:rsidR="00350BE1" w:rsidRDefault="008877B2" w:rsidP="005275B7">
      <w:pPr>
        <w:spacing w:line="400" w:lineRule="exact"/>
        <w:rPr>
          <w:rFonts w:ascii="黑体" w:eastAsia="黑体"/>
          <w:sz w:val="28"/>
          <w:szCs w:val="28"/>
        </w:rPr>
      </w:pPr>
      <w:r>
        <w:rPr>
          <w:rFonts w:ascii="黑体" w:eastAsia="黑体" w:hint="eastAsia"/>
          <w:sz w:val="28"/>
          <w:szCs w:val="28"/>
        </w:rPr>
        <w:t>十九、河北诚实实业集团有限公司</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解放4S店销售顾问  (试用期2500)   50人</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培养方向:市场营销人员—店长—总经理</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任职要求：</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1、大专以上学历，营销、管理、汽车相关类专业为佳；</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2、热爱汽车销售及金融行业，想在该领域有发展的人员优先；</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风控专员(2000 -4000)   10人</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任职要求：</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1、有风控经验、A2驾驶证或者退伍军人优先；</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人资行政经理(4000 -6000)   1人</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任职要求：</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1、大专及以上学历，人力资源、心理学专业优先。</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2、5年以上人事工作经验，3年以上人事行政经理任职经验。</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 xml:space="preserve">外派财务人员 8人（保定、北京、邯郸、山西、浙江、江苏）(4000-6000)   </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任职要求：</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1、会计相关专业大专以上学历，经理级别要求初级职称以上。</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2、3-5年财务工作经验。</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3、男女均可，女要求已婚已育；可接受短期出差。</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税务经理（4000-6000）    2人</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任职要求：</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1、五年以上大型企业或四大会计师事务所从业经验，熟悉中国税务法规，CPA/CTA优先；</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2、能够承受较大的工作压力；</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 xml:space="preserve">联系人：张女士  联系电话:18033856130   86110798  </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招聘邮箱：hr@hebcs.com</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公司地址：维明大街与槐安路交口南行路西恒大公寓4-1-15层（天</w:t>
      </w:r>
      <w:r>
        <w:rPr>
          <w:rFonts w:ascii="仿宋_GB2312" w:eastAsia="仿宋_GB2312" w:hint="eastAsia"/>
          <w:sz w:val="28"/>
          <w:szCs w:val="28"/>
        </w:rPr>
        <w:lastRenderedPageBreak/>
        <w:t>客隆与工商银行之间小路进入后询问保安即可）</w:t>
      </w:r>
    </w:p>
    <w:p w:rsidR="00350BE1" w:rsidRDefault="00350BE1" w:rsidP="005275B7">
      <w:pPr>
        <w:spacing w:line="400" w:lineRule="exact"/>
        <w:rPr>
          <w:rFonts w:ascii="仿宋_GB2312" w:eastAsia="仿宋_GB2312"/>
          <w:sz w:val="28"/>
          <w:szCs w:val="28"/>
        </w:rPr>
      </w:pPr>
    </w:p>
    <w:p w:rsidR="00350BE1" w:rsidRDefault="008877B2" w:rsidP="005275B7">
      <w:pPr>
        <w:spacing w:line="400" w:lineRule="exact"/>
        <w:rPr>
          <w:rFonts w:ascii="黑体" w:eastAsia="黑体"/>
          <w:sz w:val="28"/>
          <w:szCs w:val="28"/>
        </w:rPr>
      </w:pPr>
      <w:r>
        <w:rPr>
          <w:rFonts w:ascii="黑体" w:eastAsia="黑体" w:hint="eastAsia"/>
          <w:sz w:val="28"/>
          <w:szCs w:val="28"/>
        </w:rPr>
        <w:t>二十、河北东照能源科技有限公司</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一、总经理助理（1名）</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要求：1、工商管理、企业管理、人力资源或者相关专业，本科及以上学历；</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2、男女不限，形象气质良好；</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3、熟练掌握常用办公软件（word、Excel、ppt）并由较强的文字能力；</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4、有极强的责任心和执行力；</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5、工作积极主动，有上进心，并善于学习；</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6、有良好的沟通协调能力。</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二、平面设计1名</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要求:1、年龄：20-35岁，高中或中专以上学历，思维敏捷，设计思路新颖、清晰。熟练使用各种制图软件如photoshop、 AutoCAD等；</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三、网站编辑2名</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要求:1、了解互联网电子商务的业务流程，熟悉电子商务网站的运作；</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2、能熟练包装产品，熟悉html和Photoshop、Dreamweaver图像处理软件；</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3、具有较强的文字功底，写作创意能力强；</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4、良好的沟通和团队建设能力，具有责任心；</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四、信息发布员2名</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要求：1、工作认真，细心；</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2、熟悉网络营销渠道，拥有较丰富的网络推广经验；</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3、性格开朗，有一定责任心和积极的工作态度。</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五、销售外勤人员：(3-5人）</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 xml:space="preserve">要求：1.高中及以上学历。2.市场营销专业的优先 </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六、电话销售（3-5人）</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要求：1.高中及以上学历。</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2.口齿伶俐，思维敏捷，富有激情、热爱销售行业，有一定的沟通能力和应变能力，有电话销售工作经验者优先。</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七、内勤文秘（1-3人）</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要求:1.高中及以上学历。</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2.能熟练运用office办公软件，工作认真仔细，爱岗敬业待人接物，</w:t>
      </w:r>
      <w:r>
        <w:rPr>
          <w:rFonts w:ascii="仿宋_GB2312" w:eastAsia="仿宋_GB2312" w:hint="eastAsia"/>
          <w:sz w:val="28"/>
          <w:szCs w:val="28"/>
        </w:rPr>
        <w:lastRenderedPageBreak/>
        <w:t>与人交流沟通顺畅，具备良好的客户服务意识，有内勤工作经验优先。</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八、采购经理（1-2名）</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要求:1、大专以上学历，熟练操作办公软件，三年以上相关工作经验。</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2、掌握供应商的谈判、议价能力，良好的口头及书面表达能力、逻辑判断能力及沟通说服能力。3、良好的职业道德，执行力强，品德端正，能适应短期出差。</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4、衡水及周边县市就业者优先。</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九、库管（1-2名）</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要求：1、有仓储管理经验者优先。2、会用Office软件，熟悉电脑操作。</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3、男女不限，有部分体力劳动，涉及物料摆放等，年龄45周岁以下。</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4、饶阳附近优先。</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十、技术员（1名）</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要求：1、大专及以上学历。2、持有助理工程师职称。3、燃气专业毕业者优先。</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十一、质检员（1名）</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要求：1、大专以上学历（理工类），熟练操作办公软件，二年以上承压设备相关工作经验。</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能独立看懂各类图纸、了解相关标准；会CAD、CAXA等制图软件。</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2、良好的职业道德，执行力强，品德端正，适应能力强。3、衡水及周边县市就业者优先；</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十二、资料员（1名）</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要求：1、大专以上学历（理工类），工作经验二年以上。2、熟悉CAD绘图软件和办公自动化软件操作。3、从事过压力容器制造行业资料编制工作。</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联系人：许经理</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联系电话：0318-5708081     13833852129</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 xml:space="preserve">地址：河北饶阳经济开发区西区正港路1-2号   </w:t>
      </w:r>
    </w:p>
    <w:p w:rsidR="00350BE1" w:rsidRDefault="00350BE1" w:rsidP="005275B7">
      <w:pPr>
        <w:spacing w:line="400" w:lineRule="exact"/>
        <w:rPr>
          <w:rFonts w:ascii="仿宋_GB2312" w:eastAsia="仿宋_GB2312"/>
          <w:sz w:val="28"/>
          <w:szCs w:val="28"/>
        </w:rPr>
      </w:pPr>
    </w:p>
    <w:p w:rsidR="00350BE1" w:rsidRDefault="008877B2" w:rsidP="005275B7">
      <w:pPr>
        <w:spacing w:line="400" w:lineRule="exact"/>
        <w:rPr>
          <w:rFonts w:ascii="黑体" w:eastAsia="黑体"/>
          <w:sz w:val="28"/>
          <w:szCs w:val="28"/>
        </w:rPr>
      </w:pPr>
      <w:r>
        <w:rPr>
          <w:rFonts w:ascii="黑体" w:eastAsia="黑体" w:hint="eastAsia"/>
          <w:sz w:val="28"/>
          <w:szCs w:val="28"/>
        </w:rPr>
        <w:t>二十一、河北华清环境科技股份有限公司</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1、业务经理5人，大专及以上学历，专业不限。</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2、办公室主任，1人，全日制本科及以上学历，人力资源相关专业。</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3、研发工程师：1人，本科及以上学历， 电子技术、计算机相关专业。</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lastRenderedPageBreak/>
        <w:t>4、实验室分析人员：2人 ，本科及以上学历，环境、化学等相关专业（工作地点石家庄、唐山）。</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5、报告编制师：1人，本科及以上学历，环境相关专业，会编制应急预案相关报告。</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6、人力资源专员：1人，本科及以上学历，人力资源管理相关专业。</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以上人员入职即签订劳动合同，享受国家法定节假日、五险一金、公费旅游、公费体检、节假日礼品、工龄工资等福利。</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公司地址：河北省石家庄市裕华区富强大街131号众创大厦23层</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联系人：李主任</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 xml:space="preserve">联系电话：0311-88991197   </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简历投递邮箱：hebeihuaqinghr@126.com</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公司网址：http://www.hqkj.com.cn/</w:t>
      </w:r>
    </w:p>
    <w:p w:rsidR="00350BE1" w:rsidRDefault="00350BE1" w:rsidP="005275B7">
      <w:pPr>
        <w:spacing w:line="400" w:lineRule="exact"/>
        <w:rPr>
          <w:rFonts w:ascii="仿宋_GB2312" w:eastAsia="仿宋_GB2312"/>
          <w:sz w:val="28"/>
          <w:szCs w:val="28"/>
        </w:rPr>
      </w:pPr>
    </w:p>
    <w:p w:rsidR="00350BE1" w:rsidRDefault="008877B2" w:rsidP="005275B7">
      <w:pPr>
        <w:spacing w:line="400" w:lineRule="exact"/>
        <w:rPr>
          <w:rFonts w:ascii="黑体" w:eastAsia="黑体"/>
          <w:sz w:val="28"/>
          <w:szCs w:val="28"/>
        </w:rPr>
      </w:pPr>
      <w:r>
        <w:rPr>
          <w:rFonts w:ascii="黑体" w:eastAsia="黑体" w:hint="eastAsia"/>
          <w:sz w:val="28"/>
          <w:szCs w:val="28"/>
        </w:rPr>
        <w:t>二十二、河北冀科工程项目管理有限公司</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现因公司业务拓展，招聘以下人员：</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招聘岗位：总监、项目负责人、专业工程师、监理员</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招聘要求：大专及以上学历，土木工程、道路桥梁工程、轨道交通、建筑环境与能源应用工程、给排水科学与工程、电气工程及其自动化、工程造价、园林绿化等专业，具备岗位所需执业资格证书，有很好的沟通协调能力。</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薪酬待遇：以上职位一经录取，待遇从优。</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公司地址：河北省石家庄市裕华区槐中路244号</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联 系 人：冯女士</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 xml:space="preserve">联系电话：0311-85819905  13930115863    </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公司网址：http://www.hebjike.com</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公司邮箱：hebjkjl@163.com</w:t>
      </w:r>
    </w:p>
    <w:p w:rsidR="00350BE1" w:rsidRDefault="00350BE1" w:rsidP="005275B7">
      <w:pPr>
        <w:spacing w:line="400" w:lineRule="exact"/>
        <w:rPr>
          <w:rFonts w:ascii="仿宋_GB2312" w:eastAsia="仿宋_GB2312"/>
          <w:sz w:val="28"/>
          <w:szCs w:val="28"/>
        </w:rPr>
      </w:pPr>
    </w:p>
    <w:p w:rsidR="00350BE1" w:rsidRDefault="008877B2" w:rsidP="005275B7">
      <w:pPr>
        <w:spacing w:line="400" w:lineRule="exact"/>
        <w:rPr>
          <w:rFonts w:ascii="黑体" w:eastAsia="黑体"/>
          <w:sz w:val="28"/>
          <w:szCs w:val="28"/>
        </w:rPr>
      </w:pPr>
      <w:r>
        <w:rPr>
          <w:rFonts w:ascii="黑体" w:eastAsia="黑体" w:hint="eastAsia"/>
          <w:sz w:val="28"/>
          <w:szCs w:val="28"/>
        </w:rPr>
        <w:t>二十三、河北巨川建筑工程有限公司（巨川加固）</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一、公司简介：河北巨川建筑工程有限公司是以建筑物结构改造、加固补强、地基处理为主，集结构检测鉴定、工程设计与施工于一体的综合性公司。注册资金1100万元，具有建设主管部门颁发的特种工程专业承包资质。公司立足河北，辐射山西、山东、内蒙、陕西等地，并在沧州、衡水等地设有办事机构。</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二、主营业务：建筑物结构加固补强、碳纤维加固、粘（包）钢加固、</w:t>
      </w:r>
      <w:r>
        <w:rPr>
          <w:rFonts w:ascii="仿宋_GB2312" w:eastAsia="仿宋_GB2312" w:hint="eastAsia"/>
          <w:sz w:val="28"/>
          <w:szCs w:val="28"/>
        </w:rPr>
        <w:lastRenderedPageBreak/>
        <w:t>植筋、植栓、加大截面加固、喷射混凝土加固、墙体加固、混凝土裂纹处理、减震隔震、静力切割、建筑加固设计、桥梁隧道加固改造，切割等特种专业。</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三、公司福利：带薪休假、国内外旅游、保险、生日派对</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四、招聘岗位</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1.业务员8名</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要求：建筑相关专业中专以上学历</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善于沟通，有耐心、能吃苦，勇于挑战自我</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男女不限，女士有一定业务基础者优先</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待遇：2000元----5000元底薪+提成   （年薪5---20万）</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2.  区域业务经理3名</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要求：建筑相关专业中专以上学历</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善于沟通，有耐心、能吃苦，勇于挑战自我</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男女不限建筑行业经验2年以上，有一定业务管理经验</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待遇：3000元-----5000元底薪+提成+管理奖金  （年薪8---30万）</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3.施工技术员8名</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要求：建筑相关专业，现场施工一年以上工作经验，有工程加固公司工作经验者优先，善于沟通。</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 xml:space="preserve">工作内容：对工地的技术负责、配合协调手续、现场辅材采购、监管施工进度及质量等   </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待遇：3000—5000元+项目奖金      （年薪5----15万元）</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公司名称：河北巨川建筑工程有限公司（巨川加固）</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公司地址：石家庄市新华区中华北大街226号荣鼎天下A座1007</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咨询电话：13932133288    15230168818</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巨川加固欢迎敢于拼搏的你融入团队</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巨川加固会给你施展才华的天地、给你更大的发展空间</w:t>
      </w:r>
    </w:p>
    <w:p w:rsidR="00350BE1" w:rsidRDefault="00350BE1" w:rsidP="005275B7">
      <w:pPr>
        <w:spacing w:line="400" w:lineRule="exact"/>
        <w:rPr>
          <w:rFonts w:ascii="仿宋_GB2312" w:eastAsia="仿宋_GB2312"/>
          <w:sz w:val="28"/>
          <w:szCs w:val="28"/>
        </w:rPr>
      </w:pPr>
    </w:p>
    <w:p w:rsidR="00350BE1" w:rsidRDefault="008877B2" w:rsidP="005275B7">
      <w:pPr>
        <w:spacing w:line="400" w:lineRule="exact"/>
        <w:rPr>
          <w:rFonts w:ascii="黑体" w:eastAsia="黑体"/>
          <w:sz w:val="28"/>
          <w:szCs w:val="28"/>
        </w:rPr>
      </w:pPr>
      <w:r>
        <w:rPr>
          <w:rFonts w:ascii="黑体" w:eastAsia="黑体" w:hint="eastAsia"/>
          <w:sz w:val="28"/>
          <w:szCs w:val="28"/>
        </w:rPr>
        <w:t>二十四、石家庄惠瑞普医疗保健有限公司</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招聘信息：</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1、终端药房业务经理</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2、医药机构渠道业务经理</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3、网络运营/网络美工/分销专员/售后客服</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4、呼吸机销售专员</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5、护眼产品销售专员</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lastRenderedPageBreak/>
        <w:t>6、养老院产品销售专员</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7、医疗器械生产管理体系人员</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联系电话：13503110580</w:t>
      </w:r>
    </w:p>
    <w:p w:rsidR="00350BE1" w:rsidRDefault="00350BE1" w:rsidP="005275B7">
      <w:pPr>
        <w:spacing w:line="400" w:lineRule="exact"/>
        <w:rPr>
          <w:rFonts w:ascii="仿宋_GB2312" w:eastAsia="仿宋_GB2312"/>
          <w:sz w:val="28"/>
          <w:szCs w:val="28"/>
        </w:rPr>
      </w:pPr>
    </w:p>
    <w:p w:rsidR="00350BE1" w:rsidRDefault="008877B2" w:rsidP="005275B7">
      <w:pPr>
        <w:spacing w:line="400" w:lineRule="exact"/>
        <w:rPr>
          <w:rFonts w:ascii="黑体" w:eastAsia="黑体"/>
          <w:sz w:val="28"/>
          <w:szCs w:val="28"/>
        </w:rPr>
      </w:pPr>
      <w:r>
        <w:rPr>
          <w:rFonts w:ascii="黑体" w:eastAsia="黑体" w:hint="eastAsia"/>
          <w:sz w:val="28"/>
          <w:szCs w:val="28"/>
        </w:rPr>
        <w:t>二十五、凯翔科技</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诚聘以下英才：</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1、区域销售员：5人：薪资：5000元以上，上不封顶。</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2、结构工程师：2人：薪资：4000元-6000元</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以上岗位均要求大专及以上学历，机电一体化、电气自动化等相关专业。</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3、外贸业务员和助理：4人：薪资：3000元以上，上不封顶。</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要求：有外贸工作经验优先考虑，英语4级及以上。</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4、园林：1人：薪资：2000-3000元。</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要求：男士，45-60岁，家住附近优先考虑。</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公司福利：提供食宿、班车接送、五险一金、员工体检、公费旅游等。</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联系电话：0311-85138319</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工作地点：石家庄市鹿泉区绿岛经济开发区望山路33号。</w:t>
      </w:r>
    </w:p>
    <w:p w:rsidR="00350BE1" w:rsidRDefault="00350BE1" w:rsidP="005275B7">
      <w:pPr>
        <w:spacing w:line="400" w:lineRule="exact"/>
        <w:rPr>
          <w:rFonts w:ascii="仿宋_GB2312" w:eastAsia="仿宋_GB2312"/>
          <w:sz w:val="28"/>
          <w:szCs w:val="28"/>
        </w:rPr>
      </w:pPr>
    </w:p>
    <w:p w:rsidR="00350BE1" w:rsidRDefault="008877B2" w:rsidP="005275B7">
      <w:pPr>
        <w:spacing w:line="400" w:lineRule="exact"/>
        <w:rPr>
          <w:rFonts w:ascii="黑体" w:eastAsia="黑体"/>
          <w:sz w:val="28"/>
          <w:szCs w:val="28"/>
        </w:rPr>
      </w:pPr>
      <w:r>
        <w:rPr>
          <w:rFonts w:ascii="黑体" w:eastAsia="黑体" w:hint="eastAsia"/>
          <w:sz w:val="28"/>
          <w:szCs w:val="28"/>
        </w:rPr>
        <w:t>二十六、石家庄倍领生物科技发展有限公司</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各岗位招聘人数及薪资待遇：</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1）营销主管： 2名</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薪资待遇：综合工资7000元+提成+奖金/月</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2）见习主管： 5名</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薪资待遇：综合工资4000元+提成+奖金/月</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3）储备干部：5名</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薪资待遇：综合工资4500元+提成+奖金/月</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4) 会议策划主持：1名</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薪资待遇：综合工资4000元+奖金/月</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5）见习店长：2名</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薪资待遇：综合工资4000元+提成+奖金/月</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6）店员：2名</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薪资待遇：综合工资2500元+提成+奖金/月</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7）营销专员：6名</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薪资待遇：综合工资3000元+提成+奖金/月</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lastRenderedPageBreak/>
        <w:t>8）文员：1名</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薪资待遇：综合工资3000元+奖金/月</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9）培训讲师：5名     工资面议</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10）培训助理：5名     工资面议</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11）培训督导：5名    工资面议</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以上所需专业要求：专业不限，生物医药专业优先</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学历要求：大中专以上学历</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单位联系人：黄经理      联系电话：15232102318</w:t>
      </w:r>
    </w:p>
    <w:p w:rsidR="00350BE1" w:rsidRDefault="00350BE1" w:rsidP="005275B7">
      <w:pPr>
        <w:spacing w:line="400" w:lineRule="exact"/>
        <w:rPr>
          <w:rFonts w:ascii="仿宋_GB2312" w:eastAsia="仿宋_GB2312"/>
          <w:sz w:val="28"/>
          <w:szCs w:val="28"/>
        </w:rPr>
      </w:pPr>
    </w:p>
    <w:p w:rsidR="00350BE1" w:rsidRDefault="008877B2" w:rsidP="005275B7">
      <w:pPr>
        <w:spacing w:line="400" w:lineRule="exact"/>
        <w:rPr>
          <w:rFonts w:ascii="仿宋_GB2312" w:eastAsia="仿宋_GB2312"/>
          <w:sz w:val="28"/>
          <w:szCs w:val="28"/>
        </w:rPr>
      </w:pPr>
      <w:r>
        <w:rPr>
          <w:rFonts w:ascii="黑体" w:eastAsia="黑体" w:hint="eastAsia"/>
          <w:sz w:val="28"/>
          <w:szCs w:val="28"/>
        </w:rPr>
        <w:t xml:space="preserve">二十七、石家庄东方红高薪诚聘  </w:t>
      </w:r>
      <w:r>
        <w:rPr>
          <w:rFonts w:ascii="仿宋_GB2312" w:eastAsia="仿宋_GB2312" w:hint="eastAsia"/>
          <w:sz w:val="28"/>
          <w:szCs w:val="28"/>
        </w:rPr>
        <w:t xml:space="preserve">              </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超市宣传员：10名  3000元起/月</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市场部经理： 3名  5000元起/月</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人事经理：1名  4000元起/月</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售后客服：4名  3000月起/月</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会计：2名  3000元起/月</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超市店员：  4名2500元起/月</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 xml:space="preserve">联系人：门经理：18031180787    侯经理：13932165326    </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公司地址：石家庄南小街金裕商务中心609室（省人才北行150米路西）</w:t>
      </w:r>
    </w:p>
    <w:p w:rsidR="00350BE1" w:rsidRDefault="00350BE1" w:rsidP="005275B7">
      <w:pPr>
        <w:spacing w:line="400" w:lineRule="exact"/>
        <w:rPr>
          <w:rFonts w:ascii="仿宋_GB2312" w:eastAsia="仿宋_GB2312"/>
          <w:sz w:val="28"/>
          <w:szCs w:val="28"/>
        </w:rPr>
      </w:pPr>
    </w:p>
    <w:p w:rsidR="00350BE1" w:rsidRDefault="008877B2" w:rsidP="005275B7">
      <w:pPr>
        <w:spacing w:line="400" w:lineRule="exact"/>
        <w:rPr>
          <w:rFonts w:ascii="黑体" w:eastAsia="黑体"/>
          <w:sz w:val="28"/>
          <w:szCs w:val="28"/>
        </w:rPr>
      </w:pPr>
      <w:r>
        <w:rPr>
          <w:rFonts w:ascii="黑体" w:eastAsia="黑体" w:hint="eastAsia"/>
          <w:sz w:val="28"/>
          <w:szCs w:val="28"/>
        </w:rPr>
        <w:t>二十八、上海熊猫机械集团销售有限公司石家庄分公司</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公司成立于2000年，是集水泵、成套设备的研发、生产、销售为一体的现代化大型企业集团，泵行业综合实力上海市排名第一！公司提供五险、各种补助、带薪培训、每周休息一天半法定假日正常休息。</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1、推广专员2人    月薪3000-5000    工作地点石家庄</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2、行政专员 2人   月薪2500-3500    工作地点石家庄</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3、催收法务专员2人月薪3000-8000    工作地点石家庄</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4、业务经理5人    年薪10万         工作地点石家庄、衡水、沧州、邢台、保定、邯郸</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5、客户经理10人   年薪6万          工作地点石家庄、衡水、沧州、邢台、保定、邯郸</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联系人：李女士</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办公电话：0311-86060027</w:t>
      </w:r>
    </w:p>
    <w:p w:rsidR="00350BE1" w:rsidRDefault="008877B2" w:rsidP="005275B7">
      <w:pPr>
        <w:spacing w:line="400" w:lineRule="exact"/>
        <w:rPr>
          <w:rFonts w:ascii="仿宋_GB2312" w:eastAsia="仿宋_GB2312"/>
          <w:sz w:val="28"/>
          <w:szCs w:val="28"/>
        </w:rPr>
      </w:pPr>
      <w:r>
        <w:rPr>
          <w:rFonts w:ascii="仿宋_GB2312" w:eastAsia="仿宋_GB2312"/>
          <w:sz w:val="28"/>
          <w:szCs w:val="28"/>
        </w:rPr>
        <w:t>E-mail:pandahebei@163.com</w:t>
      </w:r>
    </w:p>
    <w:p w:rsidR="00350BE1" w:rsidRDefault="00350BE1" w:rsidP="005275B7">
      <w:pPr>
        <w:spacing w:line="400" w:lineRule="exact"/>
        <w:rPr>
          <w:rFonts w:ascii="黑体" w:eastAsia="黑体"/>
          <w:sz w:val="28"/>
          <w:szCs w:val="28"/>
        </w:rPr>
      </w:pPr>
    </w:p>
    <w:p w:rsidR="00350BE1" w:rsidRDefault="008877B2" w:rsidP="005275B7">
      <w:pPr>
        <w:spacing w:line="400" w:lineRule="exact"/>
        <w:rPr>
          <w:rFonts w:ascii="黑体" w:eastAsia="黑体"/>
          <w:sz w:val="28"/>
          <w:szCs w:val="28"/>
        </w:rPr>
      </w:pPr>
      <w:r>
        <w:rPr>
          <w:rFonts w:ascii="黑体" w:eastAsia="黑体" w:hint="eastAsia"/>
          <w:sz w:val="28"/>
          <w:szCs w:val="28"/>
        </w:rPr>
        <w:t>二十九、石家庄健博医疗器械有限公司</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本公司集研发、生产、销售、售后为一体，属国家级高新技术产业！</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检测师6人，要求：计算机专业，大专以上学历，男性</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市场储备干部6人，要求：性别不限，大专以上学历</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市场储备经理8人，要求：大专以上学历，5000元以上</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市场区域主任6人，要求：年薪20万以上</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人事经理及助理3人，要求：带薪培训，大专以上学历</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总经理助理3人，要求：男性，有驾照，身高1.75m以上</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售后专员3人，要求：大专以上学历，工资面议</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以上人员均免费提供住宿，应届毕业生优先！</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联系电话：李女士  17692177428</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地址：石家庄市桥西区裕华西路与中华南大街交叉口海悦国际D座9楼903室</w:t>
      </w:r>
    </w:p>
    <w:p w:rsidR="00350BE1" w:rsidRDefault="00350BE1" w:rsidP="005275B7">
      <w:pPr>
        <w:spacing w:line="400" w:lineRule="exact"/>
        <w:rPr>
          <w:rFonts w:ascii="仿宋_GB2312" w:eastAsia="仿宋_GB2312"/>
          <w:sz w:val="28"/>
          <w:szCs w:val="28"/>
        </w:rPr>
      </w:pPr>
    </w:p>
    <w:p w:rsidR="00350BE1" w:rsidRDefault="008877B2" w:rsidP="005275B7">
      <w:pPr>
        <w:spacing w:line="400" w:lineRule="exact"/>
        <w:rPr>
          <w:rFonts w:ascii="黑体" w:eastAsia="黑体"/>
          <w:sz w:val="28"/>
          <w:szCs w:val="28"/>
        </w:rPr>
      </w:pPr>
      <w:r>
        <w:rPr>
          <w:rFonts w:ascii="黑体" w:eastAsia="黑体" w:hint="eastAsia"/>
          <w:sz w:val="28"/>
          <w:szCs w:val="28"/>
        </w:rPr>
        <w:t>三十、石家庄杰泰特动力能源有限公司（JTT EMS Ltd.）</w:t>
      </w:r>
    </w:p>
    <w:p w:rsidR="00350BE1" w:rsidRDefault="008877B2" w:rsidP="005275B7">
      <w:pPr>
        <w:spacing w:line="400" w:lineRule="exact"/>
        <w:ind w:firstLineChars="200" w:firstLine="560"/>
        <w:rPr>
          <w:rFonts w:ascii="仿宋_GB2312" w:eastAsia="仿宋_GB2312"/>
          <w:sz w:val="28"/>
          <w:szCs w:val="28"/>
        </w:rPr>
      </w:pPr>
      <w:r>
        <w:rPr>
          <w:rFonts w:ascii="仿宋_GB2312" w:eastAsia="仿宋_GB2312" w:hint="eastAsia"/>
          <w:sz w:val="28"/>
          <w:szCs w:val="28"/>
        </w:rPr>
        <w:t>公司成立于2010年，是一家专业从事锂电池管理系统(BMS)及电池组（Pack)的设计研发、生产、销售及技术服务支持为一体的综合性新能源企业。JTT同时依靠自身先进的管理理念，成熟的技术平台和不断提升的技术水平为用户提供最优的设计策划方案, 提供高可靠，高性能产品。</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 xml:space="preserve">    JTT拥有一支国际化、专业的技术和管理团队，多年来从事能源领域产品研发和制造，在北美具有成熟的商业化应用经验。JTT北美研发中心通过二十多年持续性的对各种类型电池的特性及数据统计分析，深刻充分了解不同体系、不同厂家的电池特性，并以此为依据，自主研发设计出-JTT电池管理系统，从硬件设计到独有的自适应模型软件算法，有效保证电池系统的安全、可靠，大大地提高电池应用效率，延长电池系统寿命。</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 xml:space="preserve">    JTT坚持品质保证，质量优先。遂斥巨资建立了自己的10万级防尘洁净生产车间，同时设立了一套全自动化生产组装检测流水线及全面的电池检测设备。公司也已先后通过国际ISO9001/14001/28001质量管理体系认证以及汽车行业的ISO/TS16949汽车质量管理体系认证，有效的规范了质量管理，保证的了产品的质量要求。</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JTT公司注重人才的培养和知识产权的保护,公司目前拥有20项自己</w:t>
      </w:r>
      <w:r>
        <w:rPr>
          <w:rFonts w:ascii="仿宋_GB2312" w:eastAsia="仿宋_GB2312" w:hint="eastAsia"/>
          <w:sz w:val="28"/>
          <w:szCs w:val="28"/>
        </w:rPr>
        <w:lastRenderedPageBreak/>
        <w:t>的专利技术,其中7项发明专利,10项实用新型专利,3项外观专利。预计在今年年底还将会有发明专利被授权。</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 xml:space="preserve">    JTT致力于为客户带来最大价值，在北美设立研发和国际业务中心，专注于技术研发和创新，拥有全球领先的电池管理系统（BMS）技术和锂电池系统集成产业化实践经验。一方面与该领域知名国外企业紧密合作，掌握行业最新发展动态；另一方面为国内客户打开全球市场提供独有的窗口和平台。</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 xml:space="preserve">     JTT主营产品为:电池管理系统(BMS)、电池包（PACK）、大/小锂电池后备电源以及电源车等主要产品。应用范围从新能源电动大巴、纯电动汽车、新能源物流车、新能源特种车辆、娱乐用电动车辆，以及能源储备、应急供电系统等诸多行业和领域。</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让我们成为您新一代能源应用的策划合作伙伴，为您提供有生命力的安全能源。</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二、招聘职位</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应用工程师：(4-5名)</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1、电气工程或机电一体化等相关专业优先</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2、有较好的专业基础,能够适应短期出差；</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3、良好的沟通表达能力, 和现场应变能力工作积极热情，责任心强；</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运维工程师：(6-10名)</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1、电气工程或机电一体化等相关专业优先</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2、有较好的专业基础,能够适应短期出差；</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3、良好的沟通表达能力, 和现场应变能力工作积极热情，责任心强；</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系统应用工程师：(4-5名)</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1、电气工程或机电一体化等相关专业优先</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2、有较好的方案写作能力；</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3、良好的沟通表达能力；</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测试工程师：(3-4名)</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 xml:space="preserve">1、产品测试工装设计制作，测试工具选型及维修保养。 </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 xml:space="preserve">2、测试类工艺及仪器、工具技术文件、工作标准和协助作业指导书的制定。 </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3、测试工艺的技术改进和异常处理。</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 xml:space="preserve">4、总结测试过程中发现的问题，做好记录、及时反馈，并提出书面分析和改善对策报告。 </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5、产品研发过程跟进测试：根据软硬件工程师提出的测试要求，对</w:t>
      </w:r>
      <w:r>
        <w:rPr>
          <w:rFonts w:ascii="仿宋_GB2312" w:eastAsia="仿宋_GB2312" w:hint="eastAsia"/>
          <w:sz w:val="28"/>
          <w:szCs w:val="28"/>
        </w:rPr>
        <w:lastRenderedPageBreak/>
        <w:t xml:space="preserve">相关功能模块进行测 试。 </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工艺工程师：(3-4名)</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1、根据产品规格、质量要求、生产方式、生产流程，编制产品工艺文件。</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2、根据产品的生产方式、生产流程，测定原材料的消耗定额。?</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3、根据产品的生产流程、人员的操作熟练程度，测定各工序的标准生产工时，换算或测定基础工时（不熟练操作工时）和最佳工时（熟练操作工时）。?</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4、根据公司的要求，结合生产的工序流转、物料流转，合理设计公司、车间的工艺平面布置图，合理优化生产布局，并负责对生产线进行排布。?</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5、新产品试制的跟踪、工艺工装的设计，跟踪新产品从试生产转批量试生产、车间正常生产的整个过程。对产品批量生产的可行性进行把控?，完善试制报告和相关的工艺资料。</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硬件开发：(3-4名)</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1、电子技术、自动化、电子信息工程等相关专业；</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2、熟悉51系列等嵌入式单片机开发，熟悉各种电子元器件的性能，能独立设计硬件电路，能够熟练应用Altium软件绘制原理图和ＰＣＢ图、能够利用C语言完成完成ＰＣＢ驱动层的调试，熟悉CW编译工具及汽车CAN通信技术者优先；</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3、熟悉可编程控制器的使用和梯形图程序设计等。</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工作时间及工资组成：</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公司工作时间每天8小时,8:30-12:00 13:00-17:30,双休,国家法定假日均休息；五险；免费住宿/餐费补助,传统节日发放员工福利、员工生日卡等各项福利。</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基本工资（技术类3000-6000）+学历工资+司龄工资+项目绩效+全勤奖。</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三、联系方式：</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联系人：范先生/15373024527</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邮箱：675796330@qq.com</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何女士/15373696119</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邮箱：ffhe@jtt-ems.com</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联系电话：0311-82200510</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联系地址：河北省石家庄市鹿泉区上庄镇世纪工业园火炬大街8号。</w:t>
      </w:r>
    </w:p>
    <w:p w:rsidR="00350BE1" w:rsidRDefault="00350BE1" w:rsidP="005275B7">
      <w:pPr>
        <w:spacing w:line="400" w:lineRule="exact"/>
        <w:rPr>
          <w:rFonts w:ascii="仿宋_GB2312" w:eastAsia="仿宋_GB2312"/>
          <w:sz w:val="28"/>
          <w:szCs w:val="28"/>
        </w:rPr>
      </w:pPr>
    </w:p>
    <w:p w:rsidR="00350BE1" w:rsidRDefault="008877B2" w:rsidP="005275B7">
      <w:pPr>
        <w:spacing w:line="400" w:lineRule="exact"/>
        <w:rPr>
          <w:rFonts w:ascii="黑体" w:eastAsia="黑体"/>
          <w:sz w:val="28"/>
          <w:szCs w:val="28"/>
        </w:rPr>
      </w:pPr>
      <w:r>
        <w:rPr>
          <w:rFonts w:ascii="黑体" w:eastAsia="黑体" w:hint="eastAsia"/>
          <w:sz w:val="28"/>
          <w:szCs w:val="28"/>
        </w:rPr>
        <w:t>三十一、石家庄烨文商贸有限公司</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1.销售主管:2名，不限男女，有驾驶证优先，从业经验2年以上</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2.销售助理，8名，不限男女</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3.培训督导2名，从业经验2年以上</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4.美容导师10名，要求女性，18到35岁，能短期石家庄地区出差</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联系方式：17733299645  陶经理</w:t>
      </w:r>
    </w:p>
    <w:p w:rsidR="00350BE1" w:rsidRDefault="00350BE1" w:rsidP="005275B7">
      <w:pPr>
        <w:spacing w:line="400" w:lineRule="exact"/>
        <w:rPr>
          <w:rFonts w:ascii="仿宋_GB2312" w:eastAsia="仿宋_GB2312"/>
          <w:sz w:val="28"/>
          <w:szCs w:val="28"/>
        </w:rPr>
      </w:pPr>
    </w:p>
    <w:p w:rsidR="00350BE1" w:rsidRDefault="00350BE1" w:rsidP="005275B7">
      <w:pPr>
        <w:spacing w:line="400" w:lineRule="exact"/>
        <w:rPr>
          <w:rFonts w:ascii="仿宋_GB2312" w:eastAsia="仿宋_GB2312"/>
          <w:sz w:val="28"/>
          <w:szCs w:val="28"/>
        </w:rPr>
      </w:pPr>
    </w:p>
    <w:p w:rsidR="00350BE1" w:rsidRDefault="008877B2" w:rsidP="005275B7">
      <w:pPr>
        <w:spacing w:line="400" w:lineRule="exact"/>
        <w:rPr>
          <w:rFonts w:ascii="黑体" w:eastAsia="黑体"/>
          <w:sz w:val="28"/>
          <w:szCs w:val="28"/>
        </w:rPr>
      </w:pPr>
      <w:r>
        <w:rPr>
          <w:rFonts w:ascii="黑体" w:eastAsia="黑体" w:hint="eastAsia"/>
          <w:sz w:val="28"/>
          <w:szCs w:val="28"/>
        </w:rPr>
        <w:t>三十二、石家庄苏宁易购商贸有限公司</w:t>
      </w:r>
    </w:p>
    <w:p w:rsidR="00350BE1" w:rsidRDefault="008877B2" w:rsidP="005275B7">
      <w:pPr>
        <w:spacing w:line="400" w:lineRule="exact"/>
        <w:ind w:firstLineChars="200" w:firstLine="560"/>
        <w:rPr>
          <w:rFonts w:ascii="仿宋_GB2312" w:eastAsia="仿宋_GB2312"/>
          <w:sz w:val="28"/>
          <w:szCs w:val="28"/>
        </w:rPr>
      </w:pPr>
      <w:r>
        <w:rPr>
          <w:rFonts w:ascii="仿宋_GB2312" w:eastAsia="仿宋_GB2312" w:hint="eastAsia"/>
          <w:sz w:val="28"/>
          <w:szCs w:val="28"/>
        </w:rPr>
        <w:t>苏宁提供行业具有竞争力的薪资、福利、短期激励、长期激励四位一体的全面薪酬激励体系。世界500强企业，等待您的加入！</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1、石家庄苏宁招聘岗位：</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采销经理、商品规划经理、大客户经理、开发经理、筹建经理、商品经理、运营经理、运营部长、开店店长、电器店/直营店店长、电器店/直营店销售督导、电器店/直营店营业员、招聘部长、培训部长、市场策划部长、品牌策划部长、设计师、客户关系专员、服务质量管理专员</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2、苏宁小店（便利店）：运营经理、采销经理、店长、营业员</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3、苏宁红孩子：采销总监、各品类采销经理、招商经理、游乐运营、会员经理、市场经理、连锁店管理部经理、门店店长</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4、线上平台百货招商运营中心：招商经理、招商总监</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招聘报名方式</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1、网络：智联招聘在线投递</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2、电话：0311-86971888转311509</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18632108857 刘经理</w:t>
      </w:r>
    </w:p>
    <w:p w:rsidR="00350BE1" w:rsidRDefault="008877B2" w:rsidP="005275B7">
      <w:pPr>
        <w:spacing w:line="400" w:lineRule="exact"/>
        <w:rPr>
          <w:rFonts w:ascii="黑体" w:eastAsia="黑体"/>
          <w:sz w:val="28"/>
          <w:szCs w:val="28"/>
        </w:rPr>
      </w:pPr>
      <w:r>
        <w:rPr>
          <w:rFonts w:ascii="仿宋_GB2312" w:eastAsia="仿宋_GB2312" w:hint="eastAsia"/>
          <w:sz w:val="28"/>
          <w:szCs w:val="28"/>
        </w:rPr>
        <w:t>3、邮箱：07068768@cnsuning.com</w:t>
      </w:r>
    </w:p>
    <w:p w:rsidR="00350BE1" w:rsidRDefault="00350BE1" w:rsidP="005275B7">
      <w:pPr>
        <w:spacing w:line="400" w:lineRule="exact"/>
        <w:rPr>
          <w:rFonts w:ascii="黑体" w:eastAsia="黑体"/>
          <w:sz w:val="28"/>
          <w:szCs w:val="28"/>
        </w:rPr>
      </w:pPr>
    </w:p>
    <w:p w:rsidR="00350BE1" w:rsidRDefault="008877B2" w:rsidP="005275B7">
      <w:pPr>
        <w:spacing w:line="400" w:lineRule="exact"/>
        <w:rPr>
          <w:rFonts w:ascii="黑体" w:eastAsia="黑体"/>
          <w:sz w:val="28"/>
          <w:szCs w:val="28"/>
        </w:rPr>
      </w:pPr>
      <w:r>
        <w:rPr>
          <w:rFonts w:ascii="黑体" w:eastAsia="黑体" w:hint="eastAsia"/>
          <w:sz w:val="28"/>
          <w:szCs w:val="28"/>
        </w:rPr>
        <w:t>三十三、中国人寿</w:t>
      </w:r>
    </w:p>
    <w:p w:rsidR="00350BE1" w:rsidRDefault="008877B2" w:rsidP="005275B7">
      <w:pPr>
        <w:spacing w:line="400" w:lineRule="exact"/>
        <w:ind w:firstLineChars="200" w:firstLine="560"/>
        <w:rPr>
          <w:rFonts w:ascii="仿宋_GB2312" w:eastAsia="仿宋_GB2312"/>
          <w:sz w:val="28"/>
          <w:szCs w:val="28"/>
        </w:rPr>
      </w:pPr>
      <w:r>
        <w:rPr>
          <w:rFonts w:ascii="仿宋_GB2312" w:eastAsia="仿宋_GB2312" w:hint="eastAsia"/>
          <w:sz w:val="28"/>
          <w:szCs w:val="28"/>
        </w:rPr>
        <w:t>于1949年成立，直属国务院，副部级央企，总资产3万亿，石家庄银行理财中心成立于2000年服务中、工、农、建、邮政及其他商业银行，中国人寿于2016年成功收购广发银行后，大力发展银行理财业务，由于政策支持，中国人寿广发银行</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招聘：理财经理、售后服务专员、内勤、人力资源部hr</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lastRenderedPageBreak/>
        <w:t>试用期待遇底薪2500+绩效工资</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电话：韩殿河，13315125519</w:t>
      </w:r>
    </w:p>
    <w:p w:rsidR="00350BE1" w:rsidRDefault="008877B2" w:rsidP="005275B7">
      <w:pPr>
        <w:spacing w:line="400" w:lineRule="exact"/>
        <w:rPr>
          <w:rFonts w:ascii="仿宋_GB2312" w:eastAsia="仿宋_GB2312"/>
          <w:sz w:val="28"/>
          <w:szCs w:val="28"/>
        </w:rPr>
      </w:pPr>
      <w:r>
        <w:rPr>
          <w:rFonts w:ascii="仿宋_GB2312" w:eastAsia="仿宋_GB2312" w:hint="eastAsia"/>
          <w:sz w:val="28"/>
          <w:szCs w:val="28"/>
        </w:rPr>
        <w:t>电话：18032283218  15350538573  联系人：王儒轩   李经理</w:t>
      </w:r>
    </w:p>
    <w:p w:rsidR="008877B2" w:rsidRDefault="008877B2" w:rsidP="005275B7">
      <w:pPr>
        <w:spacing w:line="400" w:lineRule="exact"/>
        <w:rPr>
          <w:rFonts w:ascii="仿宋_GB2312" w:eastAsia="仿宋_GB2312"/>
          <w:sz w:val="28"/>
          <w:szCs w:val="28"/>
        </w:rPr>
      </w:pPr>
    </w:p>
    <w:sectPr w:rsidR="008877B2" w:rsidSect="00350BE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5EE" w:rsidRDefault="000A35EE" w:rsidP="00EC1CA5">
      <w:r>
        <w:separator/>
      </w:r>
    </w:p>
  </w:endnote>
  <w:endnote w:type="continuationSeparator" w:id="1">
    <w:p w:rsidR="000A35EE" w:rsidRDefault="000A35EE" w:rsidP="00EC1C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5EE" w:rsidRDefault="000A35EE" w:rsidP="00EC1CA5">
      <w:r>
        <w:separator/>
      </w:r>
    </w:p>
  </w:footnote>
  <w:footnote w:type="continuationSeparator" w:id="1">
    <w:p w:rsidR="000A35EE" w:rsidRDefault="000A35EE" w:rsidP="00EC1C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A35EE"/>
    <w:rsid w:val="00172A27"/>
    <w:rsid w:val="00350BE1"/>
    <w:rsid w:val="005275B7"/>
    <w:rsid w:val="008877B2"/>
    <w:rsid w:val="00EC1C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B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1C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1CA5"/>
    <w:rPr>
      <w:kern w:val="2"/>
      <w:sz w:val="18"/>
      <w:szCs w:val="18"/>
    </w:rPr>
  </w:style>
  <w:style w:type="paragraph" w:styleId="a4">
    <w:name w:val="footer"/>
    <w:basedOn w:val="a"/>
    <w:link w:val="Char0"/>
    <w:uiPriority w:val="99"/>
    <w:semiHidden/>
    <w:unhideWhenUsed/>
    <w:rsid w:val="00EC1CA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C1CA5"/>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2599</Words>
  <Characters>14817</Characters>
  <Application>Microsoft Office Word</Application>
  <DocSecurity>0</DocSecurity>
  <PresentationFormat/>
  <Lines>123</Lines>
  <Paragraphs>34</Paragraphs>
  <Slides>0</Slides>
  <Notes>0</Notes>
  <HiddenSlides>0</HiddenSlides>
  <MMClips>0</MMClips>
  <ScaleCrop>false</ScaleCrop>
  <Company>CHINA</Company>
  <LinksUpToDate>false</LinksUpToDate>
  <CharactersWithSpaces>17382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dc:title>
  <dc:creator>USER</dc:creator>
  <cp:lastModifiedBy>Lenovo</cp:lastModifiedBy>
  <cp:revision>4</cp:revision>
  <cp:lastPrinted>2018-10-15T07:56:00Z</cp:lastPrinted>
  <dcterms:created xsi:type="dcterms:W3CDTF">2018-10-10T04:09:00Z</dcterms:created>
  <dcterms:modified xsi:type="dcterms:W3CDTF">2018-10-15T07:56:00Z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2052-8.1.0.3000</vt:lpwstr>
  </property>
</Properties>
</file>