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4" w:rsidRDefault="00011334" w:rsidP="00011334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011334" w:rsidRDefault="00011334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国家卫生计生委统计信息中心</w:t>
      </w:r>
    </w:p>
    <w:p w:rsidR="00011334" w:rsidRDefault="00011334" w:rsidP="0001133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应聘人员登记表</w:t>
      </w:r>
    </w:p>
    <w:p w:rsidR="00011334" w:rsidRDefault="00011334" w:rsidP="00011334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 w:hint="eastAsia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     </w:t>
      </w:r>
      <w:r>
        <w:rPr>
          <w:rFonts w:eastAsia="楷体_GB2312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11"/>
        <w:gridCol w:w="628"/>
        <w:gridCol w:w="448"/>
        <w:gridCol w:w="54"/>
        <w:gridCol w:w="746"/>
        <w:gridCol w:w="94"/>
        <w:gridCol w:w="658"/>
        <w:gridCol w:w="497"/>
        <w:gridCol w:w="262"/>
        <w:gridCol w:w="702"/>
        <w:gridCol w:w="288"/>
        <w:gridCol w:w="1049"/>
        <w:gridCol w:w="1744"/>
      </w:tblGrid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党（团）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 份 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户  籍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婚姻状况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是否愿意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接受调剂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目前与其他单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30"/>
                <w:sz w:val="24"/>
              </w:rPr>
              <w:t>位有无劳务关系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劳务关系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执业证书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编号及时间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4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职称及时间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trHeight w:val="72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家    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4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ind w:leftChars="39" w:left="82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2198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学习经历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（高中以上）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XXXXXX学校XX专业  学历）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833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（xx年x月－xx年x月  XXXXXX医院XX科  职称）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5"/>
          <w:jc w:val="center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家庭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成员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011334" w:rsidTr="00011334">
        <w:trPr>
          <w:cantSplit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9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11334" w:rsidTr="00011334">
        <w:trPr>
          <w:cantSplit/>
          <w:trHeight w:val="1992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86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2024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bookmarkStart w:id="0" w:name="_GoBack"/>
        <w:bookmarkEnd w:id="0"/>
      </w:tr>
      <w:tr w:rsidR="00011334" w:rsidTr="00011334">
        <w:trPr>
          <w:cantSplit/>
          <w:trHeight w:val="1579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11334" w:rsidTr="00011334">
        <w:trPr>
          <w:cantSplit/>
          <w:trHeight w:val="1966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34" w:rsidRDefault="00011334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:rsidR="00011334" w:rsidRDefault="00011334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:rsidR="00011334" w:rsidRDefault="00011334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  <w:tr w:rsidR="00011334" w:rsidTr="00011334">
        <w:trPr>
          <w:cantSplit/>
          <w:trHeight w:val="848"/>
          <w:jc w:val="center"/>
        </w:trPr>
        <w:tc>
          <w:tcPr>
            <w:tcW w:w="94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1334" w:rsidRDefault="00011334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备注：</w:t>
            </w:r>
            <w:r>
              <w:rPr>
                <w:rFonts w:ascii="仿宋_GB2312" w:eastAsia="仿宋_GB2312" w:hAnsiTheme="majorEastAsia" w:hint="eastAsia"/>
                <w:sz w:val="24"/>
              </w:rPr>
              <w:t>户籍性质为北京城镇、北京农户、外埠城镇、外埠农户。</w:t>
            </w:r>
          </w:p>
        </w:tc>
      </w:tr>
    </w:tbl>
    <w:p w:rsidR="0029719D" w:rsidRPr="00011334" w:rsidRDefault="0029719D"/>
    <w:sectPr w:rsidR="0029719D" w:rsidRPr="0001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B1" w:rsidRDefault="003A38B1" w:rsidP="00011334">
      <w:r>
        <w:separator/>
      </w:r>
    </w:p>
  </w:endnote>
  <w:endnote w:type="continuationSeparator" w:id="0">
    <w:p w:rsidR="003A38B1" w:rsidRDefault="003A38B1" w:rsidP="0001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B1" w:rsidRDefault="003A38B1" w:rsidP="00011334">
      <w:r>
        <w:separator/>
      </w:r>
    </w:p>
  </w:footnote>
  <w:footnote w:type="continuationSeparator" w:id="0">
    <w:p w:rsidR="003A38B1" w:rsidRDefault="003A38B1" w:rsidP="0001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72"/>
    <w:rsid w:val="00011334"/>
    <w:rsid w:val="00231572"/>
    <w:rsid w:val="0029719D"/>
    <w:rsid w:val="003A38B1"/>
    <w:rsid w:val="00445EC5"/>
    <w:rsid w:val="0069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3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zzh</cp:lastModifiedBy>
  <cp:revision>4</cp:revision>
  <dcterms:created xsi:type="dcterms:W3CDTF">2018-03-09T01:03:00Z</dcterms:created>
  <dcterms:modified xsi:type="dcterms:W3CDTF">2018-03-09T01:07:00Z</dcterms:modified>
</cp:coreProperties>
</file>