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ED" w:rsidRDefault="00AB42ED" w:rsidP="00AB42ED">
      <w:pPr>
        <w:widowControl/>
        <w:spacing w:line="560" w:lineRule="atLeast"/>
        <w:jc w:val="center"/>
        <w:rPr>
          <w:rFonts w:ascii="宋体" w:hAnsi="宋体" w:cs="宋体" w:hint="eastAsia"/>
          <w:b/>
          <w:color w:val="333333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333333"/>
          <w:kern w:val="0"/>
          <w:sz w:val="36"/>
          <w:szCs w:val="36"/>
        </w:rPr>
        <w:t>2018年潍坊市人民医院公开招聘优秀人才</w:t>
      </w:r>
    </w:p>
    <w:p w:rsidR="00AB42ED" w:rsidRDefault="00AB42ED" w:rsidP="00AB42ED">
      <w:pPr>
        <w:widowControl/>
        <w:spacing w:line="560" w:lineRule="atLeast"/>
        <w:jc w:val="center"/>
        <w:rPr>
          <w:rFonts w:ascii="宋体" w:hAnsi="宋体" w:cs="宋体"/>
          <w:b/>
          <w:color w:val="333333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333333"/>
          <w:kern w:val="0"/>
          <w:sz w:val="36"/>
          <w:szCs w:val="36"/>
        </w:rPr>
        <w:t>参加技能测试人员名单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42"/>
        <w:gridCol w:w="1080"/>
        <w:gridCol w:w="2008"/>
        <w:gridCol w:w="2672"/>
        <w:gridCol w:w="1365"/>
      </w:tblGrid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面试结果</w:t>
            </w:r>
          </w:p>
        </w:tc>
        <w:tc>
          <w:tcPr>
            <w:tcW w:w="1365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B041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葛云芝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保健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一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科医师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bottom"/>
          </w:tcPr>
          <w:p w:rsidR="00AB42ED" w:rsidRDefault="00AB42ED" w:rsidP="001F709D"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W091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丁慧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保健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一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科医师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bottom"/>
          </w:tcPr>
          <w:p w:rsidR="00AB42ED" w:rsidRDefault="00AB42ED" w:rsidP="001F709D"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B050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张恒明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病理科医师B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bottom"/>
          </w:tcPr>
          <w:p w:rsidR="00AB42ED" w:rsidRDefault="00AB42ED" w:rsidP="001F709D"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W032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庞舒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病理科医师C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bottom"/>
          </w:tcPr>
          <w:p w:rsidR="00AB42ED" w:rsidRDefault="00AB42ED" w:rsidP="001F709D"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B004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马萍</w:t>
            </w:r>
            <w:proofErr w:type="gramEnd"/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不限岗位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left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S004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高珂琴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不限岗位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left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S012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李海营</w:t>
            </w:r>
            <w:proofErr w:type="gramEnd"/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产二科医师B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bottom"/>
          </w:tcPr>
          <w:p w:rsidR="00AB42ED" w:rsidRDefault="00AB42ED" w:rsidP="001F709D"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W043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孙兴蕾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产二科医师B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left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W038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刘帮燕</w:t>
            </w:r>
            <w:proofErr w:type="gramEnd"/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超声科医师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left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W018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杜苗苗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超声科医师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bottom"/>
          </w:tcPr>
          <w:p w:rsidR="00AB42ED" w:rsidRDefault="00AB42ED" w:rsidP="001F709D"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W044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张宇鹏</w:t>
            </w:r>
            <w:proofErr w:type="gramEnd"/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超声科医师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left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W017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曲珊珊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超声科医师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left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B046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李洪涛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创伤骨科医师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bottom"/>
          </w:tcPr>
          <w:p w:rsidR="00AB42ED" w:rsidRDefault="00AB42ED" w:rsidP="001F709D"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B057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孙齐明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创伤骨科医师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left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B037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滕延斌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创伤骨科医师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left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S001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胡溪源</w:t>
            </w:r>
            <w:proofErr w:type="gramEnd"/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创伤骨科医师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left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S010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王东方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创伤骨科医师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bottom"/>
          </w:tcPr>
          <w:p w:rsidR="00AB42ED" w:rsidRDefault="00AB42ED" w:rsidP="001F709D"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W041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郭明波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创伤骨科医师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bottom"/>
          </w:tcPr>
          <w:p w:rsidR="00AB42ED" w:rsidRDefault="00AB42ED" w:rsidP="001F709D"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S013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徐菲菲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耳鼻喉科医师B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left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W074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陈婷婷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耳鼻喉科医师B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bottom"/>
          </w:tcPr>
          <w:p w:rsidR="00AB42ED" w:rsidRDefault="00AB42ED" w:rsidP="001F709D"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B061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杜昕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放射科医师B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left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B018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徐凯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放射科医师B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left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B051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徐贝</w:t>
            </w:r>
            <w:proofErr w:type="gramEnd"/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放射科医师B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bottom"/>
          </w:tcPr>
          <w:p w:rsidR="00AB42ED" w:rsidRDefault="00AB42ED" w:rsidP="001F709D"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W066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万修聪</w:t>
            </w:r>
            <w:proofErr w:type="gramEnd"/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妇科二区医师B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left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B040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刘建捷</w:t>
            </w:r>
            <w:proofErr w:type="gramEnd"/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肛肠外科医师B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left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S014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韩才顺</w:t>
            </w:r>
            <w:proofErr w:type="gramEnd"/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肛肠外科医师B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left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W065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张凡沛</w:t>
            </w:r>
            <w:proofErr w:type="gramEnd"/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肛肠外科医师B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left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B011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赵凯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关节外科医师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bottom"/>
          </w:tcPr>
          <w:p w:rsidR="00AB42ED" w:rsidRDefault="00AB42ED" w:rsidP="001F709D"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B044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高晓鹏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关节外科医师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bottom"/>
          </w:tcPr>
          <w:p w:rsidR="00AB42ED" w:rsidRDefault="00AB42ED" w:rsidP="001F709D"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B036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郭泽政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呼吸内科二区医师B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bottom"/>
          </w:tcPr>
          <w:p w:rsidR="00AB42ED" w:rsidRDefault="00AB42ED" w:rsidP="001F709D"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W012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任桥</w:t>
            </w:r>
            <w:proofErr w:type="gramEnd"/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呼吸内科二区医师B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bottom"/>
          </w:tcPr>
          <w:p w:rsidR="00AB42ED" w:rsidRDefault="00AB42ED" w:rsidP="001F709D"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lastRenderedPageBreak/>
              <w:t>W030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许月丽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呼吸内科二区医师B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bottom"/>
          </w:tcPr>
          <w:p w:rsidR="00AB42ED" w:rsidRDefault="00AB42ED" w:rsidP="001F709D"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W009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刘海仙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呼吸内科二区医师B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bottom"/>
          </w:tcPr>
          <w:p w:rsidR="00AB42ED" w:rsidRDefault="00AB42ED" w:rsidP="001F709D"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W002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刘建云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呼吸内科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一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区医师B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bottom"/>
          </w:tcPr>
          <w:p w:rsidR="00AB42ED" w:rsidRDefault="00AB42ED" w:rsidP="001F709D"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W059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柳晓蕾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呼吸内科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一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区医师B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bottom"/>
          </w:tcPr>
          <w:p w:rsidR="00AB42ED" w:rsidRDefault="00AB42ED" w:rsidP="001F709D"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W031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孙胜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急诊部医师B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bottom"/>
          </w:tcPr>
          <w:p w:rsidR="00AB42ED" w:rsidRDefault="00AB42ED" w:rsidP="001F709D"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W067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金涛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急诊部医师C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left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B012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郭玮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康复科医师B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left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B008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王子兵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临床营养科医师B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left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B062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徐云燕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麻醉科医师B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left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B058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马荣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麻醉科医师B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left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S007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周霞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麻醉科医师B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bottom"/>
          </w:tcPr>
          <w:p w:rsidR="00AB42ED" w:rsidRDefault="00AB42ED" w:rsidP="001F709D"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W089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嵇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湘林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麻醉科医师B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bottom"/>
          </w:tcPr>
          <w:p w:rsidR="00AB42ED" w:rsidRDefault="00AB42ED" w:rsidP="001F709D"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W060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王彬彬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麻醉科医师B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bottom"/>
          </w:tcPr>
          <w:p w:rsidR="00AB42ED" w:rsidRDefault="00AB42ED" w:rsidP="001F709D"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W052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张欢</w:t>
            </w:r>
            <w:proofErr w:type="gramEnd"/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麻醉科医师B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left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W064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刘伟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伟</w:t>
            </w:r>
            <w:proofErr w:type="gramEnd"/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麻醉科医师B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left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W028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邓国鹏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麻醉科医师B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left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B021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孙鑫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泌尿外科医师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left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B042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张安邦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泌尿外科医师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bottom"/>
          </w:tcPr>
          <w:p w:rsidR="00AB42ED" w:rsidRDefault="00AB42ED" w:rsidP="001F709D"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B005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王延臣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泌尿外科医师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bottom"/>
          </w:tcPr>
          <w:p w:rsidR="00AB42ED" w:rsidRDefault="00AB42ED" w:rsidP="001F709D"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W109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董占文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泌尿外科医师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bottom"/>
          </w:tcPr>
          <w:p w:rsidR="00AB42ED" w:rsidRDefault="00AB42ED" w:rsidP="001F709D"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B023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胡慧玲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脑科神经内二科医师B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bottom"/>
          </w:tcPr>
          <w:p w:rsidR="00AB42ED" w:rsidRDefault="00AB42ED" w:rsidP="001F709D"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B052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魏荣</w:t>
            </w:r>
            <w:proofErr w:type="gramEnd"/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脑科神经内二科医师B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bottom"/>
          </w:tcPr>
          <w:p w:rsidR="00AB42ED" w:rsidRDefault="00AB42ED" w:rsidP="001F709D"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W092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李扬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脑科神经内二科医师B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bottom"/>
          </w:tcPr>
          <w:p w:rsidR="00AB42ED" w:rsidRDefault="00AB42ED" w:rsidP="001F709D"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B017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张志萌</w:t>
            </w:r>
            <w:proofErr w:type="gramEnd"/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脑科神经外二科医师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bottom"/>
          </w:tcPr>
          <w:p w:rsidR="00AB42ED" w:rsidRDefault="00AB42ED" w:rsidP="001F709D"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B003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王越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脑科神经外二科医师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bottom"/>
          </w:tcPr>
          <w:p w:rsidR="00AB42ED" w:rsidRDefault="00AB42ED" w:rsidP="001F709D"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S003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孙琳琳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全科医学科医师B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bottom"/>
          </w:tcPr>
          <w:p w:rsidR="00AB42ED" w:rsidRDefault="00AB42ED" w:rsidP="001F709D"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W078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操丽芳</w:t>
            </w:r>
            <w:proofErr w:type="gramEnd"/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全科医学科医师B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bottom"/>
          </w:tcPr>
          <w:p w:rsidR="00AB42ED" w:rsidRDefault="00AB42ED" w:rsidP="001F709D"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W101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赵培松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全科医学科医师B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bottom"/>
          </w:tcPr>
          <w:p w:rsidR="00AB42ED" w:rsidRDefault="00AB42ED" w:rsidP="001F709D"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W070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郭云青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全科医学科医师B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bottom"/>
          </w:tcPr>
          <w:p w:rsidR="00AB42ED" w:rsidRDefault="00AB42ED" w:rsidP="001F709D"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W006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顾永学</w:t>
            </w:r>
            <w:proofErr w:type="gramEnd"/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乳腺外科医师B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bottom"/>
          </w:tcPr>
          <w:p w:rsidR="00AB42ED" w:rsidRDefault="00AB42ED" w:rsidP="001F709D"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W087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王蕾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烧伤科医师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bottom"/>
          </w:tcPr>
          <w:p w:rsidR="00AB42ED" w:rsidRDefault="00AB42ED" w:rsidP="001F709D"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B043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石磊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神经外科医师B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bottom"/>
          </w:tcPr>
          <w:p w:rsidR="00AB42ED" w:rsidRDefault="00AB42ED" w:rsidP="001F709D"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B030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马龙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神经外科医师B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bottom"/>
          </w:tcPr>
          <w:p w:rsidR="00AB42ED" w:rsidRDefault="00AB42ED" w:rsidP="001F709D"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W004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冯善刚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神经外科医师B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bottom"/>
          </w:tcPr>
          <w:p w:rsidR="00AB42ED" w:rsidRDefault="00AB42ED" w:rsidP="001F709D"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B032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赵丽霞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肾内科医师B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bottom"/>
          </w:tcPr>
          <w:p w:rsidR="00AB42ED" w:rsidRDefault="00AB42ED" w:rsidP="001F709D"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B053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张艳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肾内科医师B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bottom"/>
          </w:tcPr>
          <w:p w:rsidR="00AB42ED" w:rsidRDefault="00AB42ED" w:rsidP="001F709D"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lastRenderedPageBreak/>
              <w:t>W084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王大伟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手足骨外科医师B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bottom"/>
          </w:tcPr>
          <w:p w:rsidR="00AB42ED" w:rsidRDefault="00AB42ED" w:rsidP="001F709D"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W046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郭佳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手足骨外科医师B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bottom"/>
          </w:tcPr>
          <w:p w:rsidR="00AB42ED" w:rsidRDefault="00AB42ED" w:rsidP="001F709D"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W010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朱慧敏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小儿内科医师B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bottom"/>
          </w:tcPr>
          <w:p w:rsidR="00AB42ED" w:rsidRDefault="00AB42ED" w:rsidP="001F709D"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W011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郑扬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小儿内科医师B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bottom"/>
          </w:tcPr>
          <w:p w:rsidR="00AB42ED" w:rsidRDefault="00AB42ED" w:rsidP="001F709D"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B015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陈鹏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心内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一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科医师B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bottom"/>
          </w:tcPr>
          <w:p w:rsidR="00AB42ED" w:rsidRDefault="00AB42ED" w:rsidP="001F709D"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B056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袁楚婷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心内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一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科医师B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bottom"/>
          </w:tcPr>
          <w:p w:rsidR="00AB42ED" w:rsidRDefault="00AB42ED" w:rsidP="001F709D"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B048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陈蕾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蕾</w:t>
            </w:r>
            <w:proofErr w:type="gramEnd"/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心内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一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科医师B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bottom"/>
          </w:tcPr>
          <w:p w:rsidR="00AB42ED" w:rsidRDefault="00AB42ED" w:rsidP="001F709D"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W076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苏嫱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心内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一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科医师B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bottom"/>
          </w:tcPr>
          <w:p w:rsidR="00AB42ED" w:rsidRDefault="00AB42ED" w:rsidP="001F709D"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B001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邢相帅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胸外科医师B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bottom"/>
          </w:tcPr>
          <w:p w:rsidR="00AB42ED" w:rsidRDefault="00AB42ED" w:rsidP="001F709D"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W045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张俊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胸外科医师B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bottom"/>
          </w:tcPr>
          <w:p w:rsidR="00AB42ED" w:rsidRDefault="00AB42ED" w:rsidP="001F709D"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S002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张晓洁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血液内科医师B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bottom"/>
          </w:tcPr>
          <w:p w:rsidR="00AB42ED" w:rsidRDefault="00AB42ED" w:rsidP="001F709D"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W023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邱志远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血液内科医师B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bottom"/>
          </w:tcPr>
          <w:p w:rsidR="00AB42ED" w:rsidRDefault="00AB42ED" w:rsidP="001F709D"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S011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李文超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肿瘤内科医师C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bottom"/>
          </w:tcPr>
          <w:p w:rsidR="00AB42ED" w:rsidRDefault="00AB42ED" w:rsidP="001F709D"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W040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钟守斌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肿瘤内科医师C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bottom"/>
          </w:tcPr>
          <w:p w:rsidR="00AB42ED" w:rsidRDefault="00AB42ED" w:rsidP="001F709D"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B045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丁红红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肿瘤内科医师D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bottom"/>
          </w:tcPr>
          <w:p w:rsidR="00AB42ED" w:rsidRDefault="00AB42ED" w:rsidP="001F709D"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B025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金鹏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肿瘤内科医师D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bottom"/>
          </w:tcPr>
          <w:p w:rsidR="00AB42ED" w:rsidRDefault="00AB42ED" w:rsidP="001F709D"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B006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张震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肿瘤内科医师D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bottom"/>
          </w:tcPr>
          <w:p w:rsidR="00AB42ED" w:rsidRDefault="00AB42ED" w:rsidP="001F709D"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B009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董梦丽</w:t>
            </w:r>
            <w:proofErr w:type="gramEnd"/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肿瘤内科医师D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bottom"/>
          </w:tcPr>
          <w:p w:rsidR="00AB42ED" w:rsidRDefault="00AB42ED" w:rsidP="001F709D"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S015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刘莹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肿瘤内科医师D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bottom"/>
          </w:tcPr>
          <w:p w:rsidR="00AB42ED" w:rsidRDefault="00AB42ED" w:rsidP="001F709D"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 w:rsidR="00AB42ED" w:rsidTr="001F709D">
        <w:trPr>
          <w:trHeight w:val="283"/>
        </w:trPr>
        <w:tc>
          <w:tcPr>
            <w:tcW w:w="154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 w:hint="eastAsia"/>
                <w:color w:val="42424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 w:val="24"/>
              </w:rPr>
              <w:t>W096</w:t>
            </w:r>
          </w:p>
        </w:tc>
        <w:tc>
          <w:tcPr>
            <w:tcW w:w="1080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孟文娟</w:t>
            </w:r>
          </w:p>
        </w:tc>
        <w:tc>
          <w:tcPr>
            <w:tcW w:w="2008" w:type="dxa"/>
            <w:vAlign w:val="center"/>
          </w:tcPr>
          <w:p w:rsidR="00AB42ED" w:rsidRDefault="00AB42ED" w:rsidP="001F709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肿瘤内科医师D</w:t>
            </w:r>
          </w:p>
        </w:tc>
        <w:tc>
          <w:tcPr>
            <w:tcW w:w="2672" w:type="dxa"/>
            <w:vAlign w:val="center"/>
          </w:tcPr>
          <w:p w:rsidR="00AB42ED" w:rsidRDefault="00AB42ED" w:rsidP="001F709D"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技能测试</w:t>
            </w:r>
            <w:r>
              <w:rPr>
                <w:rFonts w:ascii="宋体" w:hAnsi="宋体" w:hint="eastAsia"/>
                <w:color w:val="000000"/>
                <w:sz w:val="20"/>
              </w:rPr>
              <w:t>人选</w:t>
            </w:r>
          </w:p>
        </w:tc>
        <w:tc>
          <w:tcPr>
            <w:tcW w:w="1365" w:type="dxa"/>
            <w:vAlign w:val="bottom"/>
          </w:tcPr>
          <w:p w:rsidR="00AB42ED" w:rsidRDefault="00AB42ED" w:rsidP="001F709D"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</w:tbl>
    <w:p w:rsidR="00AB42ED" w:rsidRDefault="00AB42ED" w:rsidP="00AB42ED">
      <w:pPr>
        <w:widowControl/>
        <w:spacing w:line="560" w:lineRule="atLeast"/>
        <w:ind w:firstLine="640"/>
        <w:jc w:val="left"/>
        <w:rPr>
          <w:rFonts w:ascii="宋体" w:hAnsi="宋体" w:cs="宋体"/>
          <w:color w:val="333333"/>
          <w:kern w:val="0"/>
          <w:sz w:val="24"/>
        </w:rPr>
      </w:pPr>
    </w:p>
    <w:p w:rsidR="00AB42ED" w:rsidRDefault="00AB42ED" w:rsidP="00AB42ED"/>
    <w:p w:rsidR="00AB42ED" w:rsidRDefault="00AB42ED" w:rsidP="00AB42ED">
      <w:pPr>
        <w:rPr>
          <w:rFonts w:ascii="仿宋_GB2312" w:eastAsia="仿宋_GB2312" w:hAnsi="仿宋_GB2312" w:cs="仿宋_GB2312" w:hint="eastAsia"/>
        </w:rPr>
      </w:pPr>
    </w:p>
    <w:p w:rsidR="00AB42ED" w:rsidRDefault="00AB42ED" w:rsidP="00AB42ED">
      <w:pPr>
        <w:rPr>
          <w:rFonts w:ascii="仿宋_GB2312" w:eastAsia="仿宋_GB2312" w:hAnsi="仿宋_GB2312" w:cs="仿宋_GB2312" w:hint="eastAsia"/>
        </w:rPr>
      </w:pPr>
    </w:p>
    <w:p w:rsidR="00B603CC" w:rsidRDefault="00B603CC"/>
    <w:sectPr w:rsidR="00B603CC">
      <w:pgSz w:w="11907" w:h="16840"/>
      <w:pgMar w:top="1417" w:right="1418" w:bottom="1417" w:left="1418" w:header="851" w:footer="680" w:gutter="0"/>
      <w:pgNumType w:fmt="numberInDash" w:start="1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42ED"/>
    <w:rsid w:val="00AB42ED"/>
    <w:rsid w:val="00B6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E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王磊</dc:creator>
  <cp:lastModifiedBy>王磊</cp:lastModifiedBy>
  <cp:revision>1</cp:revision>
  <dcterms:created xsi:type="dcterms:W3CDTF">2018-07-06T11:23:00Z</dcterms:created>
  <dcterms:modified xsi:type="dcterms:W3CDTF">2018-07-06T11:24:00Z</dcterms:modified>
</cp:coreProperties>
</file>