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96" w:rsidRDefault="00A03096" w:rsidP="00D97AFD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山西出入境检验检疫局</w:t>
      </w:r>
    </w:p>
    <w:p w:rsidR="00A03096" w:rsidRDefault="00A03096" w:rsidP="00D97AFD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员公示公告</w:t>
      </w:r>
    </w:p>
    <w:p w:rsidR="00A03096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03096" w:rsidRPr="00EB4860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1F366D" w:rsidRPr="001F366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张志君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9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山西出入境检验检疫局拟录用公务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员，现予以公示。公示期间如有</w:t>
      </w:r>
      <w:bookmarkStart w:id="0" w:name="_GoBack"/>
      <w:bookmarkEnd w:id="0"/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山西出入境检验检疫局人事处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A03096" w:rsidRPr="00EB4860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A540D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9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A540D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A03096" w:rsidRDefault="00A03096" w:rsidP="00484428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0351-6163261</w:t>
      </w:r>
    </w:p>
    <w:p w:rsidR="00A03096" w:rsidRPr="00EB4860" w:rsidRDefault="00A03096" w:rsidP="00484428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山西省太原市漪汾街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A03096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030024</w:t>
      </w:r>
    </w:p>
    <w:p w:rsidR="00A03096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03096" w:rsidRPr="00EB4860" w:rsidRDefault="00A0309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03096" w:rsidRPr="00EB4860" w:rsidRDefault="00A03096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山西出入境检验检疫局</w:t>
      </w:r>
    </w:p>
    <w:p w:rsidR="00A03096" w:rsidRDefault="00A03096" w:rsidP="00B36339">
      <w:pPr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 xml:space="preserve">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17"/>
        </w:smartTagPr>
        <w:r w:rsidRPr="00EB4860"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20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17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年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5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月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8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日</w:t>
        </w:r>
      </w:smartTag>
    </w:p>
    <w:p w:rsidR="00A03096" w:rsidRDefault="00A0309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sectPr w:rsidR="00A03096" w:rsidSect="00E551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03096" w:rsidRPr="00EB4860" w:rsidRDefault="00A0309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A03096" w:rsidRDefault="00A03096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山西出入境检验检疫局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员名单</w:t>
      </w:r>
    </w:p>
    <w:tbl>
      <w:tblPr>
        <w:tblW w:w="10065" w:type="dxa"/>
        <w:tblInd w:w="-601" w:type="dxa"/>
        <w:tblLook w:val="00A0" w:firstRow="1" w:lastRow="0" w:firstColumn="1" w:lastColumn="0" w:noHBand="0" w:noVBand="0"/>
      </w:tblPr>
      <w:tblGrid>
        <w:gridCol w:w="1793"/>
        <w:gridCol w:w="974"/>
        <w:gridCol w:w="563"/>
        <w:gridCol w:w="1555"/>
        <w:gridCol w:w="978"/>
        <w:gridCol w:w="1119"/>
        <w:gridCol w:w="1949"/>
        <w:gridCol w:w="1134"/>
      </w:tblGrid>
      <w:tr w:rsidR="00A03096" w:rsidRPr="00192799" w:rsidTr="00DE2A57">
        <w:trPr>
          <w:trHeight w:val="104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A03096" w:rsidRPr="00192799" w:rsidTr="00DE2A57">
        <w:trPr>
          <w:trHeight w:val="44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山西检验检疫局植物检疫监管副主任科员以下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张志君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686114074024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山西农业大学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color w:val="000000"/>
                <w:sz w:val="22"/>
              </w:rPr>
              <w:t>2013.11-</w:t>
            </w:r>
            <w:r w:rsidRPr="00192799">
              <w:rPr>
                <w:rFonts w:hint="eastAsia"/>
                <w:color w:val="000000"/>
                <w:sz w:val="22"/>
              </w:rPr>
              <w:t>至今</w:t>
            </w:r>
            <w:r w:rsidRPr="00192799">
              <w:rPr>
                <w:color w:val="000000"/>
                <w:sz w:val="22"/>
              </w:rPr>
              <w:t xml:space="preserve">  </w:t>
            </w:r>
            <w:r w:rsidRPr="00192799">
              <w:rPr>
                <w:rFonts w:hint="eastAsia"/>
                <w:color w:val="000000"/>
                <w:sz w:val="22"/>
              </w:rPr>
              <w:t>平顺县农业委员会工作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4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山西检验检疫局动物检疫监管副主任科员以下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赵昕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686114071724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山西农业大学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color w:val="000000"/>
                <w:sz w:val="22"/>
              </w:rPr>
              <w:t>2014.1-</w:t>
            </w:r>
            <w:r w:rsidRPr="00192799">
              <w:rPr>
                <w:rFonts w:hint="eastAsia"/>
                <w:color w:val="000000"/>
                <w:sz w:val="22"/>
              </w:rPr>
              <w:t>至今</w:t>
            </w:r>
            <w:r w:rsidRPr="00192799">
              <w:rPr>
                <w:color w:val="000000"/>
                <w:sz w:val="22"/>
              </w:rPr>
              <w:t xml:space="preserve"> </w:t>
            </w:r>
            <w:r w:rsidRPr="00192799">
              <w:rPr>
                <w:rFonts w:hint="eastAsia"/>
                <w:color w:val="000000"/>
                <w:sz w:val="22"/>
              </w:rPr>
              <w:t>山西大同煤矿集团有限责任公司产业扶贫办工作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4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山西检验检疫局计划财务处副主任科员以下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陈泓静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686114051708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山西大学商务学院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2014</w:t>
            </w:r>
            <w:r>
              <w:rPr>
                <w:rFonts w:cs="宋体"/>
                <w:color w:val="000000"/>
                <w:kern w:val="0"/>
                <w:szCs w:val="21"/>
              </w:rPr>
              <w:t>.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>9-</w:t>
            </w:r>
            <w:r w:rsidRPr="007207B5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7207B5">
              <w:rPr>
                <w:rFonts w:cs="宋体" w:hint="eastAsia"/>
                <w:color w:val="000000"/>
                <w:kern w:val="0"/>
                <w:szCs w:val="21"/>
              </w:rPr>
              <w:t>山西创景房地产开发有限公司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9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太原机场检验检疫局卫生检疫监管副主任科员以下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张志文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686239171527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山东大学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3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大同检验检疫局卫生检疫监管副主任科员以下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徐娇娇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686214351030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山西大同大学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2012</w:t>
            </w:r>
            <w:r>
              <w:rPr>
                <w:rFonts w:cs="宋体"/>
                <w:color w:val="000000"/>
                <w:kern w:val="0"/>
                <w:szCs w:val="21"/>
              </w:rPr>
              <w:t>.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>9-2014</w:t>
            </w:r>
            <w:r>
              <w:rPr>
                <w:rFonts w:cs="宋体"/>
                <w:color w:val="000000"/>
                <w:kern w:val="0"/>
                <w:szCs w:val="21"/>
              </w:rPr>
              <w:t>.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 xml:space="preserve">8 </w:t>
            </w:r>
            <w:r w:rsidRPr="007207B5">
              <w:rPr>
                <w:rFonts w:cs="宋体" w:hint="eastAsia"/>
                <w:color w:val="000000"/>
                <w:kern w:val="0"/>
                <w:szCs w:val="21"/>
              </w:rPr>
              <w:t>“三支一扶”大学生服务于山西省太原市阳曲县黄寨镇卫生院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>2014</w:t>
            </w:r>
            <w:r>
              <w:rPr>
                <w:rFonts w:cs="宋体"/>
                <w:color w:val="000000"/>
                <w:kern w:val="0"/>
                <w:szCs w:val="21"/>
              </w:rPr>
              <w:t>.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>9-</w:t>
            </w:r>
            <w:r w:rsidRPr="007207B5">
              <w:rPr>
                <w:rFonts w:cs="宋体" w:hint="eastAsia"/>
                <w:color w:val="000000"/>
                <w:kern w:val="0"/>
                <w:szCs w:val="21"/>
              </w:rPr>
              <w:t>至今</w:t>
            </w:r>
            <w:r w:rsidRPr="007207B5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7207B5">
              <w:rPr>
                <w:rFonts w:cs="宋体" w:hint="eastAsia"/>
                <w:color w:val="000000"/>
                <w:kern w:val="0"/>
                <w:szCs w:val="21"/>
              </w:rPr>
              <w:t>山西省太原市阳曲县黄寨镇卫生院工作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定向招录服务基层项目人员</w:t>
            </w:r>
          </w:p>
        </w:tc>
      </w:tr>
      <w:tr w:rsidR="00A03096" w:rsidRPr="00192799" w:rsidTr="00DE2A57">
        <w:trPr>
          <w:trHeight w:val="3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运城检验检疫局工业品检验监管副主任科员以下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张升有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686214203712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延边大学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侯马检验检疫局工业品检验监管副主任科员以下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裴晗言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color w:val="000000"/>
                <w:sz w:val="22"/>
              </w:rPr>
              <w:t>686214182211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太原工业学院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12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山西检验检疫局晋城办事处动物检疫监管副主任科员以下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梁昱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color w:val="000000"/>
                <w:sz w:val="22"/>
              </w:rPr>
              <w:t>686212390405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大学本科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天津农学院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03096" w:rsidRPr="00192799" w:rsidTr="00DE2A57">
        <w:trPr>
          <w:trHeight w:val="4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山西检验检疫局武宿综合保税区办事处宣传岗副主任科员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高瀚林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207B5">
              <w:rPr>
                <w:rFonts w:cs="宋体"/>
                <w:color w:val="000000"/>
                <w:kern w:val="0"/>
                <w:szCs w:val="21"/>
              </w:rPr>
              <w:t>686221380202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研究生（硕士）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Default="00A03096" w:rsidP="00DE2A5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192799">
              <w:rPr>
                <w:rFonts w:hint="eastAsia"/>
                <w:color w:val="000000"/>
                <w:sz w:val="22"/>
              </w:rPr>
              <w:t>鲁迅美术学院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96" w:rsidRPr="00BF2874" w:rsidRDefault="00A03096" w:rsidP="00DE2A5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A03096" w:rsidRDefault="00A03096" w:rsidP="003A39F0">
      <w:pPr>
        <w:jc w:val="left"/>
      </w:pPr>
    </w:p>
    <w:sectPr w:rsidR="00A03096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78" w:rsidRDefault="007A3E78" w:rsidP="00484428">
      <w:r>
        <w:separator/>
      </w:r>
    </w:p>
  </w:endnote>
  <w:endnote w:type="continuationSeparator" w:id="0">
    <w:p w:rsidR="007A3E78" w:rsidRDefault="007A3E78" w:rsidP="0048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78" w:rsidRDefault="007A3E78" w:rsidP="00484428">
      <w:r>
        <w:separator/>
      </w:r>
    </w:p>
  </w:footnote>
  <w:footnote w:type="continuationSeparator" w:id="0">
    <w:p w:rsidR="007A3E78" w:rsidRDefault="007A3E78" w:rsidP="0048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177A35"/>
    <w:rsid w:val="00192799"/>
    <w:rsid w:val="001F366D"/>
    <w:rsid w:val="00212E31"/>
    <w:rsid w:val="002B7898"/>
    <w:rsid w:val="003A39F0"/>
    <w:rsid w:val="004635B8"/>
    <w:rsid w:val="00484428"/>
    <w:rsid w:val="0052393E"/>
    <w:rsid w:val="005D6529"/>
    <w:rsid w:val="00620207"/>
    <w:rsid w:val="00676BD9"/>
    <w:rsid w:val="007207B5"/>
    <w:rsid w:val="007A3E78"/>
    <w:rsid w:val="007B5359"/>
    <w:rsid w:val="00A03096"/>
    <w:rsid w:val="00A159A9"/>
    <w:rsid w:val="00A22008"/>
    <w:rsid w:val="00A540D4"/>
    <w:rsid w:val="00A54B1E"/>
    <w:rsid w:val="00AD75BE"/>
    <w:rsid w:val="00AF50C7"/>
    <w:rsid w:val="00B06E1E"/>
    <w:rsid w:val="00B36339"/>
    <w:rsid w:val="00BF2874"/>
    <w:rsid w:val="00C93E54"/>
    <w:rsid w:val="00C94B1C"/>
    <w:rsid w:val="00D673A4"/>
    <w:rsid w:val="00D97AFD"/>
    <w:rsid w:val="00DE2A57"/>
    <w:rsid w:val="00E55186"/>
    <w:rsid w:val="00EB4860"/>
    <w:rsid w:val="00ED7186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8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844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8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84428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AF5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sfhwxl444</cp:lastModifiedBy>
  <cp:revision>17</cp:revision>
  <cp:lastPrinted>2017-03-30T02:38:00Z</cp:lastPrinted>
  <dcterms:created xsi:type="dcterms:W3CDTF">2016-03-30T07:48:00Z</dcterms:created>
  <dcterms:modified xsi:type="dcterms:W3CDTF">2017-05-08T02:52:00Z</dcterms:modified>
</cp:coreProperties>
</file>