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D1" w:rsidRDefault="001700D1" w:rsidP="001700D1">
      <w:pPr>
        <w:rPr>
          <w:rFonts w:ascii="方正小标宋简体" w:eastAsia="方正小标宋简体"/>
          <w:color w:val="000000"/>
          <w:sz w:val="24"/>
          <w:szCs w:val="24"/>
        </w:rPr>
      </w:pPr>
      <w:r>
        <w:rPr>
          <w:rFonts w:ascii="方正小标宋简体" w:eastAsia="方正小标宋简体" w:hint="eastAsia"/>
          <w:color w:val="000000"/>
          <w:sz w:val="24"/>
          <w:szCs w:val="24"/>
        </w:rPr>
        <w:t>附件</w:t>
      </w:r>
    </w:p>
    <w:p w:rsidR="001700D1" w:rsidRDefault="001700D1" w:rsidP="001700D1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昆广网络应聘人员</w:t>
      </w:r>
      <w:r>
        <w:rPr>
          <w:rFonts w:ascii="方正小标宋简体" w:eastAsia="方正小标宋简体" w:hint="eastAsia"/>
          <w:sz w:val="32"/>
          <w:szCs w:val="32"/>
        </w:rPr>
        <w:t>报名表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32"/>
        <w:gridCol w:w="961"/>
        <w:gridCol w:w="196"/>
        <w:gridCol w:w="794"/>
        <w:gridCol w:w="166"/>
        <w:gridCol w:w="470"/>
        <w:gridCol w:w="552"/>
        <w:gridCol w:w="238"/>
        <w:gridCol w:w="630"/>
        <w:gridCol w:w="735"/>
        <w:gridCol w:w="379"/>
        <w:gridCol w:w="794"/>
        <w:gridCol w:w="1139"/>
        <w:gridCol w:w="1507"/>
      </w:tblGrid>
      <w:tr w:rsidR="001700D1" w:rsidTr="001700D1">
        <w:trPr>
          <w:trHeight w:val="6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近期免冠</w:t>
            </w:r>
            <w:r>
              <w:rPr>
                <w:szCs w:val="21"/>
              </w:rPr>
              <w:t>)</w:t>
            </w:r>
          </w:p>
        </w:tc>
      </w:tr>
      <w:tr w:rsidR="001700D1" w:rsidTr="001700D1">
        <w:trPr>
          <w:trHeight w:val="62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爱好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widowControl/>
              <w:jc w:val="left"/>
              <w:rPr>
                <w:szCs w:val="21"/>
              </w:rPr>
            </w:pPr>
          </w:p>
        </w:tc>
      </w:tr>
      <w:tr w:rsidR="001700D1" w:rsidTr="001700D1">
        <w:trPr>
          <w:trHeight w:val="58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widowControl/>
              <w:jc w:val="left"/>
              <w:rPr>
                <w:szCs w:val="21"/>
              </w:rPr>
            </w:pPr>
          </w:p>
        </w:tc>
      </w:tr>
      <w:tr w:rsidR="001700D1" w:rsidTr="001700D1">
        <w:trPr>
          <w:trHeight w:val="578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或学位</w:t>
            </w:r>
            <w:r>
              <w:rPr>
                <w:szCs w:val="21"/>
              </w:rPr>
              <w:t>)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</w:tr>
      <w:tr w:rsidR="001700D1" w:rsidTr="001700D1">
        <w:trPr>
          <w:trHeight w:val="5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或学位</w:t>
            </w:r>
            <w:r>
              <w:rPr>
                <w:szCs w:val="21"/>
              </w:rPr>
              <w:t>)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</w:tr>
      <w:tr w:rsidR="001700D1" w:rsidTr="001700D1">
        <w:trPr>
          <w:trHeight w:val="72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有何专长</w:t>
            </w:r>
          </w:p>
        </w:tc>
        <w:tc>
          <w:tcPr>
            <w:tcW w:w="8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</w:tr>
      <w:tr w:rsidR="001700D1" w:rsidTr="001700D1">
        <w:trPr>
          <w:cantSplit/>
          <w:trHeight w:val="194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00D1" w:rsidRDefault="001700D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主要工作经历</w:t>
            </w:r>
          </w:p>
        </w:tc>
        <w:tc>
          <w:tcPr>
            <w:tcW w:w="8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Cs w:val="21"/>
              </w:rPr>
            </w:pPr>
          </w:p>
        </w:tc>
      </w:tr>
      <w:tr w:rsidR="001700D1" w:rsidTr="001700D1">
        <w:trPr>
          <w:trHeight w:val="17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00D1" w:rsidRDefault="001700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个人自我评价</w:t>
            </w:r>
          </w:p>
        </w:tc>
        <w:tc>
          <w:tcPr>
            <w:tcW w:w="8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</w:tr>
      <w:tr w:rsidR="001700D1" w:rsidTr="001700D1">
        <w:trPr>
          <w:trHeight w:val="17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00D1" w:rsidRDefault="001700D1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已取得的</w:t>
            </w:r>
          </w:p>
          <w:p w:rsidR="001700D1" w:rsidRDefault="001700D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相关资质证书</w:t>
            </w:r>
          </w:p>
        </w:tc>
        <w:tc>
          <w:tcPr>
            <w:tcW w:w="8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</w:tr>
      <w:tr w:rsidR="001700D1" w:rsidTr="001700D1">
        <w:trPr>
          <w:trHeight w:val="476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00D1" w:rsidRDefault="001700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1700D1" w:rsidTr="001700D1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</w:tr>
      <w:tr w:rsidR="001700D1" w:rsidTr="001700D1">
        <w:trPr>
          <w:trHeight w:val="4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</w:tr>
      <w:tr w:rsidR="001700D1" w:rsidTr="001700D1">
        <w:trPr>
          <w:trHeight w:val="4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</w:tr>
      <w:tr w:rsidR="001700D1" w:rsidTr="001700D1">
        <w:trPr>
          <w:trHeight w:val="4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D1" w:rsidRDefault="001700D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</w:tr>
      <w:tr w:rsidR="001700D1" w:rsidTr="001700D1">
        <w:trPr>
          <w:cantSplit/>
          <w:trHeight w:val="92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00D1" w:rsidRDefault="001700D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D1" w:rsidRDefault="001700D1">
            <w:pPr>
              <w:jc w:val="center"/>
              <w:rPr>
                <w:sz w:val="24"/>
              </w:rPr>
            </w:pPr>
          </w:p>
        </w:tc>
      </w:tr>
    </w:tbl>
    <w:p w:rsidR="001700D1" w:rsidRDefault="001700D1" w:rsidP="001700D1">
      <w:pPr>
        <w:rPr>
          <w:rFonts w:ascii="仿宋" w:eastAsia="仿宋" w:hAnsi="仿宋" w:cs="Times New Roman" w:hint="eastAsia"/>
          <w:sz w:val="32"/>
          <w:szCs w:val="32"/>
        </w:rPr>
      </w:pPr>
      <w:r>
        <w:rPr>
          <w:rFonts w:hint="eastAsia"/>
        </w:rPr>
        <w:t>注：该表可以加长加页。</w:t>
      </w:r>
    </w:p>
    <w:p w:rsidR="0092127B" w:rsidRPr="001700D1" w:rsidRDefault="0092127B"/>
    <w:sectPr w:rsidR="0092127B" w:rsidRPr="00170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7B" w:rsidRDefault="0092127B" w:rsidP="001700D1">
      <w:r>
        <w:separator/>
      </w:r>
    </w:p>
  </w:endnote>
  <w:endnote w:type="continuationSeparator" w:id="1">
    <w:p w:rsidR="0092127B" w:rsidRDefault="0092127B" w:rsidP="0017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7B" w:rsidRDefault="0092127B" w:rsidP="001700D1">
      <w:r>
        <w:separator/>
      </w:r>
    </w:p>
  </w:footnote>
  <w:footnote w:type="continuationSeparator" w:id="1">
    <w:p w:rsidR="0092127B" w:rsidRDefault="0092127B" w:rsidP="00170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0D1"/>
    <w:rsid w:val="001700D1"/>
    <w:rsid w:val="0092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0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0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2017-07-19T03:24:00Z</dcterms:created>
  <dcterms:modified xsi:type="dcterms:W3CDTF">2017-07-19T03:24:00Z</dcterms:modified>
</cp:coreProperties>
</file>