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EB" w:rsidRPr="00C47AA3" w:rsidRDefault="00034C4C" w:rsidP="00034C4C">
      <w:pPr>
        <w:spacing w:afterLines="1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开封市中心</w:t>
      </w:r>
      <w:r w:rsidR="001B0AEB" w:rsidRPr="00C47AA3">
        <w:rPr>
          <w:rFonts w:ascii="Times New Roman" w:hAnsi="宋体"/>
          <w:b/>
          <w:sz w:val="32"/>
          <w:szCs w:val="32"/>
        </w:rPr>
        <w:t>医院临床药师</w:t>
      </w:r>
      <w:r w:rsidR="00102104" w:rsidRPr="00C47AA3">
        <w:rPr>
          <w:rFonts w:ascii="Times New Roman" w:hAnsi="宋体"/>
          <w:b/>
          <w:sz w:val="32"/>
          <w:szCs w:val="32"/>
        </w:rPr>
        <w:t>学员</w:t>
      </w:r>
      <w:r w:rsidR="001B0AEB" w:rsidRPr="00C47AA3">
        <w:rPr>
          <w:rFonts w:ascii="Times New Roman" w:hAnsi="宋体"/>
          <w:b/>
          <w:sz w:val="32"/>
          <w:szCs w:val="32"/>
        </w:rPr>
        <w:t>培训申请表</w:t>
      </w: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6"/>
        <w:gridCol w:w="206"/>
        <w:gridCol w:w="8"/>
        <w:gridCol w:w="1309"/>
        <w:gridCol w:w="992"/>
        <w:gridCol w:w="851"/>
        <w:gridCol w:w="1417"/>
        <w:gridCol w:w="1569"/>
        <w:gridCol w:w="1992"/>
      </w:tblGrid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姓</w:t>
            </w:r>
            <w:r>
              <w:rPr>
                <w:rFonts w:ascii="Times New Roman" w:hAnsi="宋体" w:hint="eastAsia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名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彩色证件照</w:t>
            </w:r>
          </w:p>
        </w:tc>
      </w:tr>
      <w:tr w:rsidR="0080028C" w:rsidRPr="00C47AA3" w:rsidTr="0080028C">
        <w:trPr>
          <w:trHeight w:val="510"/>
          <w:jc w:val="center"/>
        </w:trPr>
        <w:tc>
          <w:tcPr>
            <w:tcW w:w="1170" w:type="dxa"/>
            <w:gridSpan w:val="3"/>
            <w:tcBorders>
              <w:right w:val="single" w:sz="4" w:space="0" w:color="auto"/>
            </w:tcBorders>
            <w:vAlign w:val="center"/>
          </w:tcPr>
          <w:p w:rsidR="0080028C" w:rsidRPr="00C47AA3" w:rsidRDefault="00011547" w:rsidP="0080028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职称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47AA3"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8C" w:rsidRPr="00C47AA3" w:rsidRDefault="0080028C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80028C" w:rsidRPr="00C47AA3" w:rsidRDefault="0080028C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61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ind w:leftChars="-13" w:left="-27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邮</w:t>
            </w:r>
            <w:r>
              <w:rPr>
                <w:rFonts w:ascii="Times New Roman" w:hAnsi="宋体" w:hint="eastAsia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编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80028C">
        <w:trPr>
          <w:trHeight w:val="510"/>
          <w:jc w:val="center"/>
        </w:trPr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B0AEB" w:rsidRPr="00C47AA3" w:rsidTr="002F79B3">
        <w:trPr>
          <w:cantSplit/>
          <w:trHeight w:val="2095"/>
          <w:jc w:val="center"/>
        </w:trPr>
        <w:tc>
          <w:tcPr>
            <w:tcW w:w="9300" w:type="dxa"/>
            <w:gridSpan w:val="9"/>
            <w:tcBorders>
              <w:top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 w:rsidR="001B0AEB" w:rsidRPr="00C47AA3" w:rsidTr="002F79B3">
        <w:trPr>
          <w:cantSplit/>
          <w:trHeight w:val="1681"/>
          <w:jc w:val="center"/>
        </w:trPr>
        <w:tc>
          <w:tcPr>
            <w:tcW w:w="9300" w:type="dxa"/>
            <w:gridSpan w:val="9"/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 w:rsidR="001B0AEB" w:rsidRPr="00C47AA3" w:rsidTr="002F79B3">
        <w:trPr>
          <w:cantSplit/>
          <w:trHeight w:val="2111"/>
          <w:jc w:val="center"/>
        </w:trPr>
        <w:tc>
          <w:tcPr>
            <w:tcW w:w="956" w:type="dxa"/>
            <w:vMerge w:val="restart"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临床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药师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工作</w:t>
            </w:r>
          </w:p>
          <w:p w:rsidR="001B0AEB" w:rsidRPr="00C47AA3" w:rsidRDefault="001B0AEB" w:rsidP="002F79B3"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C47AA3"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 w:rsidR="001B0AEB" w:rsidRPr="00C47AA3" w:rsidTr="002F79B3">
        <w:trPr>
          <w:cantSplit/>
          <w:trHeight w:val="970"/>
          <w:jc w:val="center"/>
        </w:trPr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C47AA3">
              <w:rPr>
                <w:rFonts w:ascii="Times New Roman" w:hAnsi="宋体"/>
                <w:color w:val="000000"/>
                <w:sz w:val="24"/>
              </w:rPr>
              <w:t>拟申请培训专业：</w:t>
            </w:r>
            <w:r w:rsidRPr="00C47AA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  <w:u w:val="single"/>
              </w:rPr>
              <w:t xml:space="preserve">   </w:t>
            </w:r>
            <w:r w:rsidRPr="00C47AA3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</w:t>
            </w:r>
          </w:p>
          <w:p w:rsidR="001B0AEB" w:rsidRPr="00C47AA3" w:rsidRDefault="001B0AEB" w:rsidP="002F79B3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若该专业暂无名额，是否愿意调剂至其他专业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</w:p>
        </w:tc>
      </w:tr>
      <w:tr w:rsidR="001B0AEB" w:rsidRPr="00C47AA3" w:rsidTr="002F79B3">
        <w:trPr>
          <w:cantSplit/>
          <w:trHeight w:val="985"/>
          <w:jc w:val="center"/>
        </w:trPr>
        <w:tc>
          <w:tcPr>
            <w:tcW w:w="956" w:type="dxa"/>
            <w:vMerge/>
            <w:tcBorders>
              <w:right w:val="single" w:sz="4" w:space="0" w:color="auto"/>
            </w:tcBorders>
            <w:vAlign w:val="center"/>
          </w:tcPr>
          <w:p w:rsidR="001B0AEB" w:rsidRPr="00C47AA3" w:rsidRDefault="001B0AEB" w:rsidP="002F79B3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□</w:t>
            </w:r>
            <w:r w:rsidRPr="00C47AA3"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ascii="Times New Roman" w:hAnsi="宋体" w:hint="eastAsia"/>
                <w:color w:val="000000"/>
                <w:sz w:val="24"/>
              </w:rPr>
              <w:t>如为是，需</w:t>
            </w:r>
            <w:r w:rsidRPr="00C47AA3"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 w:rsidR="001B0AEB" w:rsidRPr="00C47AA3" w:rsidRDefault="001B0AEB" w:rsidP="002F79B3">
            <w:pPr>
              <w:spacing w:line="440" w:lineRule="atLeast"/>
              <w:ind w:firstLineChars="100" w:firstLine="24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培训专业：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培训起止时间：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</w:p>
        </w:tc>
      </w:tr>
      <w:tr w:rsidR="001B0AEB" w:rsidRPr="00C47AA3" w:rsidTr="001B0AEB">
        <w:trPr>
          <w:cantSplit/>
          <w:trHeight w:val="1410"/>
          <w:jc w:val="center"/>
        </w:trPr>
        <w:tc>
          <w:tcPr>
            <w:tcW w:w="9300" w:type="dxa"/>
            <w:gridSpan w:val="9"/>
            <w:vAlign w:val="center"/>
          </w:tcPr>
          <w:p w:rsidR="001B0AEB" w:rsidRPr="00C47AA3" w:rsidRDefault="001B0AEB" w:rsidP="001B0AEB"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 w:rsidR="001B0AEB" w:rsidRDefault="001B0AEB" w:rsidP="002F7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1B0AEB" w:rsidRPr="00C47AA3" w:rsidRDefault="001B0AEB" w:rsidP="002F79B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1B0AEB" w:rsidRPr="00C47AA3" w:rsidRDefault="001B0AEB" w:rsidP="001B0AEB"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单位盖章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年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月</w:t>
            </w:r>
            <w:r w:rsidRPr="00C47AA3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C47AA3"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 w:rsidR="001B0AEB" w:rsidRPr="00C47AA3" w:rsidTr="002F79B3">
        <w:trPr>
          <w:cantSplit/>
          <w:trHeight w:val="1130"/>
          <w:jc w:val="center"/>
        </w:trPr>
        <w:tc>
          <w:tcPr>
            <w:tcW w:w="9300" w:type="dxa"/>
            <w:gridSpan w:val="9"/>
            <w:vAlign w:val="center"/>
          </w:tcPr>
          <w:p w:rsidR="001B0AEB" w:rsidRPr="00C47AA3" w:rsidRDefault="001B0AEB" w:rsidP="002F79B3"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eastAsia="楷体_GB2312" w:hAnsi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 w:rsidR="001B0AEB" w:rsidRPr="00C47AA3" w:rsidRDefault="001B0AEB" w:rsidP="002F79B3">
            <w:pPr>
              <w:spacing w:line="440" w:lineRule="atLeast"/>
              <w:ind w:right="480" w:firstLineChars="2700" w:firstLine="6480"/>
              <w:rPr>
                <w:rFonts w:ascii="Times New Roman" w:hAnsi="Times New Roman"/>
                <w:color w:val="000000"/>
                <w:sz w:val="24"/>
              </w:rPr>
            </w:pPr>
            <w:r w:rsidRPr="00C47AA3"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 w:rsidR="0098670E" w:rsidRDefault="0098670E" w:rsidP="001B0AEB"/>
    <w:sectPr w:rsidR="0098670E" w:rsidSect="001B0AEB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AEB"/>
    <w:rsid w:val="00011547"/>
    <w:rsid w:val="00034C4C"/>
    <w:rsid w:val="00102104"/>
    <w:rsid w:val="001B0AEB"/>
    <w:rsid w:val="0080028C"/>
    <w:rsid w:val="0098670E"/>
    <w:rsid w:val="00B7794F"/>
    <w:rsid w:val="00B9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6E9839-44FB-4FB6-92E7-BAA40A5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8</cp:revision>
  <dcterms:created xsi:type="dcterms:W3CDTF">2017-09-15T03:35:00Z</dcterms:created>
  <dcterms:modified xsi:type="dcterms:W3CDTF">2017-09-18T01:30:00Z</dcterms:modified>
</cp:coreProperties>
</file>