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E" w:rsidRPr="009D537E" w:rsidRDefault="00795602" w:rsidP="00795602">
      <w:pPr>
        <w:spacing w:line="540" w:lineRule="exact"/>
        <w:rPr>
          <w:rFonts w:eastAsia="方正仿宋_GBK" w:hint="eastAsia"/>
          <w:sz w:val="32"/>
          <w:szCs w:val="32"/>
        </w:rPr>
      </w:pPr>
      <w:r w:rsidRPr="00BE1C9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：</w:t>
      </w:r>
      <w:r w:rsidR="006B7A43">
        <w:rPr>
          <w:rFonts w:eastAsia="方正仿宋_GBK" w:hint="eastAsia"/>
          <w:sz w:val="32"/>
          <w:szCs w:val="32"/>
        </w:rPr>
        <w:t xml:space="preserve"> </w:t>
      </w:r>
    </w:p>
    <w:p w:rsidR="001E5B04" w:rsidRDefault="001E5B04" w:rsidP="001E5B04">
      <w:pPr>
        <w:widowControl/>
        <w:spacing w:line="46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</w:pPr>
      <w:r w:rsidRPr="00CD1FE7"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  <w:t>2017年新疆生产建设兵团面向全国高校毕业生</w:t>
      </w:r>
    </w:p>
    <w:p w:rsidR="001E5B04" w:rsidRPr="00F642F7" w:rsidRDefault="001E5B04" w:rsidP="001E5B04">
      <w:pPr>
        <w:widowControl/>
        <w:spacing w:line="46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</w:pPr>
      <w:r w:rsidRPr="00CD1FE7"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  <w:t>招聘“大学生连官”</w:t>
      </w:r>
      <w:r>
        <w:rPr>
          <w:rFonts w:ascii="方正小标宋简体" w:eastAsia="方正小标宋简体" w:hint="eastAsia"/>
          <w:bCs/>
          <w:color w:val="000000"/>
          <w:kern w:val="0"/>
          <w:sz w:val="32"/>
          <w:szCs w:val="32"/>
        </w:rPr>
        <w:t>报名表</w:t>
      </w:r>
    </w:p>
    <w:p w:rsidR="00E67382" w:rsidRDefault="00E67382" w:rsidP="001E5B04">
      <w:pPr>
        <w:widowControl/>
        <w:spacing w:line="400" w:lineRule="exact"/>
        <w:rPr>
          <w:rFonts w:ascii="黑体" w:eastAsia="黑体" w:hAnsi="黑体" w:cs="宋体" w:hint="eastAsia"/>
          <w:bCs/>
          <w:color w:val="000000"/>
          <w:kern w:val="0"/>
          <w:sz w:val="24"/>
        </w:rPr>
      </w:pPr>
    </w:p>
    <w:p w:rsidR="001E5B04" w:rsidRPr="00777386" w:rsidRDefault="009B562B" w:rsidP="001E5B04">
      <w:pPr>
        <w:widowControl/>
        <w:spacing w:line="400" w:lineRule="exact"/>
        <w:rPr>
          <w:rFonts w:ascii="黑体" w:eastAsia="黑体" w:hAnsi="黑体" w:cs="宋体"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报考</w:t>
      </w:r>
      <w:r w:rsidR="001E5B04" w:rsidRPr="00777386">
        <w:rPr>
          <w:rFonts w:ascii="黑体" w:eastAsia="黑体" w:hAnsi="黑体" w:cs="宋体" w:hint="eastAsia"/>
          <w:bCs/>
          <w:color w:val="000000"/>
          <w:kern w:val="0"/>
          <w:sz w:val="24"/>
        </w:rPr>
        <w:t>意向</w:t>
      </w:r>
      <w:r w:rsidR="00293D84">
        <w:rPr>
          <w:rFonts w:ascii="黑体" w:eastAsia="黑体" w:hAnsi="黑体" w:cs="宋体" w:hint="eastAsia"/>
          <w:bCs/>
          <w:color w:val="000000"/>
          <w:kern w:val="0"/>
          <w:sz w:val="24"/>
        </w:rPr>
        <w:t>（填</w:t>
      </w:r>
      <w:r w:rsidR="008C0713">
        <w:rPr>
          <w:rFonts w:ascii="黑体" w:eastAsia="黑体" w:hAnsi="黑体" w:cs="宋体" w:hint="eastAsia"/>
          <w:bCs/>
          <w:color w:val="000000"/>
          <w:kern w:val="0"/>
          <w:sz w:val="24"/>
        </w:rPr>
        <w:t>1-14师</w:t>
      </w:r>
      <w:r w:rsidR="00293D84">
        <w:rPr>
          <w:rFonts w:ascii="黑体" w:eastAsia="黑体" w:hAnsi="黑体" w:cs="宋体" w:hint="eastAsia"/>
          <w:bCs/>
          <w:color w:val="000000"/>
          <w:kern w:val="0"/>
          <w:sz w:val="24"/>
        </w:rPr>
        <w:t>）</w:t>
      </w:r>
      <w:r w:rsidR="001E5B04">
        <w:rPr>
          <w:rFonts w:ascii="黑体" w:eastAsia="黑体" w:hAnsi="黑体" w:cs="宋体" w:hint="eastAsia"/>
          <w:bCs/>
          <w:color w:val="000000"/>
          <w:kern w:val="0"/>
          <w:sz w:val="24"/>
        </w:rPr>
        <w:t>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7"/>
        <w:gridCol w:w="1551"/>
        <w:gridCol w:w="428"/>
        <w:gridCol w:w="848"/>
        <w:gridCol w:w="543"/>
        <w:gridCol w:w="213"/>
        <w:gridCol w:w="721"/>
        <w:gridCol w:w="958"/>
        <w:gridCol w:w="666"/>
        <w:gridCol w:w="1113"/>
      </w:tblGrid>
      <w:tr w:rsidR="001E5B04" w:rsidRPr="00777386" w:rsidTr="00EF5095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3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bookmarkStart w:id="0" w:name="nopic"/>
            <w:bookmarkEnd w:id="0"/>
            <w:r w:rsidRPr="00777386">
              <w:rPr>
                <w:rFonts w:ascii="黑体" w:eastAsia="黑体" w:hAnsi="黑体" w:cs="宋体" w:hint="eastAsia"/>
                <w:color w:val="000000"/>
                <w:sz w:val="24"/>
              </w:rPr>
              <w:t>照  片</w:t>
            </w:r>
          </w:p>
        </w:tc>
      </w:tr>
      <w:tr w:rsidR="001E5B04" w:rsidRPr="00777386" w:rsidTr="00EF5095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民  族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10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EF5095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1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10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121003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9" w:type="pct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106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21003" w:rsidRPr="00777386" w:rsidTr="00EF5095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03" w:rsidRPr="00777386" w:rsidRDefault="00121003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21003" w:rsidRPr="00777386" w:rsidRDefault="00121003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21003" w:rsidRPr="00D12FCF" w:rsidRDefault="00121003" w:rsidP="00D12FCF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146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21003" w:rsidRPr="00777386" w:rsidRDefault="00121003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21003" w:rsidRPr="00777386" w:rsidRDefault="00D12FCF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66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003" w:rsidRPr="00777386" w:rsidRDefault="00121003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121003">
        <w:trPr>
          <w:trHeight w:val="450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D12FCF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42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EF5095" w:rsidRPr="00777386" w:rsidTr="00121003">
        <w:trPr>
          <w:trHeight w:val="450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095" w:rsidRPr="00777386" w:rsidRDefault="00EF5095" w:rsidP="00D12FCF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42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095" w:rsidRPr="00777386" w:rsidRDefault="00EF5095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EF5095">
        <w:trPr>
          <w:trHeight w:val="4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835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04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EF5095">
        <w:trPr>
          <w:trHeight w:val="82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是否符合</w:t>
            </w:r>
          </w:p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免试条件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1E5B04" w:rsidRPr="00777386" w:rsidRDefault="001E5B04" w:rsidP="004D7F81">
            <w:pPr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  <w:tc>
          <w:tcPr>
            <w:tcW w:w="1971" w:type="pct"/>
            <w:gridSpan w:val="5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B04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是否服从</w:t>
            </w:r>
          </w:p>
          <w:p w:rsidR="001E5B04" w:rsidRPr="00F642F7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sz w:val="24"/>
              </w:rPr>
              <w:t>调剂</w:t>
            </w:r>
          </w:p>
        </w:tc>
        <w:tc>
          <w:tcPr>
            <w:tcW w:w="1068" w:type="pct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121003">
        <w:trPr>
          <w:trHeight w:val="1574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42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1E5B04" w:rsidRDefault="001E5B04" w:rsidP="009D537E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EE1A70" w:rsidRDefault="00EE1A70" w:rsidP="009D537E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EE1A70" w:rsidRDefault="00EE1A70" w:rsidP="009D537E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EE1A70" w:rsidRPr="00777386" w:rsidRDefault="00EE1A70" w:rsidP="009D537E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121003">
        <w:trPr>
          <w:trHeight w:val="79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受表彰奖励和处分情况</w:t>
            </w:r>
          </w:p>
        </w:tc>
        <w:tc>
          <w:tcPr>
            <w:tcW w:w="422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  <w:p w:rsidR="001E5B04" w:rsidRPr="00777386" w:rsidRDefault="001E5B04" w:rsidP="001E5B04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4"/>
              </w:rPr>
            </w:pPr>
          </w:p>
        </w:tc>
      </w:tr>
      <w:tr w:rsidR="001E5B04" w:rsidRPr="00777386" w:rsidTr="00121003">
        <w:trPr>
          <w:trHeight w:val="215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21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ind w:leftChars="35" w:left="73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1.自愿参加招考，个人信息真实。</w:t>
            </w:r>
          </w:p>
          <w:p w:rsidR="001E5B04" w:rsidRPr="00777386" w:rsidRDefault="001E5B04" w:rsidP="004D7F81">
            <w:pPr>
              <w:widowControl/>
              <w:spacing w:line="400" w:lineRule="exact"/>
              <w:ind w:leftChars="35" w:left="73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2.服从岗位分配。</w:t>
            </w:r>
          </w:p>
          <w:p w:rsidR="001E5B04" w:rsidRPr="00777386" w:rsidRDefault="001E5B04" w:rsidP="00EE1A70">
            <w:pPr>
              <w:widowControl/>
              <w:spacing w:line="400" w:lineRule="exact"/>
              <w:ind w:leftChars="42" w:left="88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3.最低服务期限三年。</w:t>
            </w:r>
          </w:p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1E5B04" w:rsidRPr="00777386" w:rsidRDefault="001E5B04" w:rsidP="004D7F81">
            <w:pPr>
              <w:widowControl/>
              <w:spacing w:line="400" w:lineRule="exact"/>
              <w:ind w:firstLineChars="150" w:firstLine="360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考生签字：</w:t>
            </w:r>
          </w:p>
          <w:p w:rsidR="001E5B04" w:rsidRPr="00777386" w:rsidRDefault="001E5B04" w:rsidP="004D7F81">
            <w:pPr>
              <w:widowControl/>
              <w:spacing w:line="400" w:lineRule="exact"/>
              <w:ind w:firstLineChars="450" w:firstLine="108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4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E5B04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资格</w:t>
            </w:r>
          </w:p>
          <w:p w:rsidR="001E5B04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审查</w:t>
            </w:r>
          </w:p>
          <w:p w:rsidR="001E5B04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部门</w:t>
            </w:r>
          </w:p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164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B04" w:rsidRPr="00777386" w:rsidRDefault="001E5B04" w:rsidP="004D7F8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1E5B04" w:rsidRPr="00777386" w:rsidRDefault="001E5B04" w:rsidP="004D7F81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1E5B04" w:rsidRDefault="001E5B04" w:rsidP="004D7F81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9B562B" w:rsidRPr="00777386" w:rsidRDefault="009B562B" w:rsidP="009B562B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盖章</w:t>
            </w:r>
          </w:p>
          <w:p w:rsidR="001E5B04" w:rsidRPr="00777386" w:rsidRDefault="001E5B04" w:rsidP="004D7F81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  <w:p w:rsidR="001E5B04" w:rsidRPr="00777386" w:rsidRDefault="001E5B04" w:rsidP="004D7F81">
            <w:pPr>
              <w:widowControl/>
              <w:spacing w:line="400" w:lineRule="exact"/>
              <w:ind w:firstLineChars="200" w:firstLine="48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7738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BF4F1D" w:rsidRPr="00795602" w:rsidRDefault="00BF4F1D" w:rsidP="00795602">
      <w:pPr>
        <w:spacing w:line="540" w:lineRule="exact"/>
        <w:rPr>
          <w:rFonts w:eastAsia="方正仿宋_GBK"/>
          <w:sz w:val="32"/>
        </w:rPr>
      </w:pPr>
    </w:p>
    <w:sectPr w:rsidR="00BF4F1D" w:rsidRPr="00795602" w:rsidSect="004D7F81">
      <w:footerReference w:type="even" r:id="rId6"/>
      <w:footerReference w:type="default" r:id="rId7"/>
      <w:pgSz w:w="11906" w:h="16838"/>
      <w:pgMar w:top="1440" w:right="1797" w:bottom="1440" w:left="1797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B9" w:rsidRDefault="00AE22B9" w:rsidP="00D736B8">
      <w:r>
        <w:separator/>
      </w:r>
    </w:p>
  </w:endnote>
  <w:endnote w:type="continuationSeparator" w:id="1">
    <w:p w:rsidR="00AE22B9" w:rsidRDefault="00AE22B9" w:rsidP="00D7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81" w:rsidRDefault="004D7F81">
    <w:pPr>
      <w:pStyle w:val="a4"/>
      <w:framePr w:wrap="around" w:vAnchor="text" w:hAnchor="page" w:x="1949" w:y="-54"/>
      <w:rPr>
        <w:rStyle w:val="a5"/>
        <w:rFonts w:ascii="Dotum" w:eastAsia="Dotum" w:hAnsi="Dotum"/>
        <w:sz w:val="28"/>
        <w:szCs w:val="28"/>
      </w:rPr>
    </w:pPr>
    <w:r>
      <w:rPr>
        <w:rFonts w:ascii="Dotum" w:eastAsia="Dotum" w:hAnsi="Dotum"/>
        <w:sz w:val="28"/>
        <w:szCs w:val="28"/>
      </w:rPr>
      <w:fldChar w:fldCharType="begin"/>
    </w:r>
    <w:r>
      <w:rPr>
        <w:rStyle w:val="a5"/>
        <w:rFonts w:ascii="Dotum" w:eastAsia="Dotum" w:hAnsi="Dotum"/>
        <w:sz w:val="28"/>
        <w:szCs w:val="28"/>
      </w:rPr>
      <w:instrText xml:space="preserve">PAGE  </w:instrText>
    </w:r>
    <w:r>
      <w:rPr>
        <w:rFonts w:ascii="Dotum" w:eastAsia="Dotum" w:hAnsi="Dotum"/>
        <w:sz w:val="28"/>
        <w:szCs w:val="28"/>
      </w:rPr>
      <w:fldChar w:fldCharType="separate"/>
    </w:r>
    <w:r>
      <w:rPr>
        <w:rStyle w:val="a5"/>
        <w:rFonts w:ascii="Dotum" w:eastAsia="Dotum" w:hAnsi="Dotum"/>
        <w:noProof/>
        <w:sz w:val="28"/>
        <w:szCs w:val="28"/>
      </w:rPr>
      <w:t>- 2 -</w:t>
    </w:r>
    <w:r>
      <w:rPr>
        <w:rFonts w:ascii="Dotum" w:eastAsia="Dotum" w:hAnsi="Dotum"/>
        <w:sz w:val="28"/>
        <w:szCs w:val="28"/>
      </w:rPr>
      <w:fldChar w:fldCharType="end"/>
    </w:r>
  </w:p>
  <w:p w:rsidR="004D7F81" w:rsidRDefault="004D7F8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81" w:rsidRPr="00724353" w:rsidRDefault="004D7F81">
    <w:pPr>
      <w:pStyle w:val="a4"/>
      <w:jc w:val="center"/>
      <w:rPr>
        <w:rFonts w:ascii="方正仿宋_GBK" w:eastAsia="方正仿宋_GBK" w:hint="eastAsia"/>
        <w:sz w:val="32"/>
        <w:szCs w:val="32"/>
      </w:rPr>
    </w:pPr>
    <w:r w:rsidRPr="00724353">
      <w:rPr>
        <w:rFonts w:ascii="方正仿宋_GBK" w:eastAsia="方正仿宋_GBK" w:hint="eastAsia"/>
        <w:sz w:val="32"/>
        <w:szCs w:val="32"/>
      </w:rPr>
      <w:fldChar w:fldCharType="begin"/>
    </w:r>
    <w:r w:rsidRPr="00724353">
      <w:rPr>
        <w:rFonts w:ascii="方正仿宋_GBK" w:eastAsia="方正仿宋_GBK" w:hint="eastAsia"/>
        <w:sz w:val="32"/>
        <w:szCs w:val="32"/>
      </w:rPr>
      <w:instrText xml:space="preserve"> PAGE   \* MERGEFORMAT </w:instrText>
    </w:r>
    <w:r w:rsidRPr="00724353">
      <w:rPr>
        <w:rFonts w:ascii="方正仿宋_GBK" w:eastAsia="方正仿宋_GBK" w:hint="eastAsia"/>
        <w:sz w:val="32"/>
        <w:szCs w:val="32"/>
      </w:rPr>
      <w:fldChar w:fldCharType="separate"/>
    </w:r>
    <w:r w:rsidR="00536D43" w:rsidRPr="00536D43">
      <w:rPr>
        <w:rFonts w:ascii="方正仿宋_GBK" w:eastAsia="方正仿宋_GBK"/>
        <w:noProof/>
        <w:sz w:val="32"/>
        <w:szCs w:val="32"/>
        <w:lang w:val="zh-CN"/>
      </w:rPr>
      <w:t>-</w:t>
    </w:r>
    <w:r w:rsidR="00536D43">
      <w:rPr>
        <w:rFonts w:ascii="方正仿宋_GBK" w:eastAsia="方正仿宋_GBK"/>
        <w:noProof/>
        <w:sz w:val="32"/>
        <w:szCs w:val="32"/>
      </w:rPr>
      <w:t xml:space="preserve"> 1 -</w:t>
    </w:r>
    <w:r w:rsidRPr="00724353">
      <w:rPr>
        <w:rFonts w:ascii="方正仿宋_GBK" w:eastAsia="方正仿宋_GBK" w:hint="eastAsia"/>
        <w:sz w:val="32"/>
        <w:szCs w:val="32"/>
      </w:rPr>
      <w:fldChar w:fldCharType="end"/>
    </w:r>
  </w:p>
  <w:p w:rsidR="004D7F81" w:rsidRDefault="004D7F8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B9" w:rsidRDefault="00AE22B9" w:rsidP="00D736B8">
      <w:r>
        <w:separator/>
      </w:r>
    </w:p>
  </w:footnote>
  <w:footnote w:type="continuationSeparator" w:id="1">
    <w:p w:rsidR="00AE22B9" w:rsidRDefault="00AE22B9" w:rsidP="00D73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B8"/>
    <w:rsid w:val="00033C42"/>
    <w:rsid w:val="00034190"/>
    <w:rsid w:val="00042506"/>
    <w:rsid w:val="00073A3A"/>
    <w:rsid w:val="000B54AD"/>
    <w:rsid w:val="000D59D4"/>
    <w:rsid w:val="000E7F90"/>
    <w:rsid w:val="000F030D"/>
    <w:rsid w:val="00112640"/>
    <w:rsid w:val="00121003"/>
    <w:rsid w:val="00146EAD"/>
    <w:rsid w:val="00154339"/>
    <w:rsid w:val="00173950"/>
    <w:rsid w:val="00180F82"/>
    <w:rsid w:val="001862CE"/>
    <w:rsid w:val="00194BAD"/>
    <w:rsid w:val="0019617C"/>
    <w:rsid w:val="001976E8"/>
    <w:rsid w:val="001C576C"/>
    <w:rsid w:val="001D1019"/>
    <w:rsid w:val="001E1E09"/>
    <w:rsid w:val="001E5B04"/>
    <w:rsid w:val="0021248F"/>
    <w:rsid w:val="00257E50"/>
    <w:rsid w:val="00276A22"/>
    <w:rsid w:val="00293D84"/>
    <w:rsid w:val="00295DCB"/>
    <w:rsid w:val="002B1A00"/>
    <w:rsid w:val="002C4D41"/>
    <w:rsid w:val="00307835"/>
    <w:rsid w:val="0034052C"/>
    <w:rsid w:val="00345560"/>
    <w:rsid w:val="00361ACB"/>
    <w:rsid w:val="003A379A"/>
    <w:rsid w:val="003E1E0F"/>
    <w:rsid w:val="0040349D"/>
    <w:rsid w:val="004069DD"/>
    <w:rsid w:val="00447015"/>
    <w:rsid w:val="004613AC"/>
    <w:rsid w:val="00473E9C"/>
    <w:rsid w:val="00476DA7"/>
    <w:rsid w:val="00482187"/>
    <w:rsid w:val="004D7F81"/>
    <w:rsid w:val="005037A6"/>
    <w:rsid w:val="00536D43"/>
    <w:rsid w:val="00551AB0"/>
    <w:rsid w:val="00557808"/>
    <w:rsid w:val="005829B0"/>
    <w:rsid w:val="00586D28"/>
    <w:rsid w:val="0059204F"/>
    <w:rsid w:val="0059771F"/>
    <w:rsid w:val="00597D6D"/>
    <w:rsid w:val="005A2C7D"/>
    <w:rsid w:val="005B22C2"/>
    <w:rsid w:val="005B7166"/>
    <w:rsid w:val="005D4800"/>
    <w:rsid w:val="005E5155"/>
    <w:rsid w:val="00606AEC"/>
    <w:rsid w:val="00615410"/>
    <w:rsid w:val="00627BED"/>
    <w:rsid w:val="0065378E"/>
    <w:rsid w:val="00654992"/>
    <w:rsid w:val="006873C3"/>
    <w:rsid w:val="006A4B49"/>
    <w:rsid w:val="006B5C9F"/>
    <w:rsid w:val="006B718E"/>
    <w:rsid w:val="006B7A43"/>
    <w:rsid w:val="006F6A7C"/>
    <w:rsid w:val="006F7590"/>
    <w:rsid w:val="0070404E"/>
    <w:rsid w:val="00734FAE"/>
    <w:rsid w:val="007427BD"/>
    <w:rsid w:val="00745776"/>
    <w:rsid w:val="00776269"/>
    <w:rsid w:val="00787A2F"/>
    <w:rsid w:val="00790C2C"/>
    <w:rsid w:val="00793145"/>
    <w:rsid w:val="00795602"/>
    <w:rsid w:val="007B5788"/>
    <w:rsid w:val="007D5646"/>
    <w:rsid w:val="007D5857"/>
    <w:rsid w:val="007E48AE"/>
    <w:rsid w:val="00800B0E"/>
    <w:rsid w:val="0080777D"/>
    <w:rsid w:val="00837538"/>
    <w:rsid w:val="00855660"/>
    <w:rsid w:val="00857AE4"/>
    <w:rsid w:val="00857EFC"/>
    <w:rsid w:val="00862E61"/>
    <w:rsid w:val="008C0713"/>
    <w:rsid w:val="008D0219"/>
    <w:rsid w:val="008E7D04"/>
    <w:rsid w:val="008E7FC0"/>
    <w:rsid w:val="008F0039"/>
    <w:rsid w:val="008F1474"/>
    <w:rsid w:val="009223B1"/>
    <w:rsid w:val="00925674"/>
    <w:rsid w:val="00947247"/>
    <w:rsid w:val="00954E25"/>
    <w:rsid w:val="00961FEF"/>
    <w:rsid w:val="00991D23"/>
    <w:rsid w:val="009A09AE"/>
    <w:rsid w:val="009B562B"/>
    <w:rsid w:val="009B6C54"/>
    <w:rsid w:val="009D537E"/>
    <w:rsid w:val="009E571E"/>
    <w:rsid w:val="00A45F80"/>
    <w:rsid w:val="00A47641"/>
    <w:rsid w:val="00AE22B9"/>
    <w:rsid w:val="00AE2452"/>
    <w:rsid w:val="00AE5C57"/>
    <w:rsid w:val="00B05156"/>
    <w:rsid w:val="00B37BE6"/>
    <w:rsid w:val="00B418D5"/>
    <w:rsid w:val="00B94411"/>
    <w:rsid w:val="00BB0EE9"/>
    <w:rsid w:val="00BD0963"/>
    <w:rsid w:val="00BE1C92"/>
    <w:rsid w:val="00BF4F1D"/>
    <w:rsid w:val="00BF68FF"/>
    <w:rsid w:val="00C05753"/>
    <w:rsid w:val="00C2588A"/>
    <w:rsid w:val="00C40BF1"/>
    <w:rsid w:val="00C506FB"/>
    <w:rsid w:val="00C563F3"/>
    <w:rsid w:val="00C6204C"/>
    <w:rsid w:val="00C76549"/>
    <w:rsid w:val="00C816B7"/>
    <w:rsid w:val="00C91AD6"/>
    <w:rsid w:val="00CA3FA4"/>
    <w:rsid w:val="00CA66BB"/>
    <w:rsid w:val="00CC5120"/>
    <w:rsid w:val="00CC6744"/>
    <w:rsid w:val="00CD6A62"/>
    <w:rsid w:val="00CE2521"/>
    <w:rsid w:val="00CE7118"/>
    <w:rsid w:val="00CF4069"/>
    <w:rsid w:val="00D0260A"/>
    <w:rsid w:val="00D12FCF"/>
    <w:rsid w:val="00D34B18"/>
    <w:rsid w:val="00D361FE"/>
    <w:rsid w:val="00D44A49"/>
    <w:rsid w:val="00D736B8"/>
    <w:rsid w:val="00D97EC4"/>
    <w:rsid w:val="00DB4638"/>
    <w:rsid w:val="00DD412D"/>
    <w:rsid w:val="00DF13D8"/>
    <w:rsid w:val="00E17524"/>
    <w:rsid w:val="00E24464"/>
    <w:rsid w:val="00E516D8"/>
    <w:rsid w:val="00E57356"/>
    <w:rsid w:val="00E67288"/>
    <w:rsid w:val="00E67382"/>
    <w:rsid w:val="00E706A7"/>
    <w:rsid w:val="00E71C87"/>
    <w:rsid w:val="00E73239"/>
    <w:rsid w:val="00E97B00"/>
    <w:rsid w:val="00ED624C"/>
    <w:rsid w:val="00EE1A70"/>
    <w:rsid w:val="00EF1B20"/>
    <w:rsid w:val="00EF5095"/>
    <w:rsid w:val="00EF6BF0"/>
    <w:rsid w:val="00F06B46"/>
    <w:rsid w:val="00F10ED7"/>
    <w:rsid w:val="00F15FE3"/>
    <w:rsid w:val="00F23BBC"/>
    <w:rsid w:val="00F25082"/>
    <w:rsid w:val="00F607C3"/>
    <w:rsid w:val="00F75E7B"/>
    <w:rsid w:val="00F77E63"/>
    <w:rsid w:val="00FA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6B8"/>
    <w:rPr>
      <w:sz w:val="18"/>
      <w:szCs w:val="18"/>
    </w:rPr>
  </w:style>
  <w:style w:type="character" w:styleId="a5">
    <w:name w:val="page number"/>
    <w:basedOn w:val="a0"/>
    <w:rsid w:val="00D736B8"/>
  </w:style>
  <w:style w:type="paragraph" w:styleId="a6">
    <w:name w:val="Date"/>
    <w:basedOn w:val="a"/>
    <w:next w:val="a"/>
    <w:link w:val="Char1"/>
    <w:uiPriority w:val="99"/>
    <w:semiHidden/>
    <w:unhideWhenUsed/>
    <w:rsid w:val="0079560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95602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7956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WXL</cp:lastModifiedBy>
  <cp:revision>2</cp:revision>
  <cp:lastPrinted>2017-11-07T08:03:00Z</cp:lastPrinted>
  <dcterms:created xsi:type="dcterms:W3CDTF">2017-11-08T04:24:00Z</dcterms:created>
  <dcterms:modified xsi:type="dcterms:W3CDTF">2017-11-08T04:24:00Z</dcterms:modified>
</cp:coreProperties>
</file>