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4E" w:rsidRPr="00D32B4E" w:rsidRDefault="00D32B4E" w:rsidP="00D32B4E">
      <w:pPr>
        <w:widowControl/>
        <w:shd w:val="clear" w:color="auto" w:fill="FFFFFF"/>
        <w:spacing w:line="480" w:lineRule="atLeast"/>
        <w:ind w:left="1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r w:rsidRPr="00D32B4E">
        <w:rPr>
          <w:rFonts w:ascii="黑体" w:eastAsia="黑体" w:hAnsi="黑体" w:cs="宋体" w:hint="eastAsia"/>
          <w:color w:val="666666"/>
          <w:kern w:val="0"/>
          <w:sz w:val="36"/>
          <w:szCs w:val="36"/>
          <w:bdr w:val="none" w:sz="0" w:space="0" w:color="auto" w:frame="1"/>
        </w:rPr>
        <w:t>瑞金市公安消防大队公开招聘人员体能测试评分标准</w:t>
      </w:r>
    </w:p>
    <w:tbl>
      <w:tblPr>
        <w:tblW w:w="81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056"/>
        <w:gridCol w:w="1268"/>
        <w:gridCol w:w="1782"/>
        <w:gridCol w:w="1079"/>
        <w:gridCol w:w="887"/>
        <w:gridCol w:w="1107"/>
      </w:tblGrid>
      <w:tr w:rsidR="00D32B4E" w:rsidRPr="00D32B4E" w:rsidTr="00D32B4E">
        <w:trPr>
          <w:trHeight w:val="839"/>
          <w:jc w:val="center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分数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100米跑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10米×4往返跑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3000米跑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引体</w:t>
            </w:r>
          </w:p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向上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俯卧撑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立定跳远</w:t>
            </w:r>
          </w:p>
        </w:tc>
      </w:tr>
      <w:tr w:rsidR="00D32B4E" w:rsidRPr="00D32B4E" w:rsidTr="00D32B4E">
        <w:trPr>
          <w:trHeight w:val="4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2B4E" w:rsidRPr="00D32B4E" w:rsidRDefault="00D32B4E" w:rsidP="00D32B4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（秒）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（秒）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（分）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（次）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spacing w:val="-10"/>
                <w:kern w:val="0"/>
                <w:sz w:val="28"/>
                <w:szCs w:val="28"/>
                <w:bdr w:val="none" w:sz="0" w:space="0" w:color="auto" w:frame="1"/>
              </w:rPr>
              <w:t>次/分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（米）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13″7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10″1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2.65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10″4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2.61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10″7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2.57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11″0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2.53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11″3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2.49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11″6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2.45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11″9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2.41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12″2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2.37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12″5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2.33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16″4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12″8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2.29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16″7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13″1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2.25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17″0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13″4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2.21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13″7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2.17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17″6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2.13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17″9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2.09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2.05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18″5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14″9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2.01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18″8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19′15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1.97</w:t>
            </w:r>
          </w:p>
        </w:tc>
      </w:tr>
      <w:tr w:rsidR="00D32B4E" w:rsidRPr="00D32B4E" w:rsidTr="00D32B4E">
        <w:trPr>
          <w:trHeight w:val="404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19′30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1.93</w:t>
            </w:r>
          </w:p>
        </w:tc>
      </w:tr>
      <w:tr w:rsidR="00D32B4E" w:rsidRPr="00D32B4E" w:rsidTr="00D32B4E">
        <w:trPr>
          <w:trHeight w:val="412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b/>
                <w:bCs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19″4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15″8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19′45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宋体" w:eastAsia="宋体" w:hAnsi="宋体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B4E" w:rsidRPr="00D32B4E" w:rsidRDefault="00D32B4E" w:rsidP="00D32B4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32B4E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28"/>
                <w:bdr w:val="none" w:sz="0" w:space="0" w:color="auto" w:frame="1"/>
              </w:rPr>
              <w:t>1.89</w:t>
            </w:r>
          </w:p>
        </w:tc>
      </w:tr>
    </w:tbl>
    <w:p w:rsidR="00D32B4E" w:rsidRPr="00D32B4E" w:rsidRDefault="00D32B4E" w:rsidP="00D32B4E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D32B4E">
        <w:rPr>
          <w:rFonts w:ascii="宋体" w:eastAsia="宋体" w:hAnsi="宋体" w:cs="宋体" w:hint="eastAsia"/>
          <w:color w:val="111111"/>
          <w:kern w:val="0"/>
          <w:sz w:val="18"/>
          <w:szCs w:val="18"/>
          <w:bdr w:val="none" w:sz="0" w:space="0" w:color="auto" w:frame="1"/>
        </w:rPr>
        <w:t> </w:t>
      </w:r>
    </w:p>
    <w:p w:rsidR="00D32B4E" w:rsidRPr="00D32B4E" w:rsidRDefault="00D32B4E" w:rsidP="00D32B4E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D32B4E">
        <w:rPr>
          <w:rFonts w:ascii="仿宋" w:eastAsia="仿宋" w:hAnsi="仿宋" w:cs="宋体" w:hint="eastAsia"/>
          <w:color w:val="111111"/>
          <w:kern w:val="0"/>
          <w:sz w:val="30"/>
          <w:szCs w:val="30"/>
          <w:bdr w:val="none" w:sz="0" w:space="0" w:color="auto" w:frame="1"/>
        </w:rPr>
        <w:t>（如:100米跑项目成绩为14″2，则该项目得分为90分，6个项目得分取平均分为体能测试成绩）</w:t>
      </w:r>
      <w:bookmarkStart w:id="0" w:name="_GoBack"/>
      <w:bookmarkEnd w:id="0"/>
    </w:p>
    <w:p w:rsidR="00743DD9" w:rsidRPr="00D32B4E" w:rsidRDefault="00743DD9"/>
    <w:sectPr w:rsidR="00743DD9" w:rsidRPr="00D32B4E" w:rsidSect="00D32B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62" w:rsidRDefault="00661D62" w:rsidP="00D32B4E">
      <w:r>
        <w:separator/>
      </w:r>
    </w:p>
  </w:endnote>
  <w:endnote w:type="continuationSeparator" w:id="0">
    <w:p w:rsidR="00661D62" w:rsidRDefault="00661D62" w:rsidP="00D3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62" w:rsidRDefault="00661D62" w:rsidP="00D32B4E">
      <w:r>
        <w:separator/>
      </w:r>
    </w:p>
  </w:footnote>
  <w:footnote w:type="continuationSeparator" w:id="0">
    <w:p w:rsidR="00661D62" w:rsidRDefault="00661D62" w:rsidP="00D32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78"/>
    <w:rsid w:val="002D1878"/>
    <w:rsid w:val="00661D62"/>
    <w:rsid w:val="00743DD9"/>
    <w:rsid w:val="00D3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gzht</dc:creator>
  <cp:keywords/>
  <dc:description/>
  <cp:lastModifiedBy>gzht</cp:lastModifiedBy>
  <cp:revision>2</cp:revision>
  <dcterms:created xsi:type="dcterms:W3CDTF">2018-03-05T03:52:00Z</dcterms:created>
  <dcterms:modified xsi:type="dcterms:W3CDTF">2018-03-05T03:54:00Z</dcterms:modified>
</cp:coreProperties>
</file>