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FD" w:rsidRDefault="00FC68FD" w:rsidP="00FC68FD">
      <w:pPr>
        <w:pStyle w:val="a3"/>
        <w:widowControl w:val="0"/>
        <w:spacing w:beforeLines="50" w:before="156" w:beforeAutospacing="0" w:afterLines="50" w:after="156" w:afterAutospacing="0" w:line="580" w:lineRule="exact"/>
        <w:ind w:leftChars="-500" w:left="-1050" w:firstLineChars="127" w:firstLine="406"/>
        <w:rPr>
          <w:rFonts w:ascii="黑体" w:eastAsia="黑体" w:hAnsi="Times New Roman" w:cs="Times New Roman" w:hint="eastAsia"/>
          <w:sz w:val="32"/>
          <w:szCs w:val="32"/>
        </w:rPr>
      </w:pPr>
      <w:bookmarkStart w:id="0" w:name="_GoBack"/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FC68FD" w:rsidRDefault="00FC68FD" w:rsidP="00FC68FD">
      <w:pPr>
        <w:spacing w:beforeLines="50" w:before="156" w:afterLines="50" w:after="156" w:line="0" w:lineRule="atLeast"/>
        <w:jc w:val="center"/>
        <w:rPr>
          <w:rFonts w:ascii="方正小标宋简体" w:eastAsia="方正小标宋简体" w:hint="eastAsia"/>
          <w:bCs/>
          <w:spacing w:val="-23"/>
          <w:sz w:val="40"/>
          <w:szCs w:val="40"/>
        </w:rPr>
      </w:pPr>
      <w:r>
        <w:rPr>
          <w:rFonts w:ascii="方正小标宋简体" w:eastAsia="方正小标宋简体" w:hint="eastAsia"/>
          <w:bCs/>
          <w:spacing w:val="-23"/>
          <w:sz w:val="40"/>
          <w:szCs w:val="40"/>
        </w:rPr>
        <w:t>2018年宁夏面向上海交通大学招录定向选调生报名登记表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 w:rsidR="00FC68FD" w:rsidTr="00317B58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bookmarkEnd w:id="0"/>
          <w:p w:rsidR="00FC68FD" w:rsidRDefault="00FC68FD" w:rsidP="00317B58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38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 w:rsidR="00FC68FD" w:rsidRDefault="00FC68FD" w:rsidP="00317B5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:rsidR="00FC68FD" w:rsidRDefault="00FC68FD" w:rsidP="00317B5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:rsidR="00FC68FD" w:rsidRDefault="00FC68FD" w:rsidP="00317B5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FC68FD" w:rsidTr="00317B58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17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17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38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578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是否服从</w:t>
            </w:r>
          </w:p>
          <w:p w:rsidR="00FC68FD" w:rsidRDefault="00FC68FD" w:rsidP="00317B58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24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437"/>
          <w:jc w:val="center"/>
        </w:trPr>
        <w:tc>
          <w:tcPr>
            <w:tcW w:w="1049" w:type="dxa"/>
            <w:vMerge w:val="restart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本人联</w:t>
            </w:r>
          </w:p>
          <w:p w:rsidR="00FC68FD" w:rsidRDefault="00FC68FD" w:rsidP="00317B58">
            <w:pPr>
              <w:spacing w:line="240" w:lineRule="exact"/>
              <w:jc w:val="center"/>
            </w:pPr>
            <w:proofErr w:type="gramStart"/>
            <w:r>
              <w:t>系方式</w:t>
            </w:r>
            <w:proofErr w:type="gramEnd"/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FC68FD" w:rsidTr="00317B58">
        <w:trPr>
          <w:cantSplit/>
          <w:trHeight w:hRule="exact" w:val="491"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2255"/>
          <w:jc w:val="center"/>
        </w:trPr>
        <w:tc>
          <w:tcPr>
            <w:tcW w:w="1049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个人简历</w:t>
            </w:r>
          </w:p>
          <w:p w:rsidR="00FC68FD" w:rsidRDefault="00FC68FD" w:rsidP="00317B58">
            <w:pPr>
              <w:spacing w:line="240" w:lineRule="exact"/>
              <w:jc w:val="center"/>
            </w:pPr>
            <w:r>
              <w:t>（从高中</w:t>
            </w:r>
          </w:p>
          <w:p w:rsidR="00FC68FD" w:rsidRDefault="00FC68FD" w:rsidP="00317B58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621"/>
          <w:jc w:val="center"/>
        </w:trPr>
        <w:tc>
          <w:tcPr>
            <w:tcW w:w="1049" w:type="dxa"/>
            <w:vMerge w:val="restart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家庭主要</w:t>
            </w:r>
          </w:p>
          <w:p w:rsidR="00FC68FD" w:rsidRDefault="00FC68FD" w:rsidP="00317B58">
            <w:pPr>
              <w:spacing w:line="240" w:lineRule="exact"/>
              <w:jc w:val="center"/>
            </w:pPr>
            <w:r>
              <w:t>成员及</w:t>
            </w:r>
          </w:p>
          <w:p w:rsidR="00FC68FD" w:rsidRDefault="00FC68FD" w:rsidP="00317B58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3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FC68FD" w:rsidTr="00317B58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</w:p>
        </w:tc>
      </w:tr>
      <w:tr w:rsidR="00FC68FD" w:rsidTr="00317B58">
        <w:trPr>
          <w:cantSplit/>
          <w:trHeight w:val="540"/>
          <w:jc w:val="center"/>
        </w:trPr>
        <w:tc>
          <w:tcPr>
            <w:tcW w:w="3278" w:type="dxa"/>
            <w:gridSpan w:val="4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 w:rsidR="00FC68FD" w:rsidRDefault="00FC68FD" w:rsidP="00317B58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FC68FD" w:rsidTr="00317B58">
        <w:trPr>
          <w:cantSplit/>
          <w:trHeight w:val="2212"/>
          <w:jc w:val="center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:rsidR="00FC68FD" w:rsidRDefault="00FC68FD" w:rsidP="00317B58">
            <w:pPr>
              <w:spacing w:line="400" w:lineRule="exact"/>
              <w:jc w:val="center"/>
            </w:pPr>
            <w:r>
              <w:t>（盖章）</w:t>
            </w:r>
          </w:p>
          <w:p w:rsidR="00FC68FD" w:rsidRDefault="00FC68FD" w:rsidP="00317B58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FC68FD" w:rsidRDefault="00FC68FD" w:rsidP="00317B58"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  <w:vAlign w:val="bottom"/>
          </w:tcPr>
          <w:p w:rsidR="00FC68FD" w:rsidRDefault="00FC68FD" w:rsidP="00317B58">
            <w:pPr>
              <w:spacing w:line="400" w:lineRule="exact"/>
              <w:jc w:val="center"/>
            </w:pPr>
            <w:r>
              <w:t>（盖章）</w:t>
            </w:r>
          </w:p>
          <w:p w:rsidR="00FC68FD" w:rsidRDefault="00FC68FD" w:rsidP="00317B58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FC68FD" w:rsidRDefault="00FC68FD" w:rsidP="00317B58"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FC68FD" w:rsidRDefault="00FC68FD" w:rsidP="00317B58">
            <w:pPr>
              <w:spacing w:line="400" w:lineRule="exact"/>
              <w:jc w:val="center"/>
            </w:pPr>
            <w:r>
              <w:t>（盖章）</w:t>
            </w:r>
          </w:p>
          <w:p w:rsidR="00FC68FD" w:rsidRDefault="00FC68FD" w:rsidP="00317B58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FC68FD" w:rsidRDefault="00FC68FD" w:rsidP="00317B58">
            <w:pPr>
              <w:spacing w:line="400" w:lineRule="exact"/>
              <w:jc w:val="center"/>
            </w:pPr>
          </w:p>
        </w:tc>
      </w:tr>
    </w:tbl>
    <w:p w:rsidR="0095034C" w:rsidRDefault="0095034C"/>
    <w:sectPr w:rsidR="0095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D"/>
    <w:rsid w:val="0095034C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69302-D31E-4963-B62C-6F21CF73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FC68F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2018-03-05T04:52:00Z</dcterms:created>
  <dcterms:modified xsi:type="dcterms:W3CDTF">2018-03-05T04:52:00Z</dcterms:modified>
</cp:coreProperties>
</file>