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  <w:lang w:val="en-US" w:eastAsia="zh-CN"/>
        </w:rPr>
      </w:pPr>
      <w:r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  <w:lang w:val="en-US" w:eastAsia="zh-CN"/>
        </w:rPr>
        <w:t>附件</w:t>
      </w:r>
    </w:p>
    <w:p>
      <w:pPr>
        <w:widowControl/>
        <w:spacing w:line="520" w:lineRule="exact"/>
        <w:jc w:val="center"/>
        <w:rPr>
          <w:rFonts w:ascii="方正小标宋简体" w:hAnsi="仿宋" w:eastAsia="方正小标宋简体" w:cs="Tahoma"/>
          <w:color w:val="000000"/>
          <w:kern w:val="0"/>
          <w:sz w:val="35"/>
          <w:szCs w:val="36"/>
        </w:rPr>
      </w:pPr>
      <w:bookmarkStart w:id="0" w:name="_GoBack"/>
      <w:r>
        <w:rPr>
          <w:rFonts w:hint="eastAsia" w:ascii="方正小标宋简体" w:hAnsi="仿宋" w:eastAsia="方正小标宋简体" w:cs="Tahoma"/>
          <w:color w:val="000000"/>
          <w:kern w:val="0"/>
          <w:sz w:val="35"/>
          <w:szCs w:val="36"/>
        </w:rPr>
        <w:t>河池市金城江区工业和信息化局编外聘用人员招聘报名表</w:t>
      </w:r>
    </w:p>
    <w:bookmarkEnd w:id="0"/>
    <w:tbl>
      <w:tblPr>
        <w:tblStyle w:val="8"/>
        <w:tblW w:w="8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522"/>
        <w:gridCol w:w="2306"/>
        <w:gridCol w:w="1474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姓  名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性  别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民  族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籍  贯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4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学历、学位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毕业学校及专业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身份证号码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家庭住址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个人简历(自高中填起，按起始时间、毕业院校/工作单位、专业/岗位、担任职务顺序填写)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诚信承诺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lef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本人上述所填写的个人信息以及提供的相关证件、材料均真实、有效。若有虚假，责任自负。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本人签名：</w:t>
            </w:r>
          </w:p>
          <w:p>
            <w:pPr>
              <w:widowControl/>
              <w:spacing w:line="520" w:lineRule="exact"/>
              <w:ind w:firstLine="560" w:firstLineChars="200"/>
              <w:jc w:val="righ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仿宋" w:eastAsia="仿宋_GB2312" w:cs="Tahoma"/>
                <w:color w:val="000000"/>
                <w:kern w:val="0"/>
                <w:sz w:val="28"/>
                <w:szCs w:val="21"/>
              </w:rPr>
              <w:t>资格审查意见</w:t>
            </w:r>
          </w:p>
        </w:tc>
        <w:tc>
          <w:tcPr>
            <w:tcW w:w="74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ascii="仿宋_GB2312" w:hAnsi="仿宋" w:eastAsia="仿宋_GB2312" w:cs="Tahoma"/>
                <w:color w:val="000000"/>
                <w:kern w:val="0"/>
                <w:sz w:val="28"/>
                <w:szCs w:val="21"/>
              </w:rPr>
            </w:pPr>
          </w:p>
        </w:tc>
      </w:tr>
    </w:tbl>
    <w:p>
      <w:pPr>
        <w:widowControl/>
        <w:spacing w:line="520" w:lineRule="exact"/>
        <w:ind w:firstLine="560" w:firstLineChars="200"/>
        <w:jc w:val="center"/>
        <w:rPr>
          <w:rFonts w:ascii="仿宋" w:hAnsi="仿宋" w:eastAsia="仿宋" w:cs="Tahoma"/>
          <w:color w:val="000000"/>
          <w:kern w:val="0"/>
          <w:sz w:val="28"/>
          <w:szCs w:val="21"/>
        </w:rPr>
      </w:pP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18"/>
    <w:rsid w:val="000032AB"/>
    <w:rsid w:val="0000473F"/>
    <w:rsid w:val="0001044A"/>
    <w:rsid w:val="00023D22"/>
    <w:rsid w:val="00040806"/>
    <w:rsid w:val="00051E83"/>
    <w:rsid w:val="00052FE1"/>
    <w:rsid w:val="00057B13"/>
    <w:rsid w:val="00065BC1"/>
    <w:rsid w:val="000D2498"/>
    <w:rsid w:val="000F6823"/>
    <w:rsid w:val="0010534D"/>
    <w:rsid w:val="00115140"/>
    <w:rsid w:val="00170685"/>
    <w:rsid w:val="0019042B"/>
    <w:rsid w:val="00194434"/>
    <w:rsid w:val="001B1B6D"/>
    <w:rsid w:val="001D24D0"/>
    <w:rsid w:val="001E5451"/>
    <w:rsid w:val="001E64EB"/>
    <w:rsid w:val="00227480"/>
    <w:rsid w:val="00255B32"/>
    <w:rsid w:val="002758B9"/>
    <w:rsid w:val="002B1713"/>
    <w:rsid w:val="003356AF"/>
    <w:rsid w:val="00367F70"/>
    <w:rsid w:val="0037277E"/>
    <w:rsid w:val="00374959"/>
    <w:rsid w:val="003A19D1"/>
    <w:rsid w:val="003B49B6"/>
    <w:rsid w:val="00423531"/>
    <w:rsid w:val="00431CD6"/>
    <w:rsid w:val="00433202"/>
    <w:rsid w:val="0044039A"/>
    <w:rsid w:val="004607C1"/>
    <w:rsid w:val="00497C7D"/>
    <w:rsid w:val="004C2F0B"/>
    <w:rsid w:val="004E414A"/>
    <w:rsid w:val="00500CB4"/>
    <w:rsid w:val="005635A4"/>
    <w:rsid w:val="00574155"/>
    <w:rsid w:val="00586C30"/>
    <w:rsid w:val="005C0EAA"/>
    <w:rsid w:val="005D3298"/>
    <w:rsid w:val="005F31D8"/>
    <w:rsid w:val="005F6AF4"/>
    <w:rsid w:val="00625582"/>
    <w:rsid w:val="00667216"/>
    <w:rsid w:val="006F1C2A"/>
    <w:rsid w:val="007062BD"/>
    <w:rsid w:val="00706CDD"/>
    <w:rsid w:val="00712B90"/>
    <w:rsid w:val="00716CB5"/>
    <w:rsid w:val="00716DCA"/>
    <w:rsid w:val="007312DE"/>
    <w:rsid w:val="0075092B"/>
    <w:rsid w:val="007570FC"/>
    <w:rsid w:val="00767745"/>
    <w:rsid w:val="0078786F"/>
    <w:rsid w:val="00790DD7"/>
    <w:rsid w:val="00791EC0"/>
    <w:rsid w:val="00794C84"/>
    <w:rsid w:val="00796418"/>
    <w:rsid w:val="007C7741"/>
    <w:rsid w:val="007E43D8"/>
    <w:rsid w:val="007E7F2C"/>
    <w:rsid w:val="00825EA4"/>
    <w:rsid w:val="008521E8"/>
    <w:rsid w:val="00857E5C"/>
    <w:rsid w:val="00876394"/>
    <w:rsid w:val="008A3496"/>
    <w:rsid w:val="008C3DE7"/>
    <w:rsid w:val="008C500D"/>
    <w:rsid w:val="009C4B0A"/>
    <w:rsid w:val="009C79BF"/>
    <w:rsid w:val="009F56D5"/>
    <w:rsid w:val="00A12C43"/>
    <w:rsid w:val="00A3587D"/>
    <w:rsid w:val="00A45709"/>
    <w:rsid w:val="00A4595A"/>
    <w:rsid w:val="00A656D5"/>
    <w:rsid w:val="00AA0A4E"/>
    <w:rsid w:val="00AC41B1"/>
    <w:rsid w:val="00B049C4"/>
    <w:rsid w:val="00B17D6A"/>
    <w:rsid w:val="00B3559A"/>
    <w:rsid w:val="00B44AF9"/>
    <w:rsid w:val="00B760FF"/>
    <w:rsid w:val="00BA3CF6"/>
    <w:rsid w:val="00BB58FF"/>
    <w:rsid w:val="00BD7325"/>
    <w:rsid w:val="00BE05FB"/>
    <w:rsid w:val="00BF29A8"/>
    <w:rsid w:val="00BF3071"/>
    <w:rsid w:val="00C0364A"/>
    <w:rsid w:val="00C15A24"/>
    <w:rsid w:val="00C346CA"/>
    <w:rsid w:val="00C611CB"/>
    <w:rsid w:val="00C63C38"/>
    <w:rsid w:val="00CC36F2"/>
    <w:rsid w:val="00D06A91"/>
    <w:rsid w:val="00D14132"/>
    <w:rsid w:val="00D151E7"/>
    <w:rsid w:val="00D45F19"/>
    <w:rsid w:val="00D71CAE"/>
    <w:rsid w:val="00D723E3"/>
    <w:rsid w:val="00D81518"/>
    <w:rsid w:val="00D973FE"/>
    <w:rsid w:val="00DB33D1"/>
    <w:rsid w:val="00DB7CE8"/>
    <w:rsid w:val="00DF3E23"/>
    <w:rsid w:val="00E03C8A"/>
    <w:rsid w:val="00E10A42"/>
    <w:rsid w:val="00E144A6"/>
    <w:rsid w:val="00E46790"/>
    <w:rsid w:val="00EA14BB"/>
    <w:rsid w:val="00EC7DB8"/>
    <w:rsid w:val="00ED382A"/>
    <w:rsid w:val="00ED55A1"/>
    <w:rsid w:val="00EE1B79"/>
    <w:rsid w:val="00F00653"/>
    <w:rsid w:val="00F0453A"/>
    <w:rsid w:val="00F32DD8"/>
    <w:rsid w:val="00F33EC6"/>
    <w:rsid w:val="00F50E6B"/>
    <w:rsid w:val="00F83C3A"/>
    <w:rsid w:val="00FC079F"/>
    <w:rsid w:val="00FD0DA7"/>
    <w:rsid w:val="7C3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9">
    <w:name w:val="页眉 字符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日期 字符"/>
    <w:basedOn w:val="6"/>
    <w:link w:val="2"/>
    <w:semiHidden/>
    <w:qFormat/>
    <w:locked/>
    <w:uiPriority w:val="99"/>
    <w:rPr>
      <w:rFonts w:cs="Times New Roman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172</Words>
  <Characters>981</Characters>
  <Lines>8</Lines>
  <Paragraphs>2</Paragraphs>
  <TotalTime>0</TotalTime>
  <ScaleCrop>false</ScaleCrop>
  <LinksUpToDate>false</LinksUpToDate>
  <CharactersWithSpaces>1151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2018-04-15T01:32:00Z</dcterms:created>
  <dc:creator>微软用户</dc:creator>
  <cp:lastModifiedBy>河池人才小毛</cp:lastModifiedBy>
  <cp:lastPrinted>2018-04-23T03:52:00Z</cp:lastPrinted>
  <dcterms:modified xsi:type="dcterms:W3CDTF">2018-04-25T01:00:27Z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