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F8" w:rsidRDefault="009D5701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山西省气象局</w:t>
      </w:r>
      <w:r w:rsidR="00DA06EE">
        <w:rPr>
          <w:rFonts w:ascii="Times New Roman" w:hAnsi="Times New Roman" w:cs="宋体"/>
          <w:b/>
          <w:kern w:val="0"/>
          <w:sz w:val="44"/>
          <w:szCs w:val="44"/>
        </w:rPr>
        <w:t>20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18</w:t>
      </w:r>
      <w:r w:rsidR="00DA06EE">
        <w:rPr>
          <w:rFonts w:ascii="Times New Roman" w:hAnsiTheme="minorEastAsia" w:cs="宋体"/>
          <w:b/>
          <w:kern w:val="0"/>
          <w:sz w:val="44"/>
          <w:szCs w:val="44"/>
        </w:rPr>
        <w:t>年</w:t>
      </w:r>
      <w:r w:rsidR="00DA06EE">
        <w:rPr>
          <w:rFonts w:ascii="Times New Roman" w:hAnsiTheme="minorEastAsia" w:cs="宋体" w:hint="eastAsia"/>
          <w:b/>
          <w:kern w:val="0"/>
          <w:sz w:val="44"/>
          <w:szCs w:val="44"/>
        </w:rPr>
        <w:t>度</w:t>
      </w:r>
      <w:r w:rsidR="00DA06EE">
        <w:rPr>
          <w:rFonts w:ascii="Times New Roman" w:hAnsiTheme="minorEastAsia" w:cs="宋体"/>
          <w:b/>
          <w:kern w:val="0"/>
          <w:sz w:val="44"/>
          <w:szCs w:val="44"/>
        </w:rPr>
        <w:t>拟</w:t>
      </w:r>
      <w:proofErr w:type="gramStart"/>
      <w:r w:rsidR="00DA06EE">
        <w:rPr>
          <w:rFonts w:ascii="Times New Roman" w:hAnsi="Times New Roman" w:cs="宋体" w:hint="eastAsia"/>
          <w:b/>
          <w:kern w:val="0"/>
          <w:sz w:val="44"/>
          <w:szCs w:val="44"/>
        </w:rPr>
        <w:t>录用参公单位</w:t>
      </w:r>
      <w:proofErr w:type="gramEnd"/>
    </w:p>
    <w:p w:rsidR="003978EC" w:rsidRDefault="00DA06EE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工作人员公示公告</w:t>
      </w:r>
    </w:p>
    <w:p w:rsidR="003978EC" w:rsidRDefault="003978E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978EC" w:rsidRDefault="00DA06EE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 w:rsidR="009D5701">
        <w:rPr>
          <w:rFonts w:ascii="Times New Roman" w:eastAsia="仿宋_GB2312" w:hAnsi="Times New Roman" w:cs="宋体" w:hint="eastAsia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</w:t>
      </w:r>
      <w:proofErr w:type="gramStart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确定</w:t>
      </w:r>
      <w:r w:rsidR="009D5701">
        <w:rPr>
          <w:rFonts w:ascii="Times New Roman" w:eastAsia="仿宋_GB2312" w:hAnsi="Times New Roman" w:cs="宋体" w:hint="eastAsia"/>
          <w:kern w:val="0"/>
          <w:sz w:val="32"/>
          <w:szCs w:val="20"/>
        </w:rPr>
        <w:t>赵菲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proofErr w:type="gramEnd"/>
      <w:r w:rsidR="009D5701">
        <w:rPr>
          <w:rFonts w:ascii="Times New Roman" w:eastAsia="仿宋_GB2312" w:hAnsi="Times New Roman" w:cs="宋体" w:hint="eastAsia"/>
          <w:kern w:val="0"/>
          <w:sz w:val="32"/>
          <w:szCs w:val="20"/>
        </w:rPr>
        <w:t>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 w:rsidR="009D5701">
        <w:rPr>
          <w:rFonts w:ascii="Times New Roman" w:eastAsia="仿宋_GB2312" w:hAnsi="Times New Roman" w:cs="宋体" w:hint="eastAsia"/>
          <w:kern w:val="0"/>
          <w:sz w:val="32"/>
          <w:szCs w:val="20"/>
        </w:rPr>
        <w:t>山西省气象局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</w:t>
      </w:r>
      <w:proofErr w:type="gramStart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参公单位</w:t>
      </w:r>
      <w:proofErr w:type="gramEnd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工作人员，现予以公示。公示期间如有问题，请向</w:t>
      </w:r>
      <w:r w:rsidR="009D5701">
        <w:rPr>
          <w:rFonts w:ascii="Times New Roman" w:eastAsia="仿宋_GB2312" w:hAnsi="Times New Roman" w:cs="宋体" w:hint="eastAsia"/>
          <w:kern w:val="0"/>
          <w:sz w:val="32"/>
          <w:szCs w:val="20"/>
        </w:rPr>
        <w:t>山西省气象局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3978EC" w:rsidRDefault="00DA06E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 w:rsidR="00FD3054">
        <w:rPr>
          <w:rFonts w:ascii="Times New Roman" w:eastAsia="仿宋_GB2312" w:hAnsi="Times New Roman" w:cs="宋体" w:hint="eastAsia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FD3054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877271">
        <w:rPr>
          <w:rFonts w:ascii="Times New Roman" w:eastAsia="仿宋_GB2312" w:hAnsi="Times New Roman" w:cs="宋体" w:hint="eastAsia"/>
          <w:kern w:val="0"/>
          <w:sz w:val="32"/>
          <w:szCs w:val="20"/>
        </w:rPr>
        <w:t>14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 w:rsidR="00FD3054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877271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3978EC" w:rsidRDefault="00DA06E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 w:rsidR="00D509D1">
        <w:rPr>
          <w:rFonts w:ascii="Times New Roman" w:eastAsia="仿宋_GB2312" w:hAnsi="Times New Roman" w:cs="宋体" w:hint="eastAsia"/>
          <w:kern w:val="0"/>
          <w:sz w:val="32"/>
          <w:szCs w:val="20"/>
        </w:rPr>
        <w:t>0351-4076421</w:t>
      </w:r>
    </w:p>
    <w:p w:rsidR="003978EC" w:rsidRDefault="00DA06EE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 w:rsidR="00D509D1">
        <w:rPr>
          <w:rFonts w:ascii="Times New Roman" w:eastAsia="仿宋_GB2312" w:hAnsi="仿宋_GB2312" w:cs="宋体" w:hint="eastAsia"/>
          <w:kern w:val="0"/>
          <w:sz w:val="32"/>
          <w:szCs w:val="20"/>
        </w:rPr>
        <w:t>山西省太原市新建路</w:t>
      </w:r>
      <w:r w:rsidR="00D509D1">
        <w:rPr>
          <w:rFonts w:ascii="Times New Roman" w:eastAsia="仿宋_GB2312" w:hAnsi="仿宋_GB2312" w:cs="宋体" w:hint="eastAsia"/>
          <w:kern w:val="0"/>
          <w:sz w:val="32"/>
          <w:szCs w:val="20"/>
        </w:rPr>
        <w:t>65</w:t>
      </w:r>
      <w:r w:rsidR="00D509D1">
        <w:rPr>
          <w:rFonts w:ascii="Times New Roman" w:eastAsia="仿宋_GB2312" w:hAnsi="仿宋_GB2312" w:cs="宋体" w:hint="eastAsia"/>
          <w:kern w:val="0"/>
          <w:sz w:val="32"/>
          <w:szCs w:val="20"/>
        </w:rPr>
        <w:t>号</w:t>
      </w:r>
    </w:p>
    <w:p w:rsidR="003978EC" w:rsidRDefault="00DA06E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 w:rsidR="00D509D1">
        <w:rPr>
          <w:rFonts w:ascii="Times New Roman" w:eastAsia="仿宋_GB2312" w:hAnsi="仿宋_GB2312" w:cs="宋体" w:hint="eastAsia"/>
          <w:kern w:val="0"/>
          <w:sz w:val="32"/>
          <w:szCs w:val="20"/>
        </w:rPr>
        <w:t>030002</w:t>
      </w:r>
    </w:p>
    <w:p w:rsidR="003978EC" w:rsidRDefault="00D509D1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山西省气象局</w:t>
      </w:r>
    </w:p>
    <w:p w:rsidR="003978EC" w:rsidRDefault="00FD3054" w:rsidP="003E0E10">
      <w:pPr>
        <w:adjustRightInd w:val="0"/>
        <w:snapToGrid w:val="0"/>
        <w:spacing w:line="620" w:lineRule="exact"/>
        <w:ind w:firstLineChars="1700" w:firstLine="54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2018</w:t>
      </w:r>
      <w:r w:rsidR="00DA06EE"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 w:rsidR="00DA06EE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877271">
        <w:rPr>
          <w:rFonts w:ascii="Times New Roman" w:eastAsia="仿宋_GB2312" w:hAnsi="Times New Roman" w:cs="宋体" w:hint="eastAsia"/>
          <w:kern w:val="0"/>
          <w:sz w:val="32"/>
          <w:szCs w:val="20"/>
        </w:rPr>
        <w:t>11</w:t>
      </w:r>
      <w:r w:rsidR="00DA06EE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91AEE" w:rsidRDefault="00F91AE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91AEE" w:rsidRDefault="00F91AE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91AEE" w:rsidRDefault="00F91AE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91AEE" w:rsidRDefault="00F91AE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91AEE" w:rsidRDefault="00F91AE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91AEE" w:rsidRDefault="00F91AE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029F2" w:rsidRDefault="00C029F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91AEE" w:rsidRDefault="00F91AE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DA06EE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F01BF8" w:rsidRDefault="009D5701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山西省气象局</w:t>
      </w: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2018</w:t>
      </w:r>
      <w:r w:rsidR="00F01BF8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年度拟</w:t>
      </w:r>
      <w:proofErr w:type="gramStart"/>
      <w:r w:rsidR="00F01BF8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录用</w:t>
      </w:r>
      <w:r w:rsidR="00DA06EE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参公单位</w:t>
      </w:r>
      <w:proofErr w:type="gramEnd"/>
    </w:p>
    <w:p w:rsidR="003978EC" w:rsidRDefault="00DA06EE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宋体"/>
          <w:b/>
          <w:bCs/>
          <w:kern w:val="0"/>
          <w:sz w:val="36"/>
          <w:szCs w:val="20"/>
        </w:rPr>
      </w:pPr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工作人员名单</w:t>
      </w:r>
    </w:p>
    <w:tbl>
      <w:tblPr>
        <w:tblW w:w="919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993"/>
        <w:gridCol w:w="708"/>
        <w:gridCol w:w="1674"/>
        <w:gridCol w:w="736"/>
        <w:gridCol w:w="992"/>
        <w:gridCol w:w="1560"/>
        <w:gridCol w:w="721"/>
      </w:tblGrid>
      <w:tr w:rsidR="003978EC" w:rsidTr="00D22A17">
        <w:trPr>
          <w:trHeight w:val="10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BF8" w:rsidRDefault="00DA06EE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拟录用</w:t>
            </w:r>
          </w:p>
          <w:p w:rsidR="003978EC" w:rsidRDefault="00DA06E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3978EC" w:rsidRDefault="00DA06E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C1C91" w:rsidTr="008C2FCD">
        <w:trPr>
          <w:trHeight w:val="4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60" w:rsidRDefault="00EE1D60" w:rsidP="005261C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 w:hint="eastAsia"/>
                <w:kern w:val="0"/>
                <w:szCs w:val="21"/>
              </w:rPr>
            </w:pPr>
          </w:p>
          <w:p w:rsidR="00EE1D60" w:rsidRDefault="00EE1D60" w:rsidP="005261C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 w:hint="eastAsia"/>
                <w:kern w:val="0"/>
                <w:szCs w:val="21"/>
              </w:rPr>
            </w:pPr>
          </w:p>
          <w:p w:rsidR="002F4754" w:rsidRDefault="002F4754" w:rsidP="00D22A17">
            <w:pPr>
              <w:adjustRightInd w:val="0"/>
              <w:snapToGrid w:val="0"/>
              <w:spacing w:line="620" w:lineRule="exact"/>
              <w:ind w:firstLineChars="50" w:firstLine="105"/>
              <w:rPr>
                <w:rFonts w:ascii="Times New Roman" w:eastAsia="宋体" w:hAnsi="Times New Roman" w:cs="宋体" w:hint="eastAsia"/>
                <w:kern w:val="0"/>
                <w:szCs w:val="21"/>
              </w:rPr>
            </w:pPr>
          </w:p>
          <w:p w:rsidR="00AC1C91" w:rsidRDefault="00AC1C91" w:rsidP="00D22A17">
            <w:pPr>
              <w:adjustRightInd w:val="0"/>
              <w:snapToGrid w:val="0"/>
              <w:spacing w:line="620" w:lineRule="exact"/>
              <w:ind w:firstLineChars="50" w:firstLine="105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山西省气象局计划财务处</w:t>
            </w:r>
            <w:r w:rsidR="003E0E10">
              <w:rPr>
                <w:rFonts w:hint="eastAsia"/>
                <w:color w:val="000000"/>
                <w:sz w:val="22"/>
              </w:rPr>
              <w:t>主任科员及以下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赵菲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女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370D2">
              <w:rPr>
                <w:rFonts w:ascii="宋体" w:eastAsia="宋体" w:hAnsi="宋体" w:cs="宋体"/>
                <w:color w:val="000000"/>
                <w:sz w:val="22"/>
              </w:rPr>
              <w:t>153131170903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北京物资学院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Pr="00221C3A" w:rsidRDefault="00AC1C91" w:rsidP="004F76AD">
            <w:pPr>
              <w:jc w:val="left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2015年7月</w:t>
            </w:r>
            <w:r w:rsidRPr="00EB53DF">
              <w:rPr>
                <w:rFonts w:asciiTheme="minorEastAsia" w:hAnsiTheme="minorEastAsia" w:cs="宋体" w:hint="eastAsia"/>
                <w:color w:val="000000"/>
                <w:sz w:val="22"/>
              </w:rPr>
              <w:t>-2016</w:t>
            </w: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年6</w:t>
            </w:r>
            <w:r w:rsidR="005834A4">
              <w:rPr>
                <w:rFonts w:asciiTheme="minorEastAsia" w:hAnsiTheme="minorEastAsia" w:cs="宋体" w:hint="eastAsia"/>
                <w:color w:val="000000"/>
                <w:sz w:val="22"/>
              </w:rPr>
              <w:t>月</w:t>
            </w:r>
            <w:r w:rsidRPr="00EB53DF">
              <w:rPr>
                <w:rFonts w:asciiTheme="minorEastAsia" w:hAnsiTheme="minorEastAsia" w:cs="宋体" w:hint="eastAsia"/>
                <w:color w:val="000000"/>
                <w:sz w:val="22"/>
              </w:rPr>
              <w:t>北京</w:t>
            </w:r>
            <w:proofErr w:type="gramStart"/>
            <w:r w:rsidRPr="00EB53DF">
              <w:rPr>
                <w:rFonts w:asciiTheme="minorEastAsia" w:hAnsiTheme="minorEastAsia" w:cs="宋体" w:hint="eastAsia"/>
                <w:color w:val="000000"/>
                <w:sz w:val="22"/>
              </w:rPr>
              <w:t>京</w:t>
            </w:r>
            <w:proofErr w:type="gramEnd"/>
            <w:r w:rsidRPr="00EB53DF">
              <w:rPr>
                <w:rFonts w:asciiTheme="minorEastAsia" w:hAnsiTheme="minorEastAsia" w:cs="宋体" w:hint="eastAsia"/>
                <w:color w:val="000000"/>
                <w:sz w:val="22"/>
              </w:rPr>
              <w:t>东方茶</w:t>
            </w:r>
            <w:proofErr w:type="gramStart"/>
            <w:r w:rsidRPr="00EB53DF">
              <w:rPr>
                <w:rFonts w:asciiTheme="minorEastAsia" w:hAnsiTheme="minorEastAsia" w:cs="宋体" w:hint="eastAsia"/>
                <w:color w:val="000000"/>
                <w:sz w:val="22"/>
              </w:rPr>
              <w:t>谷电子</w:t>
            </w:r>
            <w:proofErr w:type="gramEnd"/>
            <w:r w:rsidRPr="00EB53DF">
              <w:rPr>
                <w:rFonts w:asciiTheme="minorEastAsia" w:hAnsiTheme="minorEastAsia" w:cs="宋体" w:hint="eastAsia"/>
                <w:color w:val="000000"/>
                <w:sz w:val="22"/>
              </w:rPr>
              <w:t>有限公司</w:t>
            </w: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；2016年</w:t>
            </w:r>
            <w:r w:rsidR="005834A4">
              <w:rPr>
                <w:rFonts w:asciiTheme="minorEastAsia" w:hAnsiTheme="minorEastAsia" w:cs="宋体" w:hint="eastAsia"/>
                <w:color w:val="000000"/>
                <w:sz w:val="22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月</w:t>
            </w:r>
            <w:r w:rsidR="003E0E10">
              <w:rPr>
                <w:rFonts w:asciiTheme="minorEastAsia" w:hAnsiTheme="minorEastAsia" w:cs="宋体" w:hint="eastAsia"/>
                <w:color w:val="000000"/>
                <w:sz w:val="22"/>
              </w:rPr>
              <w:t>-</w:t>
            </w:r>
            <w:r w:rsidR="005834A4">
              <w:rPr>
                <w:rFonts w:asciiTheme="minorEastAsia" w:hAnsiTheme="minorEastAsia" w:cs="宋体" w:hint="eastAsia"/>
                <w:color w:val="000000"/>
                <w:sz w:val="22"/>
              </w:rPr>
              <w:t>2016年12月上海博尔捷人才服务有限公司；2016年12月-</w:t>
            </w:r>
            <w:r w:rsidR="003E0E10">
              <w:rPr>
                <w:rFonts w:asciiTheme="minorEastAsia" w:hAnsiTheme="minorEastAsia" w:cs="宋体" w:hint="eastAsia"/>
                <w:color w:val="000000"/>
                <w:sz w:val="22"/>
              </w:rPr>
              <w:t>2018年2月</w:t>
            </w:r>
            <w:r w:rsidRPr="00EB53DF">
              <w:rPr>
                <w:rFonts w:asciiTheme="minorEastAsia" w:hAnsiTheme="minorEastAsia" w:cs="宋体" w:hint="eastAsia"/>
                <w:color w:val="000000"/>
                <w:sz w:val="22"/>
              </w:rPr>
              <w:t>康泰伦特（上海）商贸有限公司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91" w:rsidRDefault="00AC1C91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C1C91" w:rsidTr="008C2FCD">
        <w:trPr>
          <w:trHeight w:val="15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1" w:rsidRDefault="00AC1C91" w:rsidP="002F4754">
            <w:pPr>
              <w:adjustRightInd w:val="0"/>
              <w:snapToGrid w:val="0"/>
              <w:spacing w:line="620" w:lineRule="exact"/>
              <w:ind w:firstLineChars="50" w:firstLine="105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山西省忻州市气象局人事教育科</w:t>
            </w:r>
            <w:r w:rsidR="003E0E10">
              <w:rPr>
                <w:rFonts w:ascii="宋体" w:eastAsia="宋体" w:hAnsi="宋体" w:cs="宋体" w:hint="eastAsia"/>
                <w:color w:val="000000"/>
                <w:sz w:val="22"/>
              </w:rPr>
              <w:t>科员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平垚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女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B53DF">
              <w:rPr>
                <w:rFonts w:ascii="宋体" w:eastAsia="宋体" w:hAnsi="宋体" w:cs="宋体"/>
                <w:color w:val="000000"/>
                <w:sz w:val="22"/>
              </w:rPr>
              <w:t>153214100122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F2" w:rsidRDefault="00AC1C91" w:rsidP="004F76A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华侨</w:t>
            </w:r>
          </w:p>
          <w:p w:rsidR="00AC1C91" w:rsidRPr="00CC69C6" w:rsidRDefault="00AC1C91" w:rsidP="004F76A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大学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Pr="00CC69C6" w:rsidRDefault="009D5701" w:rsidP="004F76AD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E91759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91" w:rsidRDefault="00AC1C91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AC1C91" w:rsidTr="008C2FCD">
        <w:trPr>
          <w:trHeight w:val="153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1" w:rsidRDefault="00AC1C91" w:rsidP="005261C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山西省晋城市气象局办公室</w:t>
            </w:r>
            <w:r w:rsidR="003E0E10">
              <w:rPr>
                <w:rFonts w:hint="eastAsia"/>
                <w:color w:val="000000"/>
                <w:sz w:val="22"/>
              </w:rPr>
              <w:t>科员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司艳敏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B53DF">
              <w:rPr>
                <w:rFonts w:ascii="宋体" w:eastAsia="宋体" w:hAnsi="宋体" w:cs="宋体"/>
                <w:color w:val="000000"/>
                <w:sz w:val="22"/>
              </w:rPr>
              <w:t>153232134016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F2" w:rsidRDefault="00AC1C91" w:rsidP="004F76A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南通</w:t>
            </w:r>
          </w:p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Default="0069520B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91759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91" w:rsidRDefault="00AC1C91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AC1C91" w:rsidTr="008C2FCD">
        <w:trPr>
          <w:trHeight w:val="15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1" w:rsidRDefault="00AC1C91" w:rsidP="005261C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山西省运城市气象局办公室</w:t>
            </w:r>
            <w:r w:rsidR="003E0E10">
              <w:rPr>
                <w:rFonts w:hint="eastAsia"/>
                <w:color w:val="000000"/>
                <w:sz w:val="22"/>
              </w:rPr>
              <w:t>科员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C91" w:rsidRPr="00D51286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安璐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女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1286">
              <w:rPr>
                <w:rFonts w:ascii="宋体" w:eastAsia="宋体" w:hAnsi="宋体" w:cs="宋体"/>
                <w:color w:val="000000"/>
                <w:sz w:val="22"/>
              </w:rPr>
              <w:t>153214060930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西藏民族大学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Pr="00221C3A" w:rsidRDefault="0069520B" w:rsidP="004F76A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759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91" w:rsidRDefault="00AC1C91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AC1C91" w:rsidTr="008C2FCD">
        <w:trPr>
          <w:trHeight w:val="15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1" w:rsidRDefault="00AC1C91" w:rsidP="005261C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山西省吕梁市气象局科技业务科</w:t>
            </w:r>
            <w:r w:rsidR="003E0E10">
              <w:rPr>
                <w:rFonts w:ascii="宋体" w:eastAsia="宋体" w:hAnsi="宋体" w:cs="宋体" w:hint="eastAsia"/>
                <w:color w:val="000000"/>
                <w:sz w:val="22"/>
              </w:rPr>
              <w:t>科员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李雨昊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Default="00AC1C91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1286">
              <w:rPr>
                <w:rFonts w:ascii="宋体" w:eastAsia="宋体" w:hAnsi="宋体" w:cs="宋体"/>
                <w:color w:val="000000"/>
                <w:sz w:val="22"/>
              </w:rPr>
              <w:t>153214121127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Default="00A2353E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F2" w:rsidRDefault="00A2353E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兰州</w:t>
            </w:r>
          </w:p>
          <w:p w:rsidR="00AC1C91" w:rsidRDefault="00A2353E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大学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1" w:rsidRDefault="003E0E10" w:rsidP="004F76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91759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91" w:rsidRDefault="00AC1C91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050618" w:rsidTr="008C2FCD">
        <w:trPr>
          <w:trHeight w:val="1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18" w:rsidRDefault="00F91AEE" w:rsidP="00EE1D60">
            <w:pPr>
              <w:adjustRightInd w:val="0"/>
              <w:snapToGrid w:val="0"/>
              <w:spacing w:line="620" w:lineRule="exact"/>
              <w:ind w:firstLineChars="50" w:firstLine="105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8" w:rsidRDefault="000858CE" w:rsidP="008C2FC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山西省运城市万荣县气象局防灾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科员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18" w:rsidRPr="000858CE" w:rsidRDefault="000858CE" w:rsidP="008C2FC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马应龙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8" w:rsidRDefault="000858CE" w:rsidP="008C2FC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8" w:rsidRDefault="000858CE" w:rsidP="008C2FC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858CE">
              <w:rPr>
                <w:rFonts w:ascii="宋体" w:eastAsia="宋体" w:hAnsi="宋体" w:cs="宋体"/>
                <w:color w:val="000000"/>
                <w:sz w:val="22"/>
              </w:rPr>
              <w:t>153214192103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8" w:rsidRDefault="000858CE" w:rsidP="008C2FC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F2" w:rsidRDefault="000858CE" w:rsidP="008C2FC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中北</w:t>
            </w:r>
          </w:p>
          <w:p w:rsidR="00050618" w:rsidRDefault="000858CE" w:rsidP="008C2FC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大学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8" w:rsidRDefault="000858CE" w:rsidP="002002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91759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18" w:rsidRDefault="00050618" w:rsidP="0020023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050618" w:rsidTr="008C2FCD">
        <w:trPr>
          <w:trHeight w:val="1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18" w:rsidRDefault="000858CE" w:rsidP="00EE1D60">
            <w:pPr>
              <w:adjustRightInd w:val="0"/>
              <w:snapToGrid w:val="0"/>
              <w:spacing w:line="620" w:lineRule="exact"/>
              <w:ind w:firstLineChars="50" w:firstLine="105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8" w:rsidRDefault="000858CE" w:rsidP="002002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山西省大同市天镇县气象局防灾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科员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18" w:rsidRPr="000858CE" w:rsidRDefault="000858CE" w:rsidP="002002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王谦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8" w:rsidRDefault="000858CE" w:rsidP="002002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8" w:rsidRDefault="000858CE" w:rsidP="002002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858CE">
              <w:rPr>
                <w:rFonts w:ascii="宋体" w:eastAsia="宋体" w:hAnsi="宋体" w:cs="宋体"/>
                <w:color w:val="000000"/>
                <w:sz w:val="22"/>
              </w:rPr>
              <w:t>15321423</w:t>
            </w:r>
            <w:bookmarkStart w:id="0" w:name="_GoBack"/>
            <w:bookmarkEnd w:id="0"/>
            <w:r w:rsidRPr="000858CE">
              <w:rPr>
                <w:rFonts w:ascii="宋体" w:eastAsia="宋体" w:hAnsi="宋体" w:cs="宋体"/>
                <w:color w:val="000000"/>
                <w:sz w:val="22"/>
              </w:rPr>
              <w:t>1306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8" w:rsidRDefault="000858CE" w:rsidP="002002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8" w:rsidRDefault="000858CE" w:rsidP="002002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南京信息工程大学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8" w:rsidRDefault="003E0E10" w:rsidP="002002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91759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18" w:rsidRDefault="00050618" w:rsidP="0020023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E6745E" w:rsidTr="008C2FCD">
        <w:trPr>
          <w:trHeight w:val="18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5261C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5E" w:rsidRDefault="00E6745E" w:rsidP="002002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山西省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晋中市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昔阳县气象局防灾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科员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45E" w:rsidRPr="00E6745E" w:rsidRDefault="00E6745E" w:rsidP="002002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柴雪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堃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5E" w:rsidRDefault="00E6745E" w:rsidP="002002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女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5E" w:rsidRDefault="00E6745E" w:rsidP="002002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6745E">
              <w:rPr>
                <w:rFonts w:ascii="宋体" w:eastAsia="宋体" w:hAnsi="宋体" w:cs="宋体"/>
                <w:color w:val="000000"/>
                <w:sz w:val="22"/>
              </w:rPr>
              <w:t>153250100319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5E" w:rsidRDefault="00E6745E" w:rsidP="002002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5E" w:rsidRDefault="00E6745E" w:rsidP="002002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南京信息工程大学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5E" w:rsidRDefault="003E0E10" w:rsidP="002002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91759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5E" w:rsidRDefault="00E6745E" w:rsidP="0020023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E6745E" w:rsidTr="008C2FCD">
        <w:trPr>
          <w:trHeight w:val="1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5D535E" w:rsidP="005261C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5E" w:rsidRDefault="005D535E" w:rsidP="002002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山西省大同市阳高县气象局防灾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科员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45E" w:rsidRPr="005D535E" w:rsidRDefault="005D535E" w:rsidP="002002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陈炫宇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5E" w:rsidRDefault="005D535E" w:rsidP="002002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5E" w:rsidRDefault="00F01BF8" w:rsidP="002002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01BF8">
              <w:rPr>
                <w:rFonts w:ascii="宋体" w:eastAsia="宋体" w:hAnsi="宋体" w:cs="宋体"/>
                <w:color w:val="000000"/>
                <w:sz w:val="22"/>
              </w:rPr>
              <w:t>153244370202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5E" w:rsidRDefault="005D535E" w:rsidP="002002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5E" w:rsidRDefault="005D535E" w:rsidP="002002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广东海洋大学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5E" w:rsidRDefault="003E0E10" w:rsidP="002002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91759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5E" w:rsidRDefault="00E6745E" w:rsidP="0020023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978EC" w:rsidRDefault="003978EC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397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6D" w:rsidRDefault="00AE426D" w:rsidP="00A41DDC">
      <w:r>
        <w:separator/>
      </w:r>
    </w:p>
  </w:endnote>
  <w:endnote w:type="continuationSeparator" w:id="0">
    <w:p w:rsidR="00AE426D" w:rsidRDefault="00AE426D" w:rsidP="00A4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6D" w:rsidRDefault="00AE426D" w:rsidP="00A41DDC">
      <w:r>
        <w:separator/>
      </w:r>
    </w:p>
  </w:footnote>
  <w:footnote w:type="continuationSeparator" w:id="0">
    <w:p w:rsidR="00AE426D" w:rsidRDefault="00AE426D" w:rsidP="00A41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50618"/>
    <w:rsid w:val="00051DF1"/>
    <w:rsid w:val="000858CE"/>
    <w:rsid w:val="001D75E5"/>
    <w:rsid w:val="002F4754"/>
    <w:rsid w:val="003978EC"/>
    <w:rsid w:val="003E0E10"/>
    <w:rsid w:val="00415B34"/>
    <w:rsid w:val="00436265"/>
    <w:rsid w:val="00436F04"/>
    <w:rsid w:val="004635B8"/>
    <w:rsid w:val="0052393E"/>
    <w:rsid w:val="005261C4"/>
    <w:rsid w:val="005834A4"/>
    <w:rsid w:val="005D535E"/>
    <w:rsid w:val="005D6529"/>
    <w:rsid w:val="00620207"/>
    <w:rsid w:val="006225B0"/>
    <w:rsid w:val="00693A8E"/>
    <w:rsid w:val="0069520B"/>
    <w:rsid w:val="006D77FB"/>
    <w:rsid w:val="00780F77"/>
    <w:rsid w:val="007B5359"/>
    <w:rsid w:val="007B6B9D"/>
    <w:rsid w:val="008468D2"/>
    <w:rsid w:val="00877271"/>
    <w:rsid w:val="008A27A6"/>
    <w:rsid w:val="008C2FCD"/>
    <w:rsid w:val="00953D61"/>
    <w:rsid w:val="009967F2"/>
    <w:rsid w:val="009D5701"/>
    <w:rsid w:val="009F5C8F"/>
    <w:rsid w:val="00A2353E"/>
    <w:rsid w:val="00A41DDC"/>
    <w:rsid w:val="00A54B1E"/>
    <w:rsid w:val="00AA09AD"/>
    <w:rsid w:val="00AC0F46"/>
    <w:rsid w:val="00AC1C91"/>
    <w:rsid w:val="00AD75BE"/>
    <w:rsid w:val="00AE426D"/>
    <w:rsid w:val="00B11416"/>
    <w:rsid w:val="00C029F2"/>
    <w:rsid w:val="00C309C7"/>
    <w:rsid w:val="00C34F54"/>
    <w:rsid w:val="00D2127C"/>
    <w:rsid w:val="00D22A17"/>
    <w:rsid w:val="00D509D1"/>
    <w:rsid w:val="00D835C7"/>
    <w:rsid w:val="00D956AA"/>
    <w:rsid w:val="00DA06EE"/>
    <w:rsid w:val="00E54197"/>
    <w:rsid w:val="00E55186"/>
    <w:rsid w:val="00E6745E"/>
    <w:rsid w:val="00EC2574"/>
    <w:rsid w:val="00EC3C9C"/>
    <w:rsid w:val="00ED7186"/>
    <w:rsid w:val="00EE1D60"/>
    <w:rsid w:val="00F01BF8"/>
    <w:rsid w:val="00F91AEE"/>
    <w:rsid w:val="00FB4940"/>
    <w:rsid w:val="00FD3054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72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727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NOT NULL</cp:lastModifiedBy>
  <cp:revision>36</cp:revision>
  <cp:lastPrinted>2018-05-08T00:29:00Z</cp:lastPrinted>
  <dcterms:created xsi:type="dcterms:W3CDTF">2018-04-09T05:50:00Z</dcterms:created>
  <dcterms:modified xsi:type="dcterms:W3CDTF">2018-05-08T01:04:00Z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