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7"/>
        <w:gridCol w:w="912"/>
        <w:gridCol w:w="883"/>
        <w:gridCol w:w="1175"/>
        <w:gridCol w:w="2684"/>
        <w:gridCol w:w="2165"/>
      </w:tblGrid>
      <w:tr w:rsidR="002B3F44" w:rsidRPr="002B3F44" w:rsidTr="002B3F44">
        <w:trPr>
          <w:trHeight w:val="81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44" w:rsidRPr="002B3F44" w:rsidRDefault="002B3F44" w:rsidP="002B3F4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B3F4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44" w:rsidRPr="002B3F44" w:rsidRDefault="002B3F44" w:rsidP="002B3F4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B3F4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科室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44" w:rsidRPr="002B3F44" w:rsidRDefault="002B3F44" w:rsidP="002B3F4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B3F4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招聘</w:t>
            </w:r>
          </w:p>
          <w:p w:rsidR="002B3F44" w:rsidRPr="002B3F44" w:rsidRDefault="002B3F44" w:rsidP="002B3F4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B3F4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44" w:rsidRPr="002B3F44" w:rsidRDefault="002B3F44" w:rsidP="002B3F4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B3F4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岗位描述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44" w:rsidRPr="002B3F44" w:rsidRDefault="002B3F44" w:rsidP="002B3F4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B3F4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招聘要求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44" w:rsidRPr="002B3F44" w:rsidRDefault="002B3F44" w:rsidP="002B3F4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B3F4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薪资待遇</w:t>
            </w:r>
          </w:p>
        </w:tc>
      </w:tr>
      <w:tr w:rsidR="002B3F44" w:rsidRPr="002B3F44" w:rsidTr="002B3F44">
        <w:trPr>
          <w:trHeight w:val="363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44" w:rsidRPr="002B3F44" w:rsidRDefault="002B3F44" w:rsidP="002B3F4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B3F4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44" w:rsidRPr="002B3F44" w:rsidRDefault="002B3F44" w:rsidP="002B3F4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B3F4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信息声像科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44" w:rsidRPr="002B3F44" w:rsidRDefault="002B3F44" w:rsidP="002B3F4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B3F4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44" w:rsidRPr="002B3F44" w:rsidRDefault="002B3F44" w:rsidP="002B3F4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B3F4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主要负责影像拍摄以及电子档案的审核工作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44" w:rsidRPr="002B3F44" w:rsidRDefault="002B3F44" w:rsidP="002B3F4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B3F4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1.大专及以上学历，40周岁以下；</w:t>
            </w:r>
          </w:p>
          <w:p w:rsidR="002B3F44" w:rsidRPr="002B3F44" w:rsidRDefault="002B3F44" w:rsidP="002B3F44">
            <w:pPr>
              <w:adjustRightInd/>
              <w:snapToGrid/>
              <w:spacing w:after="0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2B3F4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2.品德优良、工作勤奋，耐心细致、有责任心，能服从工作安排；</w:t>
            </w:r>
          </w:p>
          <w:p w:rsidR="002B3F44" w:rsidRPr="002B3F44" w:rsidRDefault="002B3F44" w:rsidP="002B3F44">
            <w:pPr>
              <w:adjustRightInd/>
              <w:snapToGrid/>
              <w:spacing w:after="0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2B3F4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3.能熟练操作电脑，会简单的视频制作，懂摄影摄像；</w:t>
            </w:r>
          </w:p>
          <w:p w:rsidR="002B3F44" w:rsidRPr="002B3F44" w:rsidRDefault="002B3F44" w:rsidP="002B3F44">
            <w:pPr>
              <w:adjustRightInd/>
              <w:snapToGrid/>
              <w:spacing w:after="0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2B3F4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4.会航拍优先考虑。</w:t>
            </w:r>
          </w:p>
          <w:p w:rsidR="002B3F44" w:rsidRPr="002B3F44" w:rsidRDefault="002B3F44" w:rsidP="002B3F44">
            <w:pPr>
              <w:adjustRightInd/>
              <w:snapToGrid/>
              <w:spacing w:after="0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2B3F44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 </w:t>
            </w:r>
          </w:p>
          <w:p w:rsidR="002B3F44" w:rsidRPr="002B3F44" w:rsidRDefault="002B3F44" w:rsidP="002B3F4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B3F44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44" w:rsidRPr="002B3F44" w:rsidRDefault="002B3F44" w:rsidP="002B3F4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2B3F44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月薪3000-3500元/月（包括五险）；7小时工作制，双休；工作满一年有5天带薪年休假。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B3F44"/>
    <w:rsid w:val="00323B43"/>
    <w:rsid w:val="003D37D8"/>
    <w:rsid w:val="00426133"/>
    <w:rsid w:val="004358AB"/>
    <w:rsid w:val="008B7726"/>
    <w:rsid w:val="00D31D50"/>
    <w:rsid w:val="00E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F4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2018-07-25T01:26:00Z</dcterms:modified>
</cp:coreProperties>
</file>